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sz w:val="72"/>
          <w:szCs w:val="72"/>
          <w:lang w:val="en-US"/>
        </w:rPr>
        <w:id w:val="43494030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sz w:val="22"/>
          <w:szCs w:val="22"/>
        </w:rPr>
      </w:sdtEndPr>
      <w:sdtContent>
        <w:sdt>
          <w:sdtPr>
            <w:rPr>
              <w:sz w:val="36"/>
            </w:rPr>
            <w:alias w:val="Società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7D052CFC" w14:textId="77777777" w:rsidR="007664E6" w:rsidRPr="007664E6" w:rsidRDefault="007664E6" w:rsidP="007664E6">
              <w:pPr>
                <w:pStyle w:val="Nessunaspaziatura"/>
                <w:jc w:val="center"/>
              </w:pPr>
              <w:r w:rsidRPr="007664E6">
                <w:rPr>
                  <w:sz w:val="36"/>
                </w:rPr>
                <w:t>ISTITUTO COMPRENSIVO MORLUPO</w:t>
              </w:r>
            </w:p>
          </w:sdtContent>
        </w:sdt>
        <w:p w14:paraId="4A9BBA0E" w14:textId="5613FE9F" w:rsidR="002B7636" w:rsidRDefault="00495010">
          <w:pPr>
            <w:pStyle w:val="Nessunaspaziatura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9483EBD" wp14:editId="6EABF64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16545" cy="629920"/>
                    <wp:effectExtent l="0" t="0" r="5715" b="0"/>
                    <wp:wrapNone/>
                    <wp:docPr id="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6545" cy="62992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3DC6CA7" id="Rectangle 2" o:spid="_x0000_s1026" style="position:absolute;margin-left:0;margin-top:0;width:623.35pt;height:49.6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" o:allowincell="f" fillcolor="#4bacc6 [3208]" strokecolor="#31849b [2408]"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39BDB1C" wp14:editId="221F10C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4445" b="0"/>
                    <wp:wrapNone/>
                    <wp:docPr id="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5FF40B77" id="Rectangle 5" o:spid="_x0000_s1026" style="position:absolute;margin-left:0;margin-top:0;width:7.15pt;height:882.7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D31A426" wp14:editId="3E17B0D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10290"/>
                    <wp:effectExtent l="0" t="0" r="4445" b="0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1029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D657F7D" id="Rectangle 4" o:spid="_x0000_s1026" style="position:absolute;margin-left:0;margin-top:0;width:7.15pt;height:882.7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247343FC" wp14:editId="4E3AAE0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16545" cy="629920"/>
                    <wp:effectExtent l="0" t="0" r="5715" b="0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6545" cy="62992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141F7BEE" id="Rectangle 3" o:spid="_x0000_s1026" style="position:absolute;margin-left:0;margin-top:0;width:623.35pt;height:49.6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" o:allowincell="f" fillcolor="#4bacc6 [3208]" strokecolor="#31849b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eastAsiaTheme="majorEastAsia" w:cstheme="majorBidi"/>
              <w:sz w:val="72"/>
              <w:szCs w:val="72"/>
            </w:rPr>
            <w:alias w:val="Titolo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533D8453" w14:textId="77777777" w:rsidR="002B7636" w:rsidRPr="007664E6" w:rsidRDefault="002B7636">
              <w:pPr>
                <w:pStyle w:val="Nessunaspaziatura"/>
                <w:rPr>
                  <w:rFonts w:eastAsiaTheme="majorEastAsia" w:cstheme="majorBidi"/>
                  <w:sz w:val="72"/>
                  <w:szCs w:val="72"/>
                </w:rPr>
              </w:pPr>
              <w:r w:rsidRPr="007664E6">
                <w:rPr>
                  <w:rFonts w:eastAsiaTheme="majorEastAsia" w:cstheme="majorBidi"/>
                  <w:sz w:val="72"/>
                  <w:szCs w:val="72"/>
                </w:rPr>
                <w:t>Piano Didattico Personalizzato</w:t>
              </w:r>
            </w:p>
          </w:sdtContent>
        </w:sdt>
        <w:sdt>
          <w:sdtPr>
            <w:rPr>
              <w:rFonts w:eastAsiaTheme="majorEastAsia" w:cstheme="majorBidi"/>
              <w:sz w:val="36"/>
              <w:szCs w:val="36"/>
            </w:rPr>
            <w:alias w:val="Sottotitolo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7A0A4ACD" w14:textId="77777777" w:rsidR="002B7636" w:rsidRPr="007664E6" w:rsidRDefault="00D45A9D">
              <w:pPr>
                <w:pStyle w:val="Nessunaspaziatura"/>
                <w:rPr>
                  <w:rFonts w:eastAsiaTheme="majorEastAsia" w:cstheme="majorBidi"/>
                  <w:sz w:val="36"/>
                  <w:szCs w:val="36"/>
                </w:rPr>
              </w:pPr>
              <w:r>
                <w:rPr>
                  <w:rFonts w:eastAsiaTheme="majorEastAsia" w:cstheme="majorBidi"/>
                  <w:sz w:val="36"/>
                  <w:szCs w:val="36"/>
                </w:rPr>
                <w:t>Per alunni con B.E.S</w:t>
              </w:r>
            </w:p>
          </w:sdtContent>
        </w:sdt>
        <w:p w14:paraId="77E494D4" w14:textId="77777777" w:rsidR="002B7636" w:rsidRPr="007664E6" w:rsidRDefault="002B7636">
          <w:pPr>
            <w:pStyle w:val="Nessunaspaziatura"/>
            <w:rPr>
              <w:rFonts w:eastAsiaTheme="majorEastAsia" w:cstheme="majorBidi"/>
              <w:sz w:val="36"/>
              <w:szCs w:val="36"/>
            </w:rPr>
          </w:pPr>
        </w:p>
        <w:p w14:paraId="172E7AAF" w14:textId="77777777" w:rsidR="002B7636" w:rsidRDefault="007664E6" w:rsidP="007664E6">
          <w:pPr>
            <w:pStyle w:val="Nessunaspaziatura"/>
            <w:numPr>
              <w:ilvl w:val="0"/>
              <w:numId w:val="34"/>
            </w:numPr>
            <w:rPr>
              <w:rFonts w:eastAsiaTheme="majorEastAsia" w:cstheme="majorBidi"/>
              <w:sz w:val="36"/>
              <w:szCs w:val="36"/>
            </w:rPr>
          </w:pPr>
          <w:r w:rsidRPr="007664E6">
            <w:rPr>
              <w:rFonts w:eastAsiaTheme="majorEastAsia" w:cstheme="majorBidi"/>
              <w:sz w:val="36"/>
              <w:szCs w:val="36"/>
            </w:rPr>
            <w:t xml:space="preserve">Classi </w:t>
          </w:r>
          <w:r>
            <w:rPr>
              <w:rFonts w:eastAsiaTheme="majorEastAsia" w:cstheme="majorBidi"/>
              <w:sz w:val="36"/>
              <w:szCs w:val="36"/>
            </w:rPr>
            <w:t>IV e V della sc</w:t>
          </w:r>
          <w:r w:rsidRPr="007664E6">
            <w:rPr>
              <w:rFonts w:eastAsiaTheme="majorEastAsia" w:cstheme="majorBidi"/>
              <w:sz w:val="36"/>
              <w:szCs w:val="36"/>
            </w:rPr>
            <w:t xml:space="preserve">uola </w:t>
          </w:r>
          <w:r>
            <w:rPr>
              <w:rFonts w:eastAsiaTheme="majorEastAsia" w:cstheme="majorBidi"/>
              <w:sz w:val="36"/>
              <w:szCs w:val="36"/>
            </w:rPr>
            <w:t>p</w:t>
          </w:r>
          <w:r w:rsidRPr="007664E6">
            <w:rPr>
              <w:rFonts w:eastAsiaTheme="majorEastAsia" w:cstheme="majorBidi"/>
              <w:sz w:val="36"/>
              <w:szCs w:val="36"/>
            </w:rPr>
            <w:t xml:space="preserve">rimaria </w:t>
          </w:r>
        </w:p>
        <w:p w14:paraId="6D25542D" w14:textId="77777777" w:rsidR="007664E6" w:rsidRPr="007664E6" w:rsidRDefault="007664E6" w:rsidP="007664E6">
          <w:pPr>
            <w:pStyle w:val="Nessunaspaziatura"/>
            <w:numPr>
              <w:ilvl w:val="0"/>
              <w:numId w:val="34"/>
            </w:numPr>
            <w:rPr>
              <w:rFonts w:eastAsiaTheme="majorEastAsia" w:cstheme="majorBidi"/>
              <w:sz w:val="36"/>
              <w:szCs w:val="36"/>
            </w:rPr>
          </w:pPr>
          <w:r>
            <w:rPr>
              <w:rFonts w:eastAsiaTheme="majorEastAsia" w:cstheme="majorBidi"/>
              <w:sz w:val="36"/>
              <w:szCs w:val="36"/>
            </w:rPr>
            <w:t>Alunni della scuola secondaria di I grado</w:t>
          </w:r>
        </w:p>
        <w:p w14:paraId="4C1B42ED" w14:textId="77777777" w:rsidR="002B7636" w:rsidRPr="007664E6" w:rsidRDefault="002B7636">
          <w:pPr>
            <w:pStyle w:val="Nessunaspaziatura"/>
          </w:pPr>
        </w:p>
        <w:p w14:paraId="4CE34C3F" w14:textId="77777777" w:rsidR="002B7636" w:rsidRPr="007664E6" w:rsidRDefault="002B7636">
          <w:pPr>
            <w:pStyle w:val="Nessunaspaziatura"/>
          </w:pPr>
        </w:p>
        <w:p w14:paraId="46F0F809" w14:textId="77777777" w:rsidR="002B7636" w:rsidRDefault="002B7636">
          <w:pPr>
            <w:rPr>
              <w:lang w:val="it-IT"/>
            </w:rPr>
          </w:pPr>
        </w:p>
        <w:p w14:paraId="2568415F" w14:textId="77777777" w:rsidR="002B7636" w:rsidRDefault="002B7636">
          <w:pPr>
            <w:widowControl/>
            <w:spacing w:after="200" w:line="276" w:lineRule="auto"/>
            <w:rPr>
              <w:rFonts w:eastAsiaTheme="minorEastAsia"/>
              <w:b/>
              <w:bCs/>
              <w:lang w:val="it-IT"/>
            </w:rPr>
          </w:pPr>
          <w:r>
            <w:rPr>
              <w:rFonts w:eastAsiaTheme="minorEastAsia"/>
              <w:b/>
              <w:bCs/>
              <w:lang w:val="it-IT"/>
            </w:rPr>
            <w:br w:type="page"/>
          </w:r>
        </w:p>
      </w:sdtContent>
    </w:sdt>
    <w:p w14:paraId="2BA093A8" w14:textId="77777777" w:rsidR="002B7636" w:rsidRDefault="002B7636">
      <w:pPr>
        <w:widowControl/>
        <w:spacing w:after="200" w:line="276" w:lineRule="auto"/>
      </w:pPr>
    </w:p>
    <w:p w14:paraId="4A4D6C12" w14:textId="77777777" w:rsidR="002B7636" w:rsidRDefault="002B7636">
      <w:pPr>
        <w:widowControl/>
        <w:spacing w:after="200" w:line="276" w:lineRule="auto"/>
      </w:pPr>
    </w:p>
    <w:p w14:paraId="1737D8CA" w14:textId="77777777" w:rsidR="002B7636" w:rsidRDefault="002B7636">
      <w:pPr>
        <w:widowControl/>
        <w:spacing w:after="200" w:line="276" w:lineRule="auto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  <w:id w:val="434940349"/>
        <w:docPartObj>
          <w:docPartGallery w:val="Table of Contents"/>
          <w:docPartUnique/>
        </w:docPartObj>
      </w:sdtPr>
      <w:sdtEndPr/>
      <w:sdtContent>
        <w:p w14:paraId="54848696" w14:textId="77777777" w:rsidR="002B7636" w:rsidRDefault="002B7636">
          <w:pPr>
            <w:pStyle w:val="Titolosommario"/>
          </w:pPr>
          <w:r>
            <w:t>Sommario</w:t>
          </w:r>
        </w:p>
        <w:p w14:paraId="7B2C1416" w14:textId="77777777" w:rsidR="00280272" w:rsidRDefault="00574BC4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r>
            <w:rPr>
              <w:lang w:val="it-IT"/>
            </w:rPr>
            <w:fldChar w:fldCharType="begin"/>
          </w:r>
          <w:r w:rsidR="002B7636">
            <w:rPr>
              <w:lang w:val="it-IT"/>
            </w:rPr>
            <w:instrText xml:space="preserve"> TOC \o "1-3" \h \z \u </w:instrText>
          </w:r>
          <w:r>
            <w:rPr>
              <w:lang w:val="it-IT"/>
            </w:rPr>
            <w:fldChar w:fldCharType="separate"/>
          </w:r>
          <w:hyperlink w:anchor="_Toc431156053" w:history="1">
            <w:r w:rsidR="00280272" w:rsidRPr="006E29DE">
              <w:rPr>
                <w:rStyle w:val="Collegamentoipertestuale"/>
                <w:noProof/>
              </w:rPr>
              <w:t>1.</w:t>
            </w:r>
            <w:r w:rsidR="00280272">
              <w:rPr>
                <w:rFonts w:eastAsiaTheme="minorEastAsia"/>
                <w:noProof/>
                <w:lang w:val="it-IT" w:eastAsia="it-IT"/>
              </w:rPr>
              <w:tab/>
            </w:r>
            <w:r w:rsidR="00280272" w:rsidRPr="006E29DE">
              <w:rPr>
                <w:rStyle w:val="Collegamentoipertestuale"/>
                <w:noProof/>
              </w:rPr>
              <w:t>ELEMENTI CONOSCITIVI DELL’ALUNNO</w:t>
            </w:r>
            <w:r w:rsidR="00280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B89E6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54" w:history="1">
            <w:r w:rsidR="00280272" w:rsidRPr="006E29DE">
              <w:rPr>
                <w:rStyle w:val="Collegamentoipertestuale"/>
                <w:noProof/>
              </w:rPr>
              <w:t>1.1. Dati anagrafici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_Toc431156054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3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06B62AC7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55" w:history="1">
            <w:r w:rsidR="00280272" w:rsidRPr="006E29DE">
              <w:rPr>
                <w:rStyle w:val="Collegamentoipertestuale"/>
                <w:noProof/>
                <w:lang w:val="it-IT"/>
              </w:rPr>
              <w:t>1.2 Tipologia di Bisogno Educativo Speciale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_Toc431156055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3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1593CF31" w14:textId="77777777" w:rsidR="00280272" w:rsidRDefault="00495010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56" w:history="1">
            <w:r w:rsidR="00280272" w:rsidRPr="006E29DE">
              <w:rPr>
                <w:rStyle w:val="Collegamentoipertestuale"/>
                <w:noProof/>
              </w:rPr>
              <w:t>2.</w:t>
            </w:r>
            <w:r w:rsidR="00280272">
              <w:rPr>
                <w:rFonts w:eastAsiaTheme="minorEastAsia"/>
                <w:noProof/>
                <w:lang w:val="it-IT" w:eastAsia="it-IT"/>
              </w:rPr>
              <w:tab/>
            </w:r>
            <w:r w:rsidR="00280272" w:rsidRPr="006E29DE">
              <w:rPr>
                <w:rStyle w:val="Collegamentoipertestuale"/>
                <w:noProof/>
              </w:rPr>
              <w:t>OSSERVAZIONE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_Toc431156056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3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6280356F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57" w:history="1">
            <w:r w:rsidR="00280272" w:rsidRPr="006E29DE">
              <w:rPr>
                <w:rStyle w:val="Collegamentoipertestuale"/>
                <w:noProof/>
              </w:rPr>
              <w:t>2.1 Prestazioni scolastiche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_Toc431156057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3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6B8ECAB9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58" w:history="1">
            <w:r w:rsidR="00280272" w:rsidRPr="006E29DE">
              <w:rPr>
                <w:rStyle w:val="Collegamentoipertestuale"/>
                <w:noProof/>
                <w:lang w:val="it-IT"/>
              </w:rPr>
              <w:t>2.2 Apprendimento delle lingue straniere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_Toc431156058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4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60040E85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59" w:history="1">
            <w:r w:rsidR="00280272" w:rsidRPr="006E29DE">
              <w:rPr>
                <w:rStyle w:val="Collegamentoipertestuale"/>
                <w:rFonts w:ascii="Verdana" w:eastAsia="Verdana" w:hAnsi="Verdana" w:cs="Verdana"/>
                <w:noProof/>
                <w:spacing w:val="1"/>
                <w:w w:val="105"/>
              </w:rPr>
              <w:t>Altro:</w:t>
            </w:r>
            <w:r w:rsidR="00280272" w:rsidRPr="006E29DE">
              <w:rPr>
                <w:rStyle w:val="Collegamentoipertestuale"/>
                <w:rFonts w:ascii="Verdana" w:eastAsia="Verdana" w:hAnsi="Verdana" w:cs="Verdana"/>
                <w:noProof/>
                <w:w w:val="105"/>
              </w:rPr>
              <w:t xml:space="preserve">  </w:t>
            </w:r>
            <w:r w:rsidR="00280272" w:rsidRPr="006E29DE">
              <w:rPr>
                <w:rStyle w:val="Collegamentoipertestuale"/>
                <w:rFonts w:ascii="Verdana" w:eastAsia="Verdana" w:hAnsi="Verdana" w:cs="Verdana"/>
                <w:noProof/>
                <w:spacing w:val="67"/>
                <w:w w:val="105"/>
              </w:rPr>
              <w:t xml:space="preserve"> </w:t>
            </w:r>
            <w:r w:rsidR="00280272" w:rsidRPr="006E29DE">
              <w:rPr>
                <w:rStyle w:val="Collegamentoipertestuale"/>
                <w:rFonts w:ascii="Verdana" w:eastAsia="Verdana" w:hAnsi="Verdana" w:cs="Verdana"/>
                <w:noProof/>
                <w:spacing w:val="2"/>
                <w:w w:val="105"/>
              </w:rPr>
              <w:t>…………………………………………………………………………………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_Toc431156059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4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16ADF323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60" w:history="1">
            <w:r w:rsidR="00280272" w:rsidRPr="006E29DE">
              <w:rPr>
                <w:rStyle w:val="Collegamentoipertestuale"/>
                <w:noProof/>
                <w:lang w:val="it-IT"/>
              </w:rPr>
              <w:t>2.3 Competenza lingua italiana (solo alunni stranieri)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_Toc431156060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4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2A5551FE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61" w:history="1">
            <w:r w:rsidR="00280272" w:rsidRPr="006E29DE">
              <w:rPr>
                <w:rStyle w:val="Collegamentoipertestuale"/>
                <w:noProof/>
              </w:rPr>
              <w:t xml:space="preserve">2.4   </w:t>
            </w:r>
            <w:r w:rsidR="00280272" w:rsidRPr="006E29DE">
              <w:rPr>
                <w:rStyle w:val="Collegamentoipertestuale"/>
                <w:noProof/>
                <w:lang w:val="it-IT"/>
              </w:rPr>
              <w:t>Caratteristiche</w:t>
            </w:r>
            <w:r w:rsidR="00280272" w:rsidRPr="006E29DE">
              <w:rPr>
                <w:rStyle w:val="Collegamentoipertestuale"/>
                <w:noProof/>
              </w:rPr>
              <w:t xml:space="preserve"> comportamentali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_Toc431156061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4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263753AB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62" w:history="1">
            <w:r w:rsidR="00280272" w:rsidRPr="006E29DE">
              <w:rPr>
                <w:rStyle w:val="Collegamentoipertestuale"/>
                <w:noProof/>
              </w:rPr>
              <w:t>2.5 Metodo di lavoro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_Toc431156062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4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33918B28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63" w:history="1">
            <w:r w:rsidR="00280272" w:rsidRPr="006E29DE">
              <w:rPr>
                <w:rStyle w:val="Collegamentoipertestuale"/>
                <w:noProof/>
              </w:rPr>
              <w:t>2.6  Punti di forza dell’alunno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_Toc431156063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5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719454AC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64" w:history="1">
            <w:r w:rsidR="00280272" w:rsidRPr="006E29DE">
              <w:rPr>
                <w:rStyle w:val="Collegamentoipertestuale"/>
                <w:noProof/>
                <w:lang w:val="it-IT"/>
              </w:rPr>
              <w:t>2.7 Punti di forza  nel gruppo classe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_Toc431156064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5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62812DD6" w14:textId="77777777" w:rsidR="00280272" w:rsidRDefault="0049501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65" w:history="1">
            <w:r w:rsidR="00280272" w:rsidRPr="006E29DE">
              <w:rPr>
                <w:rStyle w:val="Collegamentoipertestuale"/>
                <w:noProof/>
                <w:lang w:val="it-IT"/>
              </w:rPr>
              <w:t>3.    INFORMAZIONI DA PARTE DELLA FAMIGLIA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_Toc431156065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6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10C8658E" w14:textId="77777777" w:rsidR="00280272" w:rsidRDefault="0049501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66" w:history="1">
            <w:r w:rsidR="00280272" w:rsidRPr="006E29DE">
              <w:rPr>
                <w:rStyle w:val="Collegamentoipertestuale"/>
                <w:noProof/>
                <w:lang w:val="it-IT"/>
              </w:rPr>
              <w:t>4.     MISURE DIDATTICHE E METODOLOGICHE PER DISCIPLINA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_Toc431156066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7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72ECA0E5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67" w:history="1">
            <w:r w:rsidR="00280272" w:rsidRPr="006E29DE">
              <w:rPr>
                <w:rStyle w:val="Collegamentoipertestuale"/>
                <w:noProof/>
              </w:rPr>
              <w:t>4.1  italiano; lingue straniere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_Toc431156067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7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7AE566C0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68" w:history="1">
            <w:r w:rsidR="00280272" w:rsidRPr="006E29DE">
              <w:rPr>
                <w:rStyle w:val="Collegamentoipertestuale"/>
                <w:noProof/>
              </w:rPr>
              <w:t>4.2  matematica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_Toc431156068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8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4DA3D3CD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69" w:history="1">
            <w:r w:rsidR="00280272" w:rsidRPr="006E29DE">
              <w:rPr>
                <w:rStyle w:val="Collegamentoipertestuale"/>
                <w:noProof/>
              </w:rPr>
              <w:t>4.3  storia, geografia e scienze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_Toc431156069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9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210149A6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70" w:history="1">
            <w:r w:rsidR="00280272" w:rsidRPr="006E29DE">
              <w:rPr>
                <w:rStyle w:val="Collegamentoipertestuale"/>
                <w:noProof/>
                <w:lang w:val="it-IT"/>
              </w:rPr>
              <w:t>4.4  Tecnologia, arte e immagine, musica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_Toc431156070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10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4973278B" w14:textId="77777777" w:rsidR="00280272" w:rsidRDefault="0049501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71" w:history="1">
            <w:r w:rsidR="00280272" w:rsidRPr="006E29DE">
              <w:rPr>
                <w:rStyle w:val="Collegamentoipertestuale"/>
                <w:noProof/>
                <w:lang w:val="it-IT"/>
              </w:rPr>
              <w:t>5. CRITERI DI CORREZIONE  E VALUTAZIONE DELLE VERIFICHE SCRITTE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_Toc431156071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11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61C0C8D9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72" w:history="1">
            <w:r w:rsidR="00280272" w:rsidRPr="006E29DE">
              <w:rPr>
                <w:rStyle w:val="Collegamentoipertestuale"/>
                <w:noProof/>
                <w:lang w:val="it-IT"/>
              </w:rPr>
              <w:t>5.1 Criteri per la correzione  delle verifiche scritte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_Toc431156072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11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3BE6265E" w14:textId="77777777" w:rsidR="00280272" w:rsidRDefault="00495010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73" w:history="1">
            <w:r w:rsidR="00280272" w:rsidRPr="006E29DE">
              <w:rPr>
                <w:rStyle w:val="Collegamentoipertestuale"/>
                <w:noProof/>
                <w:lang w:val="it-IT"/>
              </w:rPr>
              <w:t>5.2  Criteri per la valutazione delle verifiche scritte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_Toc431156073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11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075AAF75" w14:textId="77777777" w:rsidR="00280272" w:rsidRDefault="0049501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74" w:history="1">
            <w:r w:rsidR="00280272" w:rsidRPr="006E29DE">
              <w:rPr>
                <w:rStyle w:val="Collegamentoipertestuale"/>
                <w:noProof/>
              </w:rPr>
              <w:t>6. PATTO CON LA FAMIGLIA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_Toc431156074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11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3D09BDAC" w14:textId="77777777" w:rsidR="00280272" w:rsidRDefault="00495010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val="it-IT" w:eastAsia="it-IT"/>
            </w:rPr>
          </w:pPr>
          <w:hyperlink w:anchor="_Toc431156075" w:history="1">
            <w:r w:rsidR="00280272" w:rsidRPr="006E29DE">
              <w:rPr>
                <w:rStyle w:val="Collegamentoipertestuale"/>
                <w:noProof/>
              </w:rPr>
              <w:t>Sottoscrittori del PDP</w:t>
            </w:r>
            <w:r w:rsidR="00280272">
              <w:rPr>
                <w:noProof/>
                <w:webHidden/>
              </w:rPr>
              <w:tab/>
            </w:r>
            <w:r w:rsidR="00574BC4">
              <w:rPr>
                <w:noProof/>
                <w:webHidden/>
              </w:rPr>
              <w:fldChar w:fldCharType="begin"/>
            </w:r>
            <w:r w:rsidR="00280272">
              <w:rPr>
                <w:noProof/>
                <w:webHidden/>
              </w:rPr>
              <w:instrText xml:space="preserve"> PAGEREF _Toc431156075 \h </w:instrText>
            </w:r>
            <w:r w:rsidR="00574BC4">
              <w:rPr>
                <w:noProof/>
                <w:webHidden/>
              </w:rPr>
            </w:r>
            <w:r w:rsidR="00574BC4">
              <w:rPr>
                <w:noProof/>
                <w:webHidden/>
              </w:rPr>
              <w:fldChar w:fldCharType="separate"/>
            </w:r>
            <w:r w:rsidR="00280272">
              <w:rPr>
                <w:noProof/>
                <w:webHidden/>
              </w:rPr>
              <w:t>12</w:t>
            </w:r>
            <w:r w:rsidR="00574BC4">
              <w:rPr>
                <w:noProof/>
                <w:webHidden/>
              </w:rPr>
              <w:fldChar w:fldCharType="end"/>
            </w:r>
          </w:hyperlink>
        </w:p>
        <w:p w14:paraId="39BE42BB" w14:textId="77777777" w:rsidR="002B7636" w:rsidRDefault="00574BC4">
          <w:pPr>
            <w:rPr>
              <w:lang w:val="it-IT"/>
            </w:rPr>
          </w:pPr>
          <w:r>
            <w:rPr>
              <w:lang w:val="it-IT"/>
            </w:rPr>
            <w:fldChar w:fldCharType="end"/>
          </w:r>
        </w:p>
      </w:sdtContent>
    </w:sdt>
    <w:p w14:paraId="5312D234" w14:textId="77777777" w:rsidR="002B7636" w:rsidRDefault="002B7636">
      <w:pPr>
        <w:widowControl/>
        <w:spacing w:after="200" w:line="276" w:lineRule="auto"/>
      </w:pPr>
    </w:p>
    <w:p w14:paraId="1416FFAB" w14:textId="77777777" w:rsidR="002B7636" w:rsidRDefault="002B7636"/>
    <w:tbl>
      <w:tblPr>
        <w:tblStyle w:val="TableNormal"/>
        <w:tblpPr w:leftFromText="141" w:rightFromText="141" w:vertAnchor="page" w:horzAnchor="margin" w:tblpXSpec="center" w:tblpY="1515"/>
        <w:tblW w:w="10705" w:type="dxa"/>
        <w:tblLayout w:type="fixed"/>
        <w:tblLook w:val="01E0" w:firstRow="1" w:lastRow="1" w:firstColumn="1" w:lastColumn="1" w:noHBand="0" w:noVBand="0"/>
      </w:tblPr>
      <w:tblGrid>
        <w:gridCol w:w="1529"/>
        <w:gridCol w:w="1147"/>
        <w:gridCol w:w="305"/>
        <w:gridCol w:w="284"/>
        <w:gridCol w:w="1322"/>
        <w:gridCol w:w="1530"/>
        <w:gridCol w:w="1529"/>
        <w:gridCol w:w="1529"/>
        <w:gridCol w:w="1530"/>
      </w:tblGrid>
      <w:tr w:rsidR="00954C0E" w:rsidRPr="00493C25" w14:paraId="28C487FD" w14:textId="77777777" w:rsidTr="00954C0E">
        <w:trPr>
          <w:trHeight w:hRule="exact" w:val="1005"/>
        </w:trPr>
        <w:tc>
          <w:tcPr>
            <w:tcW w:w="10705" w:type="dxa"/>
            <w:gridSpan w:val="9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15AF061" w14:textId="77777777" w:rsidR="00954C0E" w:rsidRPr="00493C25" w:rsidRDefault="007315D0" w:rsidP="0000309F">
            <w:pPr>
              <w:pStyle w:val="Titolo1"/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Toc431156053"/>
            <w:r w:rsidRPr="00493C25">
              <w:rPr>
                <w:rFonts w:asciiTheme="minorHAnsi" w:hAnsiTheme="minorHAnsi"/>
                <w:sz w:val="20"/>
                <w:szCs w:val="20"/>
              </w:rPr>
              <w:lastRenderedPageBreak/>
              <w:t>ELEMENTI CONOSCITIVI DELL’ALUNNO</w:t>
            </w:r>
            <w:bookmarkEnd w:id="0"/>
          </w:p>
        </w:tc>
      </w:tr>
      <w:tr w:rsidR="00954C0E" w:rsidRPr="00493C25" w14:paraId="57F893C2" w14:textId="77777777" w:rsidTr="001D5A91">
        <w:trPr>
          <w:trHeight w:hRule="exact" w:val="559"/>
        </w:trPr>
        <w:tc>
          <w:tcPr>
            <w:tcW w:w="10705" w:type="dxa"/>
            <w:gridSpan w:val="9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6A1CB15" w14:textId="77777777" w:rsidR="00954C0E" w:rsidRPr="00493C25" w:rsidRDefault="00954C0E" w:rsidP="001D5A91">
            <w:pPr>
              <w:pStyle w:val="Titolo2"/>
              <w:rPr>
                <w:rFonts w:asciiTheme="minorHAnsi" w:hAnsiTheme="minorHAnsi"/>
                <w:sz w:val="20"/>
                <w:szCs w:val="20"/>
              </w:rPr>
            </w:pPr>
            <w:bookmarkStart w:id="1" w:name="_Toc431156054"/>
            <w:r w:rsidRPr="00493C25">
              <w:rPr>
                <w:rFonts w:asciiTheme="minorHAnsi" w:hAnsiTheme="minorHAnsi"/>
                <w:sz w:val="20"/>
                <w:szCs w:val="20"/>
              </w:rPr>
              <w:t>1.1. Dati anagrafici</w:t>
            </w:r>
            <w:bookmarkEnd w:id="1"/>
          </w:p>
        </w:tc>
      </w:tr>
      <w:tr w:rsidR="00954C0E" w:rsidRPr="00493C25" w14:paraId="27D42072" w14:textId="77777777" w:rsidTr="00954C0E">
        <w:trPr>
          <w:trHeight w:hRule="exact" w:val="408"/>
        </w:trPr>
        <w:tc>
          <w:tcPr>
            <w:tcW w:w="267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6495CFA" w14:textId="77777777" w:rsidR="00954C0E" w:rsidRPr="00493C25" w:rsidRDefault="00954C0E" w:rsidP="00954C0E">
            <w:pPr>
              <w:pStyle w:val="TableParagraph"/>
              <w:spacing w:before="105"/>
              <w:ind w:left="104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>Nome</w:t>
            </w:r>
            <w:r w:rsidRPr="00493C25">
              <w:rPr>
                <w:spacing w:val="-8"/>
                <w:sz w:val="20"/>
                <w:szCs w:val="20"/>
              </w:rPr>
              <w:t xml:space="preserve"> </w:t>
            </w:r>
            <w:r w:rsidRPr="00493C25">
              <w:rPr>
                <w:sz w:val="20"/>
                <w:szCs w:val="20"/>
              </w:rPr>
              <w:t>e</w:t>
            </w:r>
            <w:r w:rsidRPr="00493C25">
              <w:rPr>
                <w:spacing w:val="-11"/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Cognome</w:t>
            </w:r>
          </w:p>
        </w:tc>
        <w:tc>
          <w:tcPr>
            <w:tcW w:w="8029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780EB69" w14:textId="77777777" w:rsidR="00954C0E" w:rsidRPr="00493C25" w:rsidRDefault="00954C0E" w:rsidP="00954C0E">
            <w:pPr>
              <w:rPr>
                <w:sz w:val="20"/>
                <w:szCs w:val="20"/>
              </w:rPr>
            </w:pPr>
          </w:p>
        </w:tc>
      </w:tr>
      <w:tr w:rsidR="00954C0E" w:rsidRPr="00152A12" w14:paraId="57960404" w14:textId="77777777" w:rsidTr="00954C0E">
        <w:trPr>
          <w:trHeight w:hRule="exact" w:val="406"/>
        </w:trPr>
        <w:tc>
          <w:tcPr>
            <w:tcW w:w="267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FED6E4A" w14:textId="77777777" w:rsidR="00954C0E" w:rsidRPr="00152A12" w:rsidRDefault="00954C0E" w:rsidP="00954C0E">
            <w:pPr>
              <w:pStyle w:val="TableParagraph"/>
              <w:spacing w:before="105"/>
              <w:ind w:left="104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Luogo</w:t>
            </w:r>
            <w:r w:rsidRPr="00152A12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z w:val="20"/>
                <w:szCs w:val="20"/>
                <w:lang w:val="it-IT"/>
              </w:rPr>
              <w:t>e</w:t>
            </w:r>
            <w:r w:rsidRPr="00152A12">
              <w:rPr>
                <w:spacing w:val="-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z w:val="20"/>
                <w:szCs w:val="20"/>
                <w:lang w:val="it-IT"/>
              </w:rPr>
              <w:t>data</w:t>
            </w:r>
            <w:r w:rsidRPr="00152A12">
              <w:rPr>
                <w:spacing w:val="-6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z w:val="20"/>
                <w:szCs w:val="20"/>
                <w:lang w:val="it-IT"/>
              </w:rPr>
              <w:t>di</w:t>
            </w:r>
            <w:r w:rsidRPr="00152A12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nascita</w:t>
            </w:r>
          </w:p>
        </w:tc>
        <w:tc>
          <w:tcPr>
            <w:tcW w:w="8029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2ACBB31" w14:textId="77777777" w:rsidR="00954C0E" w:rsidRPr="00152A12" w:rsidRDefault="00954C0E" w:rsidP="00954C0E">
            <w:pPr>
              <w:rPr>
                <w:sz w:val="20"/>
                <w:szCs w:val="20"/>
                <w:lang w:val="it-IT"/>
              </w:rPr>
            </w:pPr>
          </w:p>
        </w:tc>
      </w:tr>
      <w:tr w:rsidR="00954C0E" w:rsidRPr="00493C25" w14:paraId="00E8515A" w14:textId="77777777" w:rsidTr="00954C0E">
        <w:trPr>
          <w:trHeight w:hRule="exact" w:val="409"/>
        </w:trPr>
        <w:tc>
          <w:tcPr>
            <w:tcW w:w="267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124F6A7" w14:textId="77777777" w:rsidR="00954C0E" w:rsidRPr="00493C25" w:rsidRDefault="00954C0E" w:rsidP="00954C0E">
            <w:pPr>
              <w:pStyle w:val="TableParagraph"/>
              <w:spacing w:before="107"/>
              <w:ind w:left="104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>Classe</w:t>
            </w:r>
            <w:r w:rsidRPr="00493C25">
              <w:rPr>
                <w:spacing w:val="-11"/>
                <w:sz w:val="20"/>
                <w:szCs w:val="20"/>
              </w:rPr>
              <w:t xml:space="preserve"> </w:t>
            </w:r>
            <w:r w:rsidRPr="00493C25">
              <w:rPr>
                <w:sz w:val="20"/>
                <w:szCs w:val="20"/>
              </w:rPr>
              <w:t>e</w:t>
            </w:r>
            <w:r w:rsidRPr="00493C25">
              <w:rPr>
                <w:spacing w:val="-10"/>
                <w:sz w:val="20"/>
                <w:szCs w:val="20"/>
              </w:rPr>
              <w:t xml:space="preserve"> </w:t>
            </w:r>
            <w:r w:rsidRPr="00493C25">
              <w:rPr>
                <w:sz w:val="20"/>
                <w:szCs w:val="20"/>
              </w:rPr>
              <w:t>Sezione</w:t>
            </w:r>
          </w:p>
        </w:tc>
        <w:tc>
          <w:tcPr>
            <w:tcW w:w="8029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2173F67" w14:textId="77777777" w:rsidR="00954C0E" w:rsidRPr="00493C25" w:rsidRDefault="00954C0E" w:rsidP="00954C0E">
            <w:pPr>
              <w:rPr>
                <w:sz w:val="20"/>
                <w:szCs w:val="20"/>
              </w:rPr>
            </w:pPr>
          </w:p>
        </w:tc>
      </w:tr>
      <w:tr w:rsidR="00954C0E" w:rsidRPr="00152A12" w14:paraId="7E368650" w14:textId="77777777" w:rsidTr="001D5A91">
        <w:trPr>
          <w:trHeight w:hRule="exact" w:val="623"/>
        </w:trPr>
        <w:tc>
          <w:tcPr>
            <w:tcW w:w="10705" w:type="dxa"/>
            <w:gridSpan w:val="9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B8591C8" w14:textId="77777777" w:rsidR="00954C0E" w:rsidRPr="00152A12" w:rsidRDefault="00954C0E" w:rsidP="001D5A91">
            <w:pPr>
              <w:pStyle w:val="Titolo2"/>
              <w:rPr>
                <w:rFonts w:asciiTheme="minorHAnsi" w:hAnsiTheme="minorHAnsi"/>
                <w:sz w:val="20"/>
                <w:szCs w:val="20"/>
                <w:lang w:val="it-IT"/>
              </w:rPr>
            </w:pPr>
            <w:bookmarkStart w:id="2" w:name="_Toc431156055"/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t>1.2 Tipologia di Bisogno Educativo Speciale</w:t>
            </w:r>
            <w:bookmarkEnd w:id="2"/>
          </w:p>
        </w:tc>
      </w:tr>
      <w:tr w:rsidR="00954C0E" w:rsidRPr="00493C25" w14:paraId="4867FA0B" w14:textId="77777777" w:rsidTr="00FE5A86">
        <w:trPr>
          <w:trHeight w:hRule="exact" w:val="934"/>
        </w:trPr>
        <w:tc>
          <w:tcPr>
            <w:tcW w:w="15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CCB9C95" w14:textId="77777777" w:rsidR="00954C0E" w:rsidRPr="00FE5A86" w:rsidRDefault="00954C0E" w:rsidP="00152A12">
            <w:pPr>
              <w:pStyle w:val="TableParagraph"/>
              <w:ind w:left="63" w:right="61"/>
              <w:rPr>
                <w:rFonts w:eastAsia="Verdana" w:cs="Verdana"/>
                <w:sz w:val="16"/>
                <w:szCs w:val="16"/>
              </w:rPr>
            </w:pPr>
            <w:r w:rsidRPr="00FE5A86">
              <w:rPr>
                <w:sz w:val="16"/>
                <w:szCs w:val="16"/>
              </w:rPr>
              <w:t>Disturbo</w:t>
            </w:r>
            <w:r w:rsidRPr="00FE5A86">
              <w:rPr>
                <w:spacing w:val="21"/>
                <w:w w:val="99"/>
                <w:sz w:val="16"/>
                <w:szCs w:val="16"/>
              </w:rPr>
              <w:t xml:space="preserve"> </w:t>
            </w:r>
            <w:r w:rsidRPr="00FE5A86">
              <w:rPr>
                <w:sz w:val="16"/>
                <w:szCs w:val="16"/>
              </w:rPr>
              <w:t>Specifico</w:t>
            </w:r>
            <w:r w:rsidRPr="00FE5A86">
              <w:rPr>
                <w:w w:val="99"/>
                <w:sz w:val="16"/>
                <w:szCs w:val="16"/>
              </w:rPr>
              <w:t xml:space="preserve"> </w:t>
            </w:r>
            <w:r w:rsidRPr="00FE5A86">
              <w:rPr>
                <w:spacing w:val="-1"/>
                <w:sz w:val="16"/>
                <w:szCs w:val="16"/>
              </w:rPr>
              <w:t>del</w:t>
            </w:r>
            <w:r w:rsidRPr="00FE5A86">
              <w:rPr>
                <w:spacing w:val="22"/>
                <w:w w:val="99"/>
                <w:sz w:val="16"/>
                <w:szCs w:val="16"/>
              </w:rPr>
              <w:t xml:space="preserve"> </w:t>
            </w:r>
            <w:r w:rsidRPr="00FE5A86">
              <w:rPr>
                <w:w w:val="95"/>
                <w:sz w:val="16"/>
                <w:szCs w:val="16"/>
              </w:rPr>
              <w:t>linguaggio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A42BACB" w14:textId="77777777" w:rsidR="00954C0E" w:rsidRPr="00FE5A86" w:rsidRDefault="00954C0E" w:rsidP="00152A12">
            <w:pPr>
              <w:pStyle w:val="TableParagraph"/>
              <w:ind w:right="175"/>
              <w:rPr>
                <w:rFonts w:eastAsia="Verdana" w:cs="Verdana"/>
                <w:sz w:val="16"/>
                <w:szCs w:val="16"/>
              </w:rPr>
            </w:pPr>
            <w:r w:rsidRPr="00FE5A86">
              <w:rPr>
                <w:sz w:val="16"/>
                <w:szCs w:val="16"/>
              </w:rPr>
              <w:t>Disturbo</w:t>
            </w:r>
            <w:r w:rsidRPr="00FE5A86">
              <w:rPr>
                <w:spacing w:val="-20"/>
                <w:sz w:val="16"/>
                <w:szCs w:val="16"/>
              </w:rPr>
              <w:t xml:space="preserve"> </w:t>
            </w:r>
            <w:r w:rsidRPr="00FE5A86">
              <w:rPr>
                <w:sz w:val="16"/>
                <w:szCs w:val="16"/>
              </w:rPr>
              <w:t>Specifico</w:t>
            </w:r>
            <w:r w:rsidRPr="00FE5A86">
              <w:rPr>
                <w:spacing w:val="21"/>
                <w:w w:val="99"/>
                <w:sz w:val="16"/>
                <w:szCs w:val="16"/>
              </w:rPr>
              <w:t xml:space="preserve"> </w:t>
            </w:r>
            <w:r w:rsidR="00152A12">
              <w:rPr>
                <w:w w:val="95"/>
                <w:sz w:val="16"/>
                <w:szCs w:val="16"/>
              </w:rPr>
              <w:t>dell'apprendiment</w:t>
            </w:r>
            <w:r w:rsidRPr="00FE5A86">
              <w:rPr>
                <w:w w:val="95"/>
                <w:sz w:val="16"/>
                <w:szCs w:val="16"/>
              </w:rPr>
              <w:t>o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D050690" w14:textId="77777777" w:rsidR="00954C0E" w:rsidRPr="00152A12" w:rsidRDefault="00B76ADC" w:rsidP="00152A12">
            <w:pPr>
              <w:pStyle w:val="TableParagraph"/>
              <w:ind w:right="317"/>
              <w:rPr>
                <w:rFonts w:eastAsia="Verdana" w:cs="Verdana"/>
                <w:sz w:val="16"/>
                <w:szCs w:val="16"/>
                <w:lang w:val="it-IT"/>
              </w:rPr>
            </w:pPr>
            <w:r w:rsidRPr="00152A12">
              <w:rPr>
                <w:w w:val="95"/>
                <w:sz w:val="16"/>
                <w:szCs w:val="16"/>
                <w:lang w:val="it-IT"/>
              </w:rPr>
              <w:t>Dist</w:t>
            </w:r>
            <w:r w:rsidR="00954C0E" w:rsidRPr="00152A12">
              <w:rPr>
                <w:w w:val="95"/>
                <w:sz w:val="16"/>
                <w:szCs w:val="16"/>
                <w:lang w:val="it-IT"/>
              </w:rPr>
              <w:t>urb</w:t>
            </w:r>
            <w:r w:rsidR="00FE5A86" w:rsidRPr="00152A12">
              <w:rPr>
                <w:w w:val="95"/>
                <w:sz w:val="16"/>
                <w:szCs w:val="16"/>
                <w:lang w:val="it-IT"/>
              </w:rPr>
              <w:t>o</w:t>
            </w:r>
            <w:r w:rsidR="00954C0E" w:rsidRPr="00152A12">
              <w:rPr>
                <w:w w:val="99"/>
                <w:sz w:val="16"/>
                <w:szCs w:val="16"/>
                <w:lang w:val="it-IT"/>
              </w:rPr>
              <w:t xml:space="preserve"> </w:t>
            </w:r>
            <w:r w:rsidR="00954C0E" w:rsidRPr="00152A12">
              <w:rPr>
                <w:b/>
                <w:spacing w:val="-1"/>
                <w:sz w:val="16"/>
                <w:szCs w:val="16"/>
                <w:lang w:val="it-IT"/>
              </w:rPr>
              <w:t>aspecifico</w:t>
            </w:r>
            <w:r w:rsidR="00954C0E" w:rsidRPr="00152A12">
              <w:rPr>
                <w:b/>
                <w:spacing w:val="-12"/>
                <w:sz w:val="16"/>
                <w:szCs w:val="16"/>
                <w:lang w:val="it-IT"/>
              </w:rPr>
              <w:t xml:space="preserve"> </w:t>
            </w:r>
            <w:r w:rsidR="00954C0E" w:rsidRPr="00152A12">
              <w:rPr>
                <w:sz w:val="16"/>
                <w:szCs w:val="16"/>
                <w:lang w:val="it-IT"/>
              </w:rPr>
              <w:t>di</w:t>
            </w:r>
            <w:r w:rsidR="00954C0E" w:rsidRPr="00152A12">
              <w:rPr>
                <w:spacing w:val="29"/>
                <w:w w:val="99"/>
                <w:sz w:val="16"/>
                <w:szCs w:val="16"/>
                <w:lang w:val="it-IT"/>
              </w:rPr>
              <w:t xml:space="preserve"> </w:t>
            </w:r>
            <w:r w:rsidR="00954C0E" w:rsidRPr="00152A12">
              <w:rPr>
                <w:sz w:val="16"/>
                <w:szCs w:val="16"/>
                <w:lang w:val="it-IT"/>
              </w:rPr>
              <w:t>apprendimento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D9B639" w14:textId="77777777" w:rsidR="00954C0E" w:rsidRPr="00FE5A86" w:rsidRDefault="00954C0E" w:rsidP="00152A12">
            <w:pPr>
              <w:pStyle w:val="TableParagraph"/>
              <w:ind w:left="63" w:right="137"/>
              <w:rPr>
                <w:rFonts w:eastAsia="Verdana" w:cs="Verdana"/>
                <w:sz w:val="16"/>
                <w:szCs w:val="16"/>
              </w:rPr>
            </w:pPr>
            <w:r w:rsidRPr="00FE5A86">
              <w:rPr>
                <w:spacing w:val="-1"/>
                <w:sz w:val="16"/>
                <w:szCs w:val="16"/>
              </w:rPr>
              <w:t>Difficoltà</w:t>
            </w:r>
            <w:r w:rsidRPr="00FE5A86">
              <w:rPr>
                <w:spacing w:val="-12"/>
                <w:sz w:val="16"/>
                <w:szCs w:val="16"/>
              </w:rPr>
              <w:t xml:space="preserve"> </w:t>
            </w:r>
            <w:r w:rsidRPr="00FE5A86">
              <w:rPr>
                <w:spacing w:val="-1"/>
                <w:sz w:val="16"/>
                <w:szCs w:val="16"/>
              </w:rPr>
              <w:t>di</w:t>
            </w:r>
            <w:r w:rsidRPr="00FE5A86">
              <w:rPr>
                <w:spacing w:val="29"/>
                <w:w w:val="99"/>
                <w:sz w:val="16"/>
                <w:szCs w:val="16"/>
              </w:rPr>
              <w:t xml:space="preserve"> </w:t>
            </w:r>
            <w:r w:rsidRPr="00FE5A86">
              <w:rPr>
                <w:w w:val="95"/>
                <w:sz w:val="16"/>
                <w:szCs w:val="16"/>
              </w:rPr>
              <w:t>apprendimento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F30A8E8" w14:textId="77777777" w:rsidR="00954C0E" w:rsidRPr="00FE5A86" w:rsidRDefault="00152A12" w:rsidP="00152A12">
            <w:pPr>
              <w:pStyle w:val="TableParagraph"/>
              <w:ind w:left="63" w:right="173"/>
              <w:jc w:val="both"/>
              <w:rPr>
                <w:rFonts w:eastAsia="Verdana" w:cs="Verdana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L2</w:t>
            </w:r>
            <w:r w:rsidR="00954C0E" w:rsidRPr="00FE5A86">
              <w:rPr>
                <w:w w:val="99"/>
                <w:sz w:val="16"/>
                <w:szCs w:val="16"/>
              </w:rPr>
              <w:t xml:space="preserve"> </w:t>
            </w:r>
            <w:r w:rsidR="00954C0E" w:rsidRPr="00FE5A86">
              <w:rPr>
                <w:sz w:val="16"/>
                <w:szCs w:val="16"/>
              </w:rPr>
              <w:t>che</w:t>
            </w:r>
            <w:r w:rsidR="00954C0E" w:rsidRPr="00FE5A86">
              <w:rPr>
                <w:spacing w:val="-10"/>
                <w:sz w:val="16"/>
                <w:szCs w:val="16"/>
              </w:rPr>
              <w:t xml:space="preserve"> </w:t>
            </w:r>
            <w:r w:rsidR="00954C0E" w:rsidRPr="00FE5A86">
              <w:rPr>
                <w:sz w:val="16"/>
                <w:szCs w:val="16"/>
              </w:rPr>
              <w:t>parla</w:t>
            </w:r>
            <w:r w:rsidR="00954C0E" w:rsidRPr="00FE5A86">
              <w:rPr>
                <w:spacing w:val="23"/>
                <w:w w:val="99"/>
                <w:sz w:val="16"/>
                <w:szCs w:val="16"/>
              </w:rPr>
              <w:t xml:space="preserve"> </w:t>
            </w:r>
            <w:r w:rsidR="00954C0E" w:rsidRPr="00FE5A86">
              <w:rPr>
                <w:sz w:val="16"/>
                <w:szCs w:val="16"/>
              </w:rPr>
              <w:t>italiano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8CCC464" w14:textId="77777777" w:rsidR="00954C0E" w:rsidRPr="00152A12" w:rsidRDefault="00152A12" w:rsidP="00152A12">
            <w:pPr>
              <w:pStyle w:val="TableParagraph"/>
              <w:ind w:left="63" w:right="202"/>
              <w:rPr>
                <w:rFonts w:eastAsia="Verdana" w:cs="Verdana"/>
                <w:sz w:val="16"/>
                <w:szCs w:val="16"/>
                <w:lang w:val="it-IT"/>
              </w:rPr>
            </w:pPr>
            <w:r>
              <w:rPr>
                <w:w w:val="95"/>
                <w:sz w:val="16"/>
                <w:szCs w:val="16"/>
                <w:lang w:val="it-IT"/>
              </w:rPr>
              <w:t xml:space="preserve">L2 </w:t>
            </w:r>
            <w:r w:rsidR="00954C0E" w:rsidRPr="00152A12">
              <w:rPr>
                <w:w w:val="99"/>
                <w:sz w:val="16"/>
                <w:szCs w:val="16"/>
                <w:lang w:val="it-IT"/>
              </w:rPr>
              <w:t xml:space="preserve"> </w:t>
            </w:r>
            <w:r w:rsidR="00954C0E" w:rsidRPr="00152A12">
              <w:rPr>
                <w:sz w:val="16"/>
                <w:szCs w:val="16"/>
                <w:lang w:val="it-IT"/>
              </w:rPr>
              <w:t>che</w:t>
            </w:r>
            <w:r w:rsidR="00954C0E" w:rsidRPr="00152A12">
              <w:rPr>
                <w:spacing w:val="-10"/>
                <w:sz w:val="16"/>
                <w:szCs w:val="16"/>
                <w:lang w:val="it-IT"/>
              </w:rPr>
              <w:t xml:space="preserve"> </w:t>
            </w:r>
            <w:r w:rsidR="00954C0E" w:rsidRPr="00152A12">
              <w:rPr>
                <w:sz w:val="16"/>
                <w:szCs w:val="16"/>
                <w:lang w:val="it-IT"/>
              </w:rPr>
              <w:t>non</w:t>
            </w:r>
            <w:r w:rsidR="00954C0E" w:rsidRPr="00152A12">
              <w:rPr>
                <w:w w:val="99"/>
                <w:sz w:val="16"/>
                <w:szCs w:val="16"/>
                <w:lang w:val="it-IT"/>
              </w:rPr>
              <w:t xml:space="preserve"> </w:t>
            </w:r>
            <w:r w:rsidR="00954C0E" w:rsidRPr="00152A12">
              <w:rPr>
                <w:sz w:val="16"/>
                <w:szCs w:val="16"/>
                <w:lang w:val="it-IT"/>
              </w:rPr>
              <w:t>parla</w:t>
            </w:r>
            <w:r w:rsidR="00954C0E" w:rsidRPr="00152A12">
              <w:rPr>
                <w:spacing w:val="21"/>
                <w:w w:val="99"/>
                <w:sz w:val="16"/>
                <w:szCs w:val="16"/>
                <w:lang w:val="it-IT"/>
              </w:rPr>
              <w:t xml:space="preserve"> </w:t>
            </w:r>
            <w:r w:rsidR="00954C0E" w:rsidRPr="00152A12">
              <w:rPr>
                <w:sz w:val="16"/>
                <w:szCs w:val="16"/>
                <w:lang w:val="it-IT"/>
              </w:rPr>
              <w:t>italiano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29710B0" w14:textId="77777777" w:rsidR="00954C0E" w:rsidRPr="00FE5A86" w:rsidRDefault="00954C0E" w:rsidP="00152A12">
            <w:pPr>
              <w:pStyle w:val="TableParagraph"/>
              <w:ind w:left="63" w:right="127"/>
              <w:rPr>
                <w:rFonts w:eastAsia="Verdana" w:cs="Verdana"/>
                <w:sz w:val="16"/>
                <w:szCs w:val="16"/>
              </w:rPr>
            </w:pPr>
            <w:r w:rsidRPr="00FE5A86">
              <w:rPr>
                <w:spacing w:val="-1"/>
                <w:sz w:val="16"/>
                <w:szCs w:val="16"/>
              </w:rPr>
              <w:t>Situazioni</w:t>
            </w:r>
            <w:r w:rsidRPr="00FE5A86">
              <w:rPr>
                <w:spacing w:val="28"/>
                <w:w w:val="99"/>
                <w:sz w:val="16"/>
                <w:szCs w:val="16"/>
              </w:rPr>
              <w:t xml:space="preserve"> </w:t>
            </w:r>
            <w:r w:rsidRPr="00FE5A86">
              <w:rPr>
                <w:w w:val="95"/>
                <w:sz w:val="16"/>
                <w:szCs w:val="16"/>
              </w:rPr>
              <w:t>particolari</w:t>
            </w:r>
          </w:p>
        </w:tc>
      </w:tr>
      <w:tr w:rsidR="00954C0E" w:rsidRPr="00493C25" w14:paraId="42B3512F" w14:textId="77777777" w:rsidTr="00FE5A86">
        <w:trPr>
          <w:trHeight w:hRule="exact" w:val="423"/>
        </w:trPr>
        <w:tc>
          <w:tcPr>
            <w:tcW w:w="15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7F0441F" w14:textId="77777777" w:rsidR="00954C0E" w:rsidRPr="00493C25" w:rsidRDefault="00954C0E" w:rsidP="00FE5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7724815" w14:textId="77777777" w:rsidR="00954C0E" w:rsidRPr="00493C25" w:rsidRDefault="00954C0E" w:rsidP="00FE5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64419E8" w14:textId="77777777" w:rsidR="00954C0E" w:rsidRPr="00493C25" w:rsidRDefault="00954C0E" w:rsidP="00FE5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DA2AFAC" w14:textId="77777777" w:rsidR="00954C0E" w:rsidRPr="00493C25" w:rsidRDefault="00954C0E" w:rsidP="00FE5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53A43E3" w14:textId="77777777" w:rsidR="00954C0E" w:rsidRPr="00493C25" w:rsidRDefault="00954C0E" w:rsidP="00FE5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74B0C3D" w14:textId="77777777" w:rsidR="00954C0E" w:rsidRPr="00493C25" w:rsidRDefault="00954C0E" w:rsidP="00FE5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52189E2" w14:textId="77777777" w:rsidR="00954C0E" w:rsidRPr="00493C25" w:rsidRDefault="00954C0E" w:rsidP="00FE5A86">
            <w:pPr>
              <w:jc w:val="center"/>
              <w:rPr>
                <w:sz w:val="20"/>
                <w:szCs w:val="20"/>
              </w:rPr>
            </w:pPr>
          </w:p>
        </w:tc>
      </w:tr>
      <w:tr w:rsidR="00FC10BF" w:rsidRPr="00493C25" w14:paraId="142D02F4" w14:textId="77777777" w:rsidTr="00FC10BF">
        <w:trPr>
          <w:trHeight w:hRule="exact" w:val="814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46BF" w14:textId="77777777" w:rsidR="00FC10BF" w:rsidRPr="00493C25" w:rsidRDefault="007315D0" w:rsidP="0000309F">
            <w:pPr>
              <w:pStyle w:val="Titolo1"/>
              <w:numPr>
                <w:ilvl w:val="0"/>
                <w:numId w:val="11"/>
              </w:numPr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3" w:name="_Toc431156056"/>
            <w:r w:rsidRPr="00493C25">
              <w:rPr>
                <w:rFonts w:asciiTheme="minorHAnsi" w:hAnsiTheme="minorHAnsi"/>
                <w:sz w:val="20"/>
                <w:szCs w:val="20"/>
              </w:rPr>
              <w:t>OSSERVAZIONE</w:t>
            </w:r>
            <w:bookmarkEnd w:id="3"/>
          </w:p>
        </w:tc>
      </w:tr>
      <w:tr w:rsidR="00943DB8" w:rsidRPr="00493C25" w14:paraId="5BD9D6D4" w14:textId="77777777" w:rsidTr="00152A12">
        <w:trPr>
          <w:trHeight w:val="381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DF8" w14:textId="77777777" w:rsidR="00943DB8" w:rsidRPr="00493C25" w:rsidRDefault="00245F0C" w:rsidP="001D5A91">
            <w:pPr>
              <w:pStyle w:val="Titolo2"/>
              <w:rPr>
                <w:rFonts w:asciiTheme="minorHAnsi" w:hAnsiTheme="minorHAnsi"/>
                <w:spacing w:val="-1"/>
                <w:sz w:val="20"/>
                <w:szCs w:val="20"/>
              </w:rPr>
            </w:pPr>
            <w:bookmarkStart w:id="4" w:name="_Toc431156057"/>
            <w:r w:rsidRPr="00493C25">
              <w:rPr>
                <w:rFonts w:asciiTheme="minorHAnsi" w:hAnsiTheme="minorHAnsi"/>
                <w:sz w:val="20"/>
                <w:szCs w:val="20"/>
              </w:rPr>
              <w:t xml:space="preserve">2.1 </w:t>
            </w:r>
            <w:r w:rsidR="00943DB8" w:rsidRPr="00493C25">
              <w:rPr>
                <w:rFonts w:asciiTheme="minorHAnsi" w:hAnsiTheme="minorHAnsi"/>
                <w:sz w:val="20"/>
                <w:szCs w:val="20"/>
              </w:rPr>
              <w:t>Prestazioni scolastiche</w:t>
            </w:r>
            <w:bookmarkEnd w:id="4"/>
          </w:p>
        </w:tc>
      </w:tr>
      <w:tr w:rsidR="00FC10BF" w:rsidRPr="00152A12" w14:paraId="4F0CA073" w14:textId="77777777" w:rsidTr="00FC10BF">
        <w:trPr>
          <w:trHeight w:val="381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64A6" w14:textId="77777777" w:rsidR="00FC10BF" w:rsidRPr="00493C25" w:rsidRDefault="00FC10BF" w:rsidP="00152A12">
            <w:pPr>
              <w:pStyle w:val="TableParagraph"/>
              <w:spacing w:before="5"/>
              <w:rPr>
                <w:rFonts w:eastAsia="Times New Roman" w:cs="Times New Roman"/>
                <w:sz w:val="20"/>
                <w:szCs w:val="20"/>
              </w:rPr>
            </w:pPr>
          </w:p>
          <w:p w14:paraId="360901C8" w14:textId="77777777" w:rsidR="00FC10BF" w:rsidRPr="00493C25" w:rsidRDefault="00FC10BF" w:rsidP="00152A12">
            <w:pPr>
              <w:pStyle w:val="TableParagraph"/>
              <w:ind w:left="104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 xml:space="preserve">Lettura </w:t>
            </w:r>
            <w:r w:rsidRPr="00493C25">
              <w:rPr>
                <w:i/>
                <w:spacing w:val="-1"/>
                <w:sz w:val="20"/>
                <w:szCs w:val="20"/>
              </w:rPr>
              <w:t>(velocità,</w:t>
            </w:r>
            <w:r w:rsidRPr="00493C25">
              <w:rPr>
                <w:i/>
                <w:spacing w:val="-7"/>
                <w:sz w:val="20"/>
                <w:szCs w:val="20"/>
              </w:rPr>
              <w:t xml:space="preserve"> </w:t>
            </w:r>
            <w:r w:rsidRPr="00493C25">
              <w:rPr>
                <w:i/>
                <w:spacing w:val="-1"/>
                <w:sz w:val="20"/>
                <w:szCs w:val="20"/>
              </w:rPr>
              <w:t>correttezza)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875" w14:textId="77777777" w:rsidR="00FC10BF" w:rsidRPr="00493C25" w:rsidRDefault="00FC10BF" w:rsidP="0000309F">
            <w:pPr>
              <w:pStyle w:val="Paragrafoelenco"/>
              <w:numPr>
                <w:ilvl w:val="0"/>
                <w:numId w:val="2"/>
              </w:numPr>
              <w:tabs>
                <w:tab w:val="left" w:pos="218"/>
              </w:tabs>
              <w:spacing w:line="193" w:lineRule="exact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Legge</w:t>
            </w:r>
            <w:r w:rsidRPr="00493C25">
              <w:rPr>
                <w:spacing w:val="-2"/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lentamente</w:t>
            </w:r>
            <w:r w:rsidRPr="00493C25">
              <w:rPr>
                <w:spacing w:val="2"/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con</w:t>
            </w:r>
            <w:r w:rsidRPr="00493C25">
              <w:rPr>
                <w:spacing w:val="-2"/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pochi errori</w:t>
            </w:r>
          </w:p>
          <w:p w14:paraId="259AB8F8" w14:textId="77777777" w:rsidR="00FC10BF" w:rsidRPr="00493C25" w:rsidRDefault="00FC10BF" w:rsidP="00152A12">
            <w:pPr>
              <w:pStyle w:val="TableParagraph"/>
              <w:spacing w:before="11"/>
              <w:rPr>
                <w:rFonts w:eastAsia="Times New Roman" w:cs="Times New Roman"/>
                <w:sz w:val="20"/>
                <w:szCs w:val="20"/>
              </w:rPr>
            </w:pPr>
          </w:p>
          <w:p w14:paraId="3BB6B8DE" w14:textId="77777777" w:rsidR="00FC10BF" w:rsidRPr="00493C25" w:rsidRDefault="00FC10BF" w:rsidP="0000309F">
            <w:pPr>
              <w:pStyle w:val="Paragrafoelenco"/>
              <w:numPr>
                <w:ilvl w:val="0"/>
                <w:numId w:val="2"/>
              </w:numPr>
              <w:tabs>
                <w:tab w:val="left" w:pos="235"/>
              </w:tabs>
              <w:ind w:left="234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pacing w:val="-2"/>
                <w:sz w:val="20"/>
                <w:szCs w:val="20"/>
              </w:rPr>
              <w:t xml:space="preserve">Legge </w:t>
            </w:r>
            <w:r w:rsidRPr="00493C25">
              <w:rPr>
                <w:spacing w:val="-1"/>
                <w:sz w:val="20"/>
                <w:szCs w:val="20"/>
              </w:rPr>
              <w:t>velocemente commettendo</w:t>
            </w:r>
            <w:r w:rsidRPr="00493C25">
              <w:rPr>
                <w:spacing w:val="2"/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molti errori</w:t>
            </w:r>
          </w:p>
          <w:p w14:paraId="6BDEEE05" w14:textId="77777777" w:rsidR="00FC10BF" w:rsidRPr="00493C25" w:rsidRDefault="00FC10BF" w:rsidP="00152A12">
            <w:pPr>
              <w:pStyle w:val="TableParagraph"/>
              <w:spacing w:before="11"/>
              <w:rPr>
                <w:rFonts w:eastAsia="Times New Roman" w:cs="Times New Roman"/>
                <w:sz w:val="20"/>
                <w:szCs w:val="20"/>
              </w:rPr>
            </w:pPr>
          </w:p>
          <w:p w14:paraId="625E19B2" w14:textId="77777777" w:rsidR="00FC10BF" w:rsidRPr="00152A12" w:rsidRDefault="00FC10BF" w:rsidP="0000309F">
            <w:pPr>
              <w:pStyle w:val="Paragrafoelenco"/>
              <w:numPr>
                <w:ilvl w:val="0"/>
                <w:numId w:val="2"/>
              </w:numPr>
              <w:tabs>
                <w:tab w:val="left" w:pos="194"/>
              </w:tabs>
              <w:ind w:left="193" w:hanging="137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Legge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lentamente</w:t>
            </w:r>
            <w:r w:rsidRPr="00152A12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z w:val="20"/>
                <w:szCs w:val="20"/>
                <w:lang w:val="it-IT"/>
              </w:rPr>
              <w:t>e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>commette</w:t>
            </w:r>
            <w:r w:rsidRPr="00152A1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molti</w:t>
            </w:r>
            <w:r w:rsidRPr="00152A12">
              <w:rPr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errori</w:t>
            </w:r>
          </w:p>
        </w:tc>
      </w:tr>
      <w:tr w:rsidR="00FC10BF" w:rsidRPr="00493C25" w14:paraId="7D8052FC" w14:textId="77777777" w:rsidTr="00943DB8">
        <w:trPr>
          <w:trHeight w:val="170"/>
        </w:trPr>
        <w:tc>
          <w:tcPr>
            <w:tcW w:w="3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42D00" w14:textId="77777777" w:rsidR="00FC10BF" w:rsidRPr="00493C25" w:rsidRDefault="00FC10BF" w:rsidP="00770C35">
            <w:pPr>
              <w:ind w:left="64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Produzione</w:t>
            </w:r>
            <w:r w:rsidRPr="00493C25">
              <w:rPr>
                <w:spacing w:val="-2"/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scritta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2EF2" w14:textId="77777777" w:rsidR="00FC10BF" w:rsidRPr="00493C25" w:rsidRDefault="00943DB8" w:rsidP="00FC10BF">
            <w:pPr>
              <w:pStyle w:val="TableParagraph"/>
              <w:spacing w:before="1" w:line="192" w:lineRule="exact"/>
              <w:jc w:val="both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 xml:space="preserve">   </w:t>
            </w:r>
            <w:r w:rsidR="00FC10BF" w:rsidRPr="00493C25">
              <w:rPr>
                <w:spacing w:val="-1"/>
                <w:sz w:val="20"/>
                <w:szCs w:val="20"/>
              </w:rPr>
              <w:t>Contenuto:</w:t>
            </w:r>
          </w:p>
          <w:p w14:paraId="4BE8BA80" w14:textId="77777777" w:rsidR="00FC10BF" w:rsidRPr="001D6624" w:rsidRDefault="001D6624" w:rsidP="0000309F">
            <w:pPr>
              <w:pStyle w:val="Paragrafoelenco"/>
              <w:numPr>
                <w:ilvl w:val="0"/>
                <w:numId w:val="3"/>
              </w:numPr>
              <w:tabs>
                <w:tab w:val="left" w:pos="254"/>
              </w:tabs>
              <w:spacing w:line="194" w:lineRule="exact"/>
              <w:jc w:val="both"/>
              <w:rPr>
                <w:rFonts w:eastAsia="Verdana" w:cs="Verdana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Adeguato</w:t>
            </w:r>
          </w:p>
          <w:p w14:paraId="3A47B05E" w14:textId="77777777" w:rsidR="001D6624" w:rsidRPr="001D6624" w:rsidRDefault="001D6624" w:rsidP="0000309F">
            <w:pPr>
              <w:pStyle w:val="Paragrafoelenco"/>
              <w:numPr>
                <w:ilvl w:val="0"/>
                <w:numId w:val="3"/>
              </w:numPr>
              <w:tabs>
                <w:tab w:val="left" w:pos="254"/>
              </w:tabs>
              <w:spacing w:line="194" w:lineRule="exact"/>
              <w:jc w:val="both"/>
              <w:rPr>
                <w:rFonts w:eastAsia="Verdana" w:cs="Verdana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Poco adeguato </w:t>
            </w:r>
          </w:p>
          <w:p w14:paraId="6B45E741" w14:textId="77777777" w:rsidR="001D6624" w:rsidRPr="00493C25" w:rsidRDefault="001D6624" w:rsidP="0000309F">
            <w:pPr>
              <w:pStyle w:val="Paragrafoelenco"/>
              <w:numPr>
                <w:ilvl w:val="0"/>
                <w:numId w:val="3"/>
              </w:numPr>
              <w:tabs>
                <w:tab w:val="left" w:pos="254"/>
              </w:tabs>
              <w:spacing w:line="194" w:lineRule="exact"/>
              <w:jc w:val="both"/>
              <w:rPr>
                <w:rFonts w:eastAsia="Verdana" w:cs="Verdana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Non adeguato</w:t>
            </w:r>
          </w:p>
          <w:p w14:paraId="73C59209" w14:textId="77777777" w:rsidR="00FC10BF" w:rsidRPr="001D6624" w:rsidRDefault="00FC10BF" w:rsidP="001D6624">
            <w:pPr>
              <w:ind w:left="360"/>
              <w:jc w:val="both"/>
              <w:rPr>
                <w:spacing w:val="-1"/>
                <w:sz w:val="20"/>
                <w:szCs w:val="20"/>
              </w:rPr>
            </w:pPr>
          </w:p>
        </w:tc>
      </w:tr>
      <w:tr w:rsidR="00FC10BF" w:rsidRPr="00493C25" w14:paraId="3DCADB24" w14:textId="77777777" w:rsidTr="00152A12">
        <w:trPr>
          <w:trHeight w:val="170"/>
        </w:trPr>
        <w:tc>
          <w:tcPr>
            <w:tcW w:w="32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8728" w14:textId="77777777" w:rsidR="00FC10BF" w:rsidRPr="00493C25" w:rsidRDefault="00FC10BF" w:rsidP="00082F1D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DBE0" w14:textId="77777777" w:rsidR="00943DB8" w:rsidRPr="00493C25" w:rsidRDefault="00943DB8" w:rsidP="00943DB8">
            <w:pPr>
              <w:pStyle w:val="TableParagraph"/>
              <w:spacing w:before="1" w:line="192" w:lineRule="exact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 xml:space="preserve">   Ortografia:</w:t>
            </w:r>
          </w:p>
          <w:p w14:paraId="58D5121D" w14:textId="77777777" w:rsidR="00943DB8" w:rsidRPr="00493C25" w:rsidRDefault="00943DB8" w:rsidP="0000309F">
            <w:pPr>
              <w:pStyle w:val="Paragrafoelenco"/>
              <w:numPr>
                <w:ilvl w:val="0"/>
                <w:numId w:val="4"/>
              </w:numPr>
              <w:tabs>
                <w:tab w:val="left" w:pos="244"/>
              </w:tabs>
              <w:spacing w:line="194" w:lineRule="exact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Corretta</w:t>
            </w:r>
          </w:p>
          <w:p w14:paraId="0124D88D" w14:textId="77777777" w:rsidR="00943DB8" w:rsidRPr="00493C25" w:rsidRDefault="00943DB8" w:rsidP="0000309F">
            <w:pPr>
              <w:pStyle w:val="Paragrafoelenco"/>
              <w:numPr>
                <w:ilvl w:val="0"/>
                <w:numId w:val="4"/>
              </w:numPr>
              <w:tabs>
                <w:tab w:val="left" w:pos="244"/>
              </w:tabs>
              <w:spacing w:before="99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Poco corretta</w:t>
            </w:r>
          </w:p>
          <w:p w14:paraId="7D944FEB" w14:textId="77777777" w:rsidR="00FC10BF" w:rsidRPr="00493C25" w:rsidRDefault="00943DB8" w:rsidP="0000309F">
            <w:pPr>
              <w:pStyle w:val="Paragrafoelenco"/>
              <w:numPr>
                <w:ilvl w:val="0"/>
                <w:numId w:val="4"/>
              </w:numPr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Scarsa</w:t>
            </w:r>
          </w:p>
        </w:tc>
      </w:tr>
      <w:tr w:rsidR="00943DB8" w:rsidRPr="00152A12" w14:paraId="7D6BFA3E" w14:textId="77777777" w:rsidTr="00FC10BF">
        <w:trPr>
          <w:trHeight w:val="380"/>
        </w:trPr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C155" w14:textId="77777777" w:rsidR="00943DB8" w:rsidRPr="00152A12" w:rsidRDefault="00943DB8" w:rsidP="00152A12">
            <w:pPr>
              <w:pStyle w:val="TableParagraph"/>
              <w:spacing w:before="38" w:line="170" w:lineRule="exact"/>
              <w:ind w:left="104" w:right="386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Calcolo</w:t>
            </w:r>
            <w:r w:rsidRPr="00152A12">
              <w:rPr>
                <w:spacing w:val="-5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i/>
                <w:spacing w:val="-1"/>
                <w:sz w:val="20"/>
                <w:szCs w:val="20"/>
                <w:lang w:val="it-IT"/>
              </w:rPr>
              <w:t>(accuratezza</w:t>
            </w:r>
            <w:r w:rsidRPr="00152A12">
              <w:rPr>
                <w:i/>
                <w:spacing w:val="-1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i/>
                <w:sz w:val="20"/>
                <w:szCs w:val="20"/>
                <w:lang w:val="it-IT"/>
              </w:rPr>
              <w:t>e</w:t>
            </w:r>
            <w:r w:rsidRPr="00152A12">
              <w:rPr>
                <w:i/>
                <w:spacing w:val="-6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i/>
                <w:sz w:val="20"/>
                <w:szCs w:val="20"/>
                <w:lang w:val="it-IT"/>
              </w:rPr>
              <w:t>velocità</w:t>
            </w:r>
            <w:r w:rsidRPr="00152A12">
              <w:rPr>
                <w:i/>
                <w:spacing w:val="21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20"/>
                <w:szCs w:val="20"/>
                <w:lang w:val="it-IT"/>
              </w:rPr>
              <w:t>nel</w:t>
            </w:r>
            <w:r w:rsidRPr="00152A12">
              <w:rPr>
                <w:i/>
                <w:spacing w:val="-8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i/>
                <w:sz w:val="20"/>
                <w:szCs w:val="20"/>
                <w:lang w:val="it-IT"/>
              </w:rPr>
              <w:t>calcolo</w:t>
            </w:r>
            <w:r w:rsidRPr="00152A12">
              <w:rPr>
                <w:i/>
                <w:spacing w:val="-3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i/>
                <w:sz w:val="20"/>
                <w:szCs w:val="20"/>
                <w:lang w:val="it-IT"/>
              </w:rPr>
              <w:t>a</w:t>
            </w:r>
            <w:r w:rsidRPr="00152A12">
              <w:rPr>
                <w:i/>
                <w:spacing w:val="-5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i/>
                <w:sz w:val="20"/>
                <w:szCs w:val="20"/>
                <w:lang w:val="it-IT"/>
              </w:rPr>
              <w:t>mente</w:t>
            </w:r>
            <w:r w:rsidRPr="00152A12">
              <w:rPr>
                <w:i/>
                <w:spacing w:val="-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i/>
                <w:sz w:val="20"/>
                <w:szCs w:val="20"/>
                <w:lang w:val="it-IT"/>
              </w:rPr>
              <w:t>e</w:t>
            </w:r>
            <w:r w:rsidRPr="00152A12">
              <w:rPr>
                <w:i/>
                <w:spacing w:val="-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i/>
                <w:sz w:val="20"/>
                <w:szCs w:val="20"/>
                <w:lang w:val="it-IT"/>
              </w:rPr>
              <w:t>scritto)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97C5" w14:textId="77777777" w:rsidR="00943DB8" w:rsidRPr="00152A12" w:rsidRDefault="00770C35" w:rsidP="0000309F">
            <w:pPr>
              <w:pStyle w:val="Paragrafoelenco"/>
              <w:numPr>
                <w:ilvl w:val="0"/>
                <w:numId w:val="12"/>
              </w:numPr>
              <w:tabs>
                <w:tab w:val="left" w:pos="196"/>
              </w:tabs>
              <w:spacing w:line="190" w:lineRule="exact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szCs w:val="20"/>
                <w:lang w:val="it-IT"/>
              </w:rPr>
              <w:t xml:space="preserve">Esegue </w:t>
            </w:r>
            <w:r w:rsidR="00943DB8" w:rsidRPr="00152A12">
              <w:rPr>
                <w:spacing w:val="-1"/>
                <w:sz w:val="20"/>
                <w:szCs w:val="20"/>
                <w:lang w:val="it-IT"/>
              </w:rPr>
              <w:t xml:space="preserve"> calcoli</w:t>
            </w:r>
            <w:r w:rsidR="00943DB8" w:rsidRPr="00152A12">
              <w:rPr>
                <w:sz w:val="20"/>
                <w:szCs w:val="20"/>
                <w:lang w:val="it-IT"/>
              </w:rPr>
              <w:t xml:space="preserve"> a</w:t>
            </w:r>
            <w:r w:rsidR="00943DB8" w:rsidRPr="00152A12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="00943DB8" w:rsidRPr="00152A12">
              <w:rPr>
                <w:spacing w:val="-1"/>
                <w:sz w:val="20"/>
                <w:szCs w:val="20"/>
                <w:lang w:val="it-IT"/>
              </w:rPr>
              <w:t>mente</w:t>
            </w:r>
            <w:r w:rsidR="00943DB8"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="00943DB8" w:rsidRPr="00152A12">
              <w:rPr>
                <w:spacing w:val="-1"/>
                <w:sz w:val="20"/>
                <w:szCs w:val="20"/>
                <w:lang w:val="it-IT"/>
              </w:rPr>
              <w:t xml:space="preserve">rapidamente </w:t>
            </w:r>
            <w:r w:rsidR="00943DB8" w:rsidRPr="00152A12">
              <w:rPr>
                <w:sz w:val="20"/>
                <w:szCs w:val="20"/>
                <w:lang w:val="it-IT"/>
              </w:rPr>
              <w:t>e</w:t>
            </w:r>
            <w:r w:rsidR="00943DB8"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="00943DB8" w:rsidRPr="00152A12">
              <w:rPr>
                <w:spacing w:val="-1"/>
                <w:sz w:val="20"/>
                <w:szCs w:val="20"/>
                <w:lang w:val="it-IT"/>
              </w:rPr>
              <w:t>correttamente</w:t>
            </w:r>
          </w:p>
          <w:p w14:paraId="6AC93BC0" w14:textId="77777777" w:rsidR="00943DB8" w:rsidRPr="00152A12" w:rsidRDefault="00943DB8" w:rsidP="0000309F">
            <w:pPr>
              <w:pStyle w:val="Paragrafoelenco"/>
              <w:numPr>
                <w:ilvl w:val="0"/>
                <w:numId w:val="12"/>
              </w:numPr>
              <w:tabs>
                <w:tab w:val="left" w:pos="196"/>
              </w:tabs>
              <w:spacing w:before="99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Esegue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calcoli</w:t>
            </w:r>
            <w:r w:rsidRPr="00152A12">
              <w:rPr>
                <w:sz w:val="20"/>
                <w:szCs w:val="20"/>
                <w:lang w:val="it-IT"/>
              </w:rPr>
              <w:t xml:space="preserve"> a</w:t>
            </w:r>
            <w:r w:rsidRPr="00152A1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mente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ma</w:t>
            </w:r>
            <w:r w:rsidRPr="00152A12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commette</w:t>
            </w:r>
            <w:r w:rsidRPr="00152A12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numerosi errori</w:t>
            </w:r>
          </w:p>
          <w:p w14:paraId="45063720" w14:textId="77777777" w:rsidR="00943DB8" w:rsidRPr="00152A12" w:rsidRDefault="00943DB8" w:rsidP="0000309F">
            <w:pPr>
              <w:pStyle w:val="Paragrafoelenco"/>
              <w:numPr>
                <w:ilvl w:val="0"/>
                <w:numId w:val="12"/>
              </w:numPr>
              <w:tabs>
                <w:tab w:val="left" w:pos="177"/>
              </w:tabs>
              <w:spacing w:before="96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Esegue</w:t>
            </w:r>
            <w:r w:rsidRPr="00152A1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calcoli</w:t>
            </w:r>
            <w:r w:rsidRPr="00152A12">
              <w:rPr>
                <w:sz w:val="20"/>
                <w:szCs w:val="20"/>
                <w:lang w:val="it-IT"/>
              </w:rPr>
              <w:t xml:space="preserve"> a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mente correttamente</w:t>
            </w:r>
            <w:r w:rsidRPr="00152A1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ma</w:t>
            </w:r>
            <w:r w:rsidRPr="00152A1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molto</w:t>
            </w:r>
            <w:r w:rsidRPr="00152A12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>lentamente</w:t>
            </w:r>
          </w:p>
          <w:p w14:paraId="1A7DA291" w14:textId="77777777" w:rsidR="00943DB8" w:rsidRPr="00152A12" w:rsidRDefault="00943DB8" w:rsidP="0000309F">
            <w:pPr>
              <w:pStyle w:val="Paragrafoelenco"/>
              <w:numPr>
                <w:ilvl w:val="0"/>
                <w:numId w:val="12"/>
              </w:numPr>
              <w:tabs>
                <w:tab w:val="left" w:pos="194"/>
              </w:tabs>
              <w:spacing w:before="99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Esegue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calcoli</w:t>
            </w:r>
            <w:r w:rsidRPr="00152A12">
              <w:rPr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scritti</w:t>
            </w:r>
            <w:r w:rsidRPr="00152A12">
              <w:rPr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lentamente</w:t>
            </w:r>
            <w:r w:rsidRPr="00152A1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z w:val="20"/>
                <w:szCs w:val="20"/>
                <w:lang w:val="it-IT"/>
              </w:rPr>
              <w:t>e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 xml:space="preserve"> commette</w:t>
            </w:r>
            <w:r w:rsidRPr="00152A12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molti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errori</w:t>
            </w:r>
          </w:p>
          <w:p w14:paraId="60D24348" w14:textId="77777777" w:rsidR="00943DB8" w:rsidRPr="00152A12" w:rsidRDefault="00943DB8" w:rsidP="0000309F">
            <w:pPr>
              <w:pStyle w:val="Paragrafoelenco"/>
              <w:numPr>
                <w:ilvl w:val="0"/>
                <w:numId w:val="12"/>
              </w:numPr>
              <w:tabs>
                <w:tab w:val="left" w:pos="177"/>
              </w:tabs>
              <w:spacing w:before="96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Esegue calcoli scritti lentamente con pochi errori</w:t>
            </w:r>
          </w:p>
        </w:tc>
      </w:tr>
    </w:tbl>
    <w:tbl>
      <w:tblPr>
        <w:tblStyle w:val="TableNormal"/>
        <w:tblW w:w="19464" w:type="dxa"/>
        <w:tblInd w:w="-516" w:type="dxa"/>
        <w:tblLayout w:type="fixed"/>
        <w:tblLook w:val="01E0" w:firstRow="1" w:lastRow="1" w:firstColumn="1" w:lastColumn="1" w:noHBand="0" w:noVBand="0"/>
      </w:tblPr>
      <w:tblGrid>
        <w:gridCol w:w="3072"/>
        <w:gridCol w:w="142"/>
        <w:gridCol w:w="1134"/>
        <w:gridCol w:w="1701"/>
        <w:gridCol w:w="4655"/>
        <w:gridCol w:w="4380"/>
        <w:gridCol w:w="4380"/>
      </w:tblGrid>
      <w:tr w:rsidR="00943DB8" w:rsidRPr="00493C25" w14:paraId="4AFFB9C1" w14:textId="77777777" w:rsidTr="000B32F5">
        <w:trPr>
          <w:gridAfter w:val="2"/>
          <w:wAfter w:w="8760" w:type="dxa"/>
          <w:trHeight w:hRule="exact" w:val="991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26C1B9A" w14:textId="77777777" w:rsidR="00943DB8" w:rsidRPr="00493C25" w:rsidRDefault="00943DB8" w:rsidP="00B76ADC">
            <w:pPr>
              <w:pStyle w:val="TableParagraph"/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Comprensione del testo scritto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86BBF2E" w14:textId="77777777" w:rsidR="00943DB8" w:rsidRDefault="001D6624" w:rsidP="0000309F">
            <w:pPr>
              <w:pStyle w:val="Paragrafoelenco"/>
              <w:numPr>
                <w:ilvl w:val="0"/>
                <w:numId w:val="5"/>
              </w:numPr>
              <w:tabs>
                <w:tab w:val="left" w:pos="218"/>
              </w:tabs>
              <w:ind w:right="14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Adeguata</w:t>
            </w:r>
          </w:p>
          <w:p w14:paraId="5892388D" w14:textId="77777777" w:rsidR="001D6624" w:rsidRDefault="001D6624" w:rsidP="0000309F">
            <w:pPr>
              <w:pStyle w:val="Paragrafoelenco"/>
              <w:numPr>
                <w:ilvl w:val="0"/>
                <w:numId w:val="5"/>
              </w:numPr>
              <w:tabs>
                <w:tab w:val="left" w:pos="218"/>
              </w:tabs>
              <w:ind w:right="14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Poco adeguata</w:t>
            </w:r>
          </w:p>
          <w:p w14:paraId="7C906857" w14:textId="77777777" w:rsidR="001D6624" w:rsidRPr="00493C25" w:rsidRDefault="001D6624" w:rsidP="0000309F">
            <w:pPr>
              <w:pStyle w:val="Paragrafoelenco"/>
              <w:numPr>
                <w:ilvl w:val="0"/>
                <w:numId w:val="5"/>
              </w:numPr>
              <w:tabs>
                <w:tab w:val="left" w:pos="218"/>
              </w:tabs>
              <w:ind w:right="14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Non adeguata</w:t>
            </w:r>
          </w:p>
        </w:tc>
      </w:tr>
      <w:tr w:rsidR="00943DB8" w:rsidRPr="00493C25" w14:paraId="18FEFF6A" w14:textId="77777777" w:rsidTr="000B32F5">
        <w:trPr>
          <w:gridAfter w:val="2"/>
          <w:wAfter w:w="8760" w:type="dxa"/>
          <w:trHeight w:hRule="exact" w:val="847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F860D89" w14:textId="77777777" w:rsidR="00943DB8" w:rsidRPr="00152A12" w:rsidRDefault="00943DB8" w:rsidP="00B76ADC">
            <w:pPr>
              <w:pStyle w:val="TableParagraph"/>
              <w:ind w:right="1467"/>
              <w:rPr>
                <w:spacing w:val="-1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Comprensione del testo in ascolto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4C2143D" w14:textId="77777777" w:rsidR="00943DB8" w:rsidRPr="00493C25" w:rsidRDefault="001D6624" w:rsidP="0000309F">
            <w:pPr>
              <w:pStyle w:val="Paragrafoelenco"/>
              <w:numPr>
                <w:ilvl w:val="0"/>
                <w:numId w:val="6"/>
              </w:numPr>
              <w:tabs>
                <w:tab w:val="left" w:pos="244"/>
              </w:tabs>
              <w:spacing w:line="193" w:lineRule="exact"/>
              <w:ind w:right="14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Adeguata</w:t>
            </w:r>
          </w:p>
          <w:p w14:paraId="048F4F57" w14:textId="77777777" w:rsidR="00943DB8" w:rsidRDefault="001D6624" w:rsidP="0000309F">
            <w:pPr>
              <w:pStyle w:val="Paragrafoelenco"/>
              <w:numPr>
                <w:ilvl w:val="0"/>
                <w:numId w:val="6"/>
              </w:numPr>
              <w:tabs>
                <w:tab w:val="left" w:pos="218"/>
              </w:tabs>
              <w:ind w:right="14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Poco adeguata </w:t>
            </w:r>
          </w:p>
          <w:p w14:paraId="08E374A8" w14:textId="77777777" w:rsidR="001D6624" w:rsidRPr="00493C25" w:rsidRDefault="001D6624" w:rsidP="0000309F">
            <w:pPr>
              <w:pStyle w:val="Paragrafoelenco"/>
              <w:numPr>
                <w:ilvl w:val="0"/>
                <w:numId w:val="6"/>
              </w:numPr>
              <w:tabs>
                <w:tab w:val="left" w:pos="218"/>
              </w:tabs>
              <w:ind w:right="14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Non adeguata</w:t>
            </w:r>
          </w:p>
        </w:tc>
      </w:tr>
      <w:tr w:rsidR="00943DB8" w:rsidRPr="00493C25" w14:paraId="1FF4D3CC" w14:textId="77777777" w:rsidTr="00493C25">
        <w:trPr>
          <w:gridAfter w:val="2"/>
          <w:wAfter w:w="8760" w:type="dxa"/>
          <w:trHeight w:hRule="exact" w:val="819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99949B2" w14:textId="77777777" w:rsidR="00943DB8" w:rsidRPr="00493C25" w:rsidRDefault="00943DB8" w:rsidP="00B76ADC">
            <w:pPr>
              <w:pStyle w:val="TableParagraph"/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Attenzione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8ACF061" w14:textId="77777777" w:rsidR="00943DB8" w:rsidRDefault="001D6624" w:rsidP="0000309F">
            <w:pPr>
              <w:pStyle w:val="Paragrafoelenco"/>
              <w:numPr>
                <w:ilvl w:val="0"/>
                <w:numId w:val="7"/>
              </w:numPr>
              <w:tabs>
                <w:tab w:val="left" w:pos="218"/>
              </w:tabs>
              <w:ind w:right="14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Adeguata</w:t>
            </w:r>
          </w:p>
          <w:p w14:paraId="7D8E9459" w14:textId="77777777" w:rsidR="001D6624" w:rsidRDefault="001D6624" w:rsidP="0000309F">
            <w:pPr>
              <w:pStyle w:val="Paragrafoelenco"/>
              <w:numPr>
                <w:ilvl w:val="0"/>
                <w:numId w:val="7"/>
              </w:numPr>
              <w:tabs>
                <w:tab w:val="left" w:pos="218"/>
              </w:tabs>
              <w:ind w:right="14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Poco adeguata</w:t>
            </w:r>
          </w:p>
          <w:p w14:paraId="61DE15BD" w14:textId="77777777" w:rsidR="001D6624" w:rsidRPr="00493C25" w:rsidRDefault="001D6624" w:rsidP="0000309F">
            <w:pPr>
              <w:pStyle w:val="Paragrafoelenco"/>
              <w:numPr>
                <w:ilvl w:val="0"/>
                <w:numId w:val="7"/>
              </w:numPr>
              <w:tabs>
                <w:tab w:val="left" w:pos="218"/>
              </w:tabs>
              <w:ind w:right="146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Non adeguata</w:t>
            </w:r>
          </w:p>
        </w:tc>
      </w:tr>
      <w:tr w:rsidR="00943DB8" w:rsidRPr="00152A12" w14:paraId="2C0B9022" w14:textId="77777777" w:rsidTr="00A27EE8">
        <w:trPr>
          <w:gridAfter w:val="2"/>
          <w:wAfter w:w="8760" w:type="dxa"/>
          <w:trHeight w:hRule="exact" w:val="569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E6DEE50" w14:textId="77777777" w:rsidR="00943DB8" w:rsidRPr="00152A12" w:rsidRDefault="00943DB8" w:rsidP="00280272">
            <w:pPr>
              <w:pStyle w:val="TableParagraph"/>
              <w:ind w:right="851"/>
              <w:rPr>
                <w:spacing w:val="-1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 xml:space="preserve">Altro </w:t>
            </w:r>
            <w:r w:rsidRPr="00280272">
              <w:rPr>
                <w:spacing w:val="-1"/>
                <w:sz w:val="16"/>
                <w:szCs w:val="20"/>
                <w:lang w:val="it-IT"/>
              </w:rPr>
              <w:t>(es. bilinguismo, problemi nell’area visuo-spaziale)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A5C2531" w14:textId="77777777" w:rsidR="00943DB8" w:rsidRPr="00152A12" w:rsidRDefault="00943DB8" w:rsidP="00A27EE8">
            <w:pPr>
              <w:tabs>
                <w:tab w:val="left" w:pos="244"/>
              </w:tabs>
              <w:ind w:right="1467"/>
              <w:rPr>
                <w:spacing w:val="-1"/>
                <w:sz w:val="20"/>
                <w:szCs w:val="20"/>
                <w:lang w:val="it-IT"/>
              </w:rPr>
            </w:pPr>
          </w:p>
        </w:tc>
      </w:tr>
      <w:tr w:rsidR="00FE5A86" w:rsidRPr="00493C25" w14:paraId="287628A6" w14:textId="77777777" w:rsidTr="00152A12">
        <w:trPr>
          <w:gridAfter w:val="2"/>
          <w:wAfter w:w="8760" w:type="dxa"/>
          <w:trHeight w:hRule="exact" w:val="56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2A53F31" w14:textId="77777777" w:rsidR="00FE5A86" w:rsidRPr="00FE5A86" w:rsidRDefault="00FE5A86" w:rsidP="00FE5A86">
            <w:pPr>
              <w:pStyle w:val="Titolo2"/>
            </w:pPr>
            <w:bookmarkStart w:id="5" w:name="_Toc431156058"/>
            <w:r w:rsidRPr="00FE5A86">
              <w:rPr>
                <w:rFonts w:asciiTheme="minorHAnsi" w:hAnsiTheme="minorHAnsi"/>
                <w:sz w:val="20"/>
                <w:szCs w:val="20"/>
                <w:lang w:val="it-IT"/>
              </w:rPr>
              <w:lastRenderedPageBreak/>
              <w:t>2.2 Apprendimento delle lingue straniere</w:t>
            </w:r>
            <w:bookmarkEnd w:id="5"/>
            <w:r w:rsidRPr="00FE5A86">
              <w:t xml:space="preserve"> </w:t>
            </w:r>
          </w:p>
        </w:tc>
      </w:tr>
      <w:tr w:rsidR="00FE5A86" w:rsidRPr="00493C25" w14:paraId="54520BD6" w14:textId="77777777" w:rsidTr="005272E0">
        <w:trPr>
          <w:gridAfter w:val="2"/>
          <w:wAfter w:w="8760" w:type="dxa"/>
          <w:trHeight w:hRule="exact" w:val="2676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80226B8" w14:textId="77777777" w:rsidR="00FE5A86" w:rsidRPr="00FE5A86" w:rsidRDefault="00FE5A86" w:rsidP="0000309F">
            <w:pPr>
              <w:pStyle w:val="TableParagraph"/>
              <w:numPr>
                <w:ilvl w:val="0"/>
                <w:numId w:val="16"/>
              </w:numPr>
              <w:spacing w:before="78"/>
              <w:rPr>
                <w:spacing w:val="-1"/>
                <w:sz w:val="20"/>
                <w:szCs w:val="20"/>
              </w:rPr>
            </w:pPr>
            <w:r w:rsidRPr="00FE5A86">
              <w:rPr>
                <w:spacing w:val="-1"/>
                <w:sz w:val="20"/>
                <w:szCs w:val="20"/>
              </w:rPr>
              <w:t>Pronuncia difficoltosa</w:t>
            </w:r>
          </w:p>
          <w:p w14:paraId="65944672" w14:textId="77777777" w:rsidR="00FE5A86" w:rsidRPr="00152A12" w:rsidRDefault="00FE5A86" w:rsidP="0000309F">
            <w:pPr>
              <w:pStyle w:val="TableParagraph"/>
              <w:numPr>
                <w:ilvl w:val="0"/>
                <w:numId w:val="16"/>
              </w:numPr>
              <w:spacing w:before="81" w:line="316" w:lineRule="auto"/>
              <w:ind w:right="2610"/>
              <w:rPr>
                <w:rFonts w:ascii="Times New Roman" w:hAnsi="Times New Roman"/>
                <w:spacing w:val="58"/>
                <w:w w:val="108"/>
                <w:sz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Difficoltà di acquisizione degli automatismi grammaticali di base</w:t>
            </w:r>
            <w:r w:rsidRPr="00152A12">
              <w:rPr>
                <w:rFonts w:ascii="Times New Roman" w:hAnsi="Times New Roman"/>
                <w:spacing w:val="58"/>
                <w:w w:val="108"/>
                <w:sz w:val="20"/>
                <w:lang w:val="it-IT"/>
              </w:rPr>
              <w:t xml:space="preserve"> </w:t>
            </w:r>
          </w:p>
          <w:p w14:paraId="045F68F2" w14:textId="77777777" w:rsidR="00FE5A86" w:rsidRPr="00FE5A86" w:rsidRDefault="00FE5A86" w:rsidP="0000309F">
            <w:pPr>
              <w:pStyle w:val="TableParagraph"/>
              <w:numPr>
                <w:ilvl w:val="0"/>
                <w:numId w:val="16"/>
              </w:numPr>
              <w:spacing w:before="81" w:line="316" w:lineRule="auto"/>
              <w:ind w:right="2610"/>
              <w:rPr>
                <w:spacing w:val="-1"/>
                <w:sz w:val="20"/>
                <w:szCs w:val="20"/>
              </w:rPr>
            </w:pPr>
            <w:r w:rsidRPr="00FE5A86">
              <w:rPr>
                <w:spacing w:val="-1"/>
                <w:sz w:val="20"/>
                <w:szCs w:val="20"/>
              </w:rPr>
              <w:t>Difficoltà nella scrittura</w:t>
            </w:r>
          </w:p>
          <w:p w14:paraId="5B49C41C" w14:textId="77777777" w:rsidR="00FE5A86" w:rsidRPr="00FE5A86" w:rsidRDefault="00FE5A86" w:rsidP="0000309F">
            <w:pPr>
              <w:pStyle w:val="TableParagraph"/>
              <w:numPr>
                <w:ilvl w:val="0"/>
                <w:numId w:val="16"/>
              </w:numPr>
              <w:rPr>
                <w:spacing w:val="-1"/>
                <w:sz w:val="20"/>
                <w:szCs w:val="20"/>
              </w:rPr>
            </w:pPr>
            <w:r w:rsidRPr="00FE5A86">
              <w:rPr>
                <w:spacing w:val="-1"/>
                <w:sz w:val="20"/>
                <w:szCs w:val="20"/>
              </w:rPr>
              <w:t>Difficoltà acquisizione nuovo lessico</w:t>
            </w:r>
          </w:p>
          <w:p w14:paraId="37F548DA" w14:textId="77777777" w:rsidR="00FE5A86" w:rsidRPr="00152A12" w:rsidRDefault="00FE5A86" w:rsidP="0000309F">
            <w:pPr>
              <w:pStyle w:val="TableParagraph"/>
              <w:numPr>
                <w:ilvl w:val="0"/>
                <w:numId w:val="16"/>
              </w:numPr>
              <w:spacing w:before="78" w:line="316" w:lineRule="auto"/>
              <w:ind w:right="2997"/>
              <w:rPr>
                <w:rFonts w:ascii="Times New Roman"/>
                <w:spacing w:val="48"/>
                <w:w w:val="108"/>
                <w:sz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Notevoli differenze tra comprensione del testo scritto e orale</w:t>
            </w:r>
            <w:r w:rsidRPr="00152A12">
              <w:rPr>
                <w:rFonts w:ascii="Times New Roman"/>
                <w:spacing w:val="48"/>
                <w:w w:val="108"/>
                <w:sz w:val="20"/>
                <w:lang w:val="it-IT"/>
              </w:rPr>
              <w:t xml:space="preserve"> </w:t>
            </w:r>
          </w:p>
          <w:p w14:paraId="57F8B580" w14:textId="77777777" w:rsidR="00FE5A86" w:rsidRPr="00152A12" w:rsidRDefault="00FE5A86" w:rsidP="0000309F">
            <w:pPr>
              <w:pStyle w:val="TableParagraph"/>
              <w:numPr>
                <w:ilvl w:val="0"/>
                <w:numId w:val="16"/>
              </w:numPr>
              <w:spacing w:before="78" w:line="316" w:lineRule="auto"/>
              <w:ind w:right="2997"/>
              <w:rPr>
                <w:spacing w:val="-1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Notevoli differenze tra produzione scritta e orale</w:t>
            </w:r>
          </w:p>
          <w:p w14:paraId="7B57D553" w14:textId="77777777" w:rsidR="005272E0" w:rsidRPr="005272E0" w:rsidRDefault="005272E0" w:rsidP="0000309F">
            <w:pPr>
              <w:pStyle w:val="TableParagraph"/>
              <w:numPr>
                <w:ilvl w:val="0"/>
                <w:numId w:val="16"/>
              </w:numPr>
              <w:spacing w:before="78" w:line="316" w:lineRule="auto"/>
              <w:ind w:right="2997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Altro: </w:t>
            </w:r>
          </w:p>
          <w:p w14:paraId="739FCB95" w14:textId="77777777" w:rsidR="00FE5A86" w:rsidRPr="00FE5A86" w:rsidRDefault="00FE5A86" w:rsidP="00FE5A86">
            <w:pPr>
              <w:pStyle w:val="Titolo2"/>
              <w:rPr>
                <w:rFonts w:asciiTheme="minorHAnsi" w:hAnsiTheme="minorHAnsi"/>
                <w:sz w:val="20"/>
                <w:szCs w:val="20"/>
                <w:lang w:val="it-IT"/>
              </w:rPr>
            </w:pPr>
            <w:bookmarkStart w:id="6" w:name="_Toc431156059"/>
            <w:r>
              <w:rPr>
                <w:rFonts w:ascii="Verdana" w:eastAsia="Verdana" w:hAnsi="Verdana" w:cs="Verdana"/>
                <w:spacing w:val="1"/>
                <w:w w:val="105"/>
                <w:sz w:val="20"/>
                <w:szCs w:val="20"/>
              </w:rPr>
              <w:t>Altro:</w:t>
            </w:r>
            <w:r>
              <w:rPr>
                <w:rFonts w:ascii="Verdana" w:eastAsia="Verdana" w:hAnsi="Verdana" w:cs="Verdana"/>
                <w:w w:val="105"/>
                <w:sz w:val="20"/>
                <w:szCs w:val="20"/>
              </w:rPr>
              <w:t xml:space="preserve">  </w:t>
            </w:r>
            <w:r>
              <w:rPr>
                <w:rFonts w:ascii="Verdana" w:eastAsia="Verdana" w:hAnsi="Verdana" w:cs="Verdana"/>
                <w:spacing w:val="67"/>
                <w:w w:val="10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w w:val="105"/>
                <w:sz w:val="20"/>
                <w:szCs w:val="20"/>
              </w:rPr>
              <w:t>…………………………………………………………………………………</w:t>
            </w:r>
            <w:bookmarkEnd w:id="6"/>
          </w:p>
        </w:tc>
      </w:tr>
      <w:tr w:rsidR="00054D7B" w:rsidRPr="00152A12" w14:paraId="2477FE6B" w14:textId="77777777" w:rsidTr="00152A12">
        <w:trPr>
          <w:gridAfter w:val="2"/>
          <w:wAfter w:w="8760" w:type="dxa"/>
          <w:trHeight w:hRule="exact" w:val="56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A9D028E" w14:textId="77777777" w:rsidR="00054D7B" w:rsidRPr="00152A12" w:rsidRDefault="00054D7B" w:rsidP="00FE5A86">
            <w:pPr>
              <w:pStyle w:val="Titolo2"/>
              <w:rPr>
                <w:rFonts w:asciiTheme="minorHAnsi" w:hAnsiTheme="minorHAnsi"/>
                <w:spacing w:val="-1"/>
                <w:sz w:val="20"/>
                <w:szCs w:val="20"/>
                <w:lang w:val="it-IT"/>
              </w:rPr>
            </w:pPr>
            <w:bookmarkStart w:id="7" w:name="_Toc431156060"/>
            <w:r w:rsidRPr="00493C25">
              <w:rPr>
                <w:rFonts w:asciiTheme="minorHAnsi" w:hAnsiTheme="minorHAnsi"/>
                <w:sz w:val="20"/>
                <w:szCs w:val="20"/>
                <w:lang w:val="it-IT"/>
              </w:rPr>
              <w:t>2.</w:t>
            </w:r>
            <w:r w:rsidR="00FE5A86">
              <w:rPr>
                <w:rFonts w:asciiTheme="minorHAnsi" w:hAnsiTheme="minorHAnsi"/>
                <w:sz w:val="20"/>
                <w:szCs w:val="20"/>
                <w:lang w:val="it-IT"/>
              </w:rPr>
              <w:t>3</w:t>
            </w:r>
            <w:r w:rsidRPr="00493C25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Competenza lingua italiana (solo alunni stranieri)</w:t>
            </w:r>
            <w:bookmarkEnd w:id="7"/>
          </w:p>
        </w:tc>
      </w:tr>
      <w:tr w:rsidR="00054D7B" w:rsidRPr="00152A12" w14:paraId="6E91F7E9" w14:textId="77777777" w:rsidTr="00054D7B">
        <w:trPr>
          <w:gridAfter w:val="2"/>
          <w:wAfter w:w="8760" w:type="dxa"/>
          <w:trHeight w:hRule="exact" w:val="113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A6819E0" w14:textId="77777777" w:rsidR="00054D7B" w:rsidRPr="00493C25" w:rsidRDefault="00054D7B" w:rsidP="0000309F">
            <w:pPr>
              <w:pStyle w:val="Paragrafoelenco"/>
              <w:numPr>
                <w:ilvl w:val="0"/>
                <w:numId w:val="13"/>
              </w:numPr>
              <w:tabs>
                <w:tab w:val="left" w:pos="377"/>
              </w:tabs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Non usa</w:t>
            </w:r>
            <w:r w:rsidRPr="00493C25">
              <w:rPr>
                <w:spacing w:val="1"/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la</w:t>
            </w:r>
            <w:r w:rsidRPr="00493C25">
              <w:rPr>
                <w:spacing w:val="1"/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lingua</w:t>
            </w:r>
            <w:r w:rsidRPr="00493C25">
              <w:rPr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italiana</w:t>
            </w:r>
          </w:p>
          <w:p w14:paraId="76B57964" w14:textId="77777777" w:rsidR="00054D7B" w:rsidRPr="00493C25" w:rsidRDefault="00054D7B" w:rsidP="0000309F">
            <w:pPr>
              <w:pStyle w:val="Paragrafoelenco"/>
              <w:numPr>
                <w:ilvl w:val="0"/>
                <w:numId w:val="13"/>
              </w:numPr>
              <w:tabs>
                <w:tab w:val="left" w:pos="377"/>
              </w:tabs>
              <w:spacing w:before="121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Comprende</w:t>
            </w:r>
            <w:r w:rsidRPr="00493C25">
              <w:rPr>
                <w:spacing w:val="-2"/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ma</w:t>
            </w:r>
            <w:r w:rsidRPr="00493C25">
              <w:rPr>
                <w:spacing w:val="-2"/>
                <w:sz w:val="20"/>
                <w:szCs w:val="20"/>
              </w:rPr>
              <w:t xml:space="preserve"> </w:t>
            </w:r>
            <w:r w:rsidRPr="00493C25">
              <w:rPr>
                <w:spacing w:val="-1"/>
                <w:sz w:val="20"/>
                <w:szCs w:val="20"/>
              </w:rPr>
              <w:t>non</w:t>
            </w:r>
            <w:r w:rsidRPr="00493C25">
              <w:rPr>
                <w:spacing w:val="-2"/>
                <w:sz w:val="20"/>
                <w:szCs w:val="20"/>
              </w:rPr>
              <w:t xml:space="preserve"> </w:t>
            </w:r>
            <w:r w:rsidRPr="00493C25">
              <w:rPr>
                <w:sz w:val="20"/>
                <w:szCs w:val="20"/>
              </w:rPr>
              <w:t xml:space="preserve">sa </w:t>
            </w:r>
            <w:r w:rsidRPr="00493C25">
              <w:rPr>
                <w:spacing w:val="-1"/>
                <w:sz w:val="20"/>
                <w:szCs w:val="20"/>
              </w:rPr>
              <w:t>esprimersi</w:t>
            </w:r>
          </w:p>
          <w:p w14:paraId="2AFEFB6C" w14:textId="77777777" w:rsidR="00054D7B" w:rsidRPr="00152A12" w:rsidRDefault="00054D7B" w:rsidP="0000309F">
            <w:pPr>
              <w:pStyle w:val="Paragrafoelenco"/>
              <w:numPr>
                <w:ilvl w:val="0"/>
                <w:numId w:val="13"/>
              </w:numPr>
              <w:tabs>
                <w:tab w:val="left" w:pos="377"/>
              </w:tabs>
              <w:spacing w:before="121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Comprende,</w:t>
            </w:r>
            <w:r w:rsidRPr="00152A12">
              <w:rPr>
                <w:spacing w:val="-3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parla</w:t>
            </w:r>
            <w:r w:rsidRPr="00152A1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ma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ha</w:t>
            </w:r>
            <w:r w:rsidRPr="00152A12">
              <w:rPr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difficoltà</w:t>
            </w:r>
            <w:r w:rsidRPr="00152A1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z w:val="20"/>
                <w:szCs w:val="20"/>
                <w:lang w:val="it-IT"/>
              </w:rPr>
              <w:t>a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scrivere</w:t>
            </w:r>
          </w:p>
          <w:p w14:paraId="13002F16" w14:textId="77777777" w:rsidR="00054D7B" w:rsidRPr="00152A12" w:rsidRDefault="00054D7B" w:rsidP="0000309F">
            <w:pPr>
              <w:pStyle w:val="Paragrafoelenco"/>
              <w:numPr>
                <w:ilvl w:val="0"/>
                <w:numId w:val="13"/>
              </w:numPr>
              <w:tabs>
                <w:tab w:val="left" w:pos="377"/>
              </w:tabs>
              <w:spacing w:before="121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>Ha</w:t>
            </w:r>
            <w:r w:rsidRPr="00152A12">
              <w:rPr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difficoltà</w:t>
            </w:r>
            <w:r w:rsidRPr="00152A1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solo</w:t>
            </w:r>
            <w:r w:rsidRPr="00152A12">
              <w:rPr>
                <w:spacing w:val="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con linguaggi</w:t>
            </w:r>
            <w:r w:rsidRPr="00152A12">
              <w:rPr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complessi</w:t>
            </w:r>
            <w:r w:rsidRPr="00152A12">
              <w:rPr>
                <w:spacing w:val="-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z w:val="20"/>
                <w:szCs w:val="20"/>
                <w:lang w:val="it-IT"/>
              </w:rPr>
              <w:t>e</w:t>
            </w:r>
            <w:r w:rsidRPr="00152A12">
              <w:rPr>
                <w:spacing w:val="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specifici</w:t>
            </w:r>
          </w:p>
          <w:p w14:paraId="091B1219" w14:textId="77777777" w:rsidR="00054D7B" w:rsidRPr="00152A12" w:rsidRDefault="00054D7B" w:rsidP="00A27EE8">
            <w:pPr>
              <w:tabs>
                <w:tab w:val="left" w:pos="244"/>
              </w:tabs>
              <w:ind w:right="1467"/>
              <w:rPr>
                <w:spacing w:val="-1"/>
                <w:sz w:val="20"/>
                <w:szCs w:val="20"/>
                <w:lang w:val="it-IT"/>
              </w:rPr>
            </w:pPr>
          </w:p>
        </w:tc>
      </w:tr>
      <w:tr w:rsidR="00943DB8" w:rsidRPr="00493C25" w14:paraId="728CC6ED" w14:textId="77777777" w:rsidTr="00245F0C">
        <w:trPr>
          <w:gridAfter w:val="2"/>
          <w:wAfter w:w="8760" w:type="dxa"/>
          <w:trHeight w:hRule="exact" w:val="562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0E093A3" w14:textId="77777777" w:rsidR="00943DB8" w:rsidRPr="00493C25" w:rsidRDefault="00943DB8" w:rsidP="00FE5A86">
            <w:pPr>
              <w:pStyle w:val="Titolo2"/>
              <w:rPr>
                <w:rFonts w:asciiTheme="minorHAnsi" w:hAnsiTheme="minorHAnsi"/>
                <w:spacing w:val="-1"/>
                <w:sz w:val="20"/>
                <w:szCs w:val="20"/>
              </w:rPr>
            </w:pPr>
            <w:bookmarkStart w:id="8" w:name="_Toc431156061"/>
            <w:r w:rsidRPr="00493C25">
              <w:rPr>
                <w:rFonts w:asciiTheme="minorHAnsi" w:hAnsiTheme="minorHAnsi"/>
                <w:sz w:val="20"/>
                <w:szCs w:val="20"/>
              </w:rPr>
              <w:t>2.</w:t>
            </w:r>
            <w:r w:rsidR="00FE5A86">
              <w:rPr>
                <w:rFonts w:asciiTheme="minorHAnsi" w:hAnsiTheme="minorHAnsi"/>
                <w:sz w:val="20"/>
                <w:szCs w:val="20"/>
              </w:rPr>
              <w:t>4</w:t>
            </w:r>
            <w:r w:rsidRPr="00493C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C66A1" w:rsidRPr="00493C25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493C25">
              <w:rPr>
                <w:rFonts w:asciiTheme="minorHAnsi" w:hAnsiTheme="minorHAnsi"/>
                <w:sz w:val="20"/>
                <w:szCs w:val="20"/>
                <w:lang w:val="it-IT"/>
              </w:rPr>
              <w:t>C</w:t>
            </w:r>
            <w:r w:rsidR="00245F0C" w:rsidRPr="00493C25">
              <w:rPr>
                <w:rFonts w:asciiTheme="minorHAnsi" w:hAnsiTheme="minorHAnsi"/>
                <w:sz w:val="20"/>
                <w:szCs w:val="20"/>
                <w:lang w:val="it-IT"/>
              </w:rPr>
              <w:t>aratteris</w:t>
            </w:r>
            <w:r w:rsidRPr="00493C25">
              <w:rPr>
                <w:rFonts w:asciiTheme="minorHAnsi" w:hAnsiTheme="minorHAnsi"/>
                <w:sz w:val="20"/>
                <w:szCs w:val="20"/>
                <w:lang w:val="it-IT"/>
              </w:rPr>
              <w:t>tiche</w:t>
            </w:r>
            <w:r w:rsidRPr="00493C25">
              <w:rPr>
                <w:rFonts w:asciiTheme="minorHAnsi" w:hAnsiTheme="minorHAnsi"/>
                <w:sz w:val="20"/>
                <w:szCs w:val="20"/>
              </w:rPr>
              <w:t xml:space="preserve"> comportamentali</w:t>
            </w:r>
            <w:bookmarkEnd w:id="8"/>
          </w:p>
        </w:tc>
      </w:tr>
      <w:tr w:rsidR="00245F0C" w:rsidRPr="00493C25" w14:paraId="037B4C7B" w14:textId="77777777" w:rsidTr="000B32F5">
        <w:trPr>
          <w:gridAfter w:val="2"/>
          <w:wAfter w:w="8760" w:type="dxa"/>
          <w:trHeight w:hRule="exact" w:val="1159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DB875E6" w14:textId="77777777" w:rsidR="00245F0C" w:rsidRPr="00493C25" w:rsidRDefault="00245F0C" w:rsidP="00B76ADC">
            <w:pPr>
              <w:pStyle w:val="TableParagraph"/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Collaborazione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88FBF83" w14:textId="77777777" w:rsidR="00245F0C" w:rsidRPr="00493C25" w:rsidRDefault="00245F0C" w:rsidP="0000309F">
            <w:pPr>
              <w:pStyle w:val="Paragrafoelenco"/>
              <w:numPr>
                <w:ilvl w:val="0"/>
                <w:numId w:val="15"/>
              </w:numPr>
              <w:tabs>
                <w:tab w:val="left" w:pos="386"/>
              </w:tabs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Collabora in classe</w:t>
            </w:r>
          </w:p>
          <w:p w14:paraId="4DB2DEF4" w14:textId="77777777" w:rsidR="00245F0C" w:rsidRPr="00493C25" w:rsidRDefault="00245F0C" w:rsidP="0000309F">
            <w:pPr>
              <w:pStyle w:val="Paragrafoelenco"/>
              <w:numPr>
                <w:ilvl w:val="0"/>
                <w:numId w:val="15"/>
              </w:numPr>
              <w:tabs>
                <w:tab w:val="left" w:pos="386"/>
              </w:tabs>
              <w:spacing w:before="124"/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Collabora nel gruppo</w:t>
            </w:r>
          </w:p>
          <w:p w14:paraId="622012BA" w14:textId="77777777" w:rsidR="00245F0C" w:rsidRPr="00493C25" w:rsidRDefault="00245F0C" w:rsidP="0000309F">
            <w:pPr>
              <w:pStyle w:val="Paragrafoelenco"/>
              <w:numPr>
                <w:ilvl w:val="0"/>
                <w:numId w:val="15"/>
              </w:numPr>
              <w:tabs>
                <w:tab w:val="left" w:pos="386"/>
              </w:tabs>
              <w:spacing w:before="124"/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Non collabora</w:t>
            </w:r>
          </w:p>
        </w:tc>
      </w:tr>
      <w:tr w:rsidR="00245F0C" w:rsidRPr="00493C25" w14:paraId="07FDC031" w14:textId="77777777" w:rsidTr="000B32F5">
        <w:trPr>
          <w:gridAfter w:val="2"/>
          <w:wAfter w:w="8760" w:type="dxa"/>
          <w:trHeight w:hRule="exact" w:val="1119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C31B52B" w14:textId="77777777" w:rsidR="00245F0C" w:rsidRPr="00493C25" w:rsidRDefault="00245F0C" w:rsidP="00B76ADC">
            <w:pPr>
              <w:pStyle w:val="TableParagraph"/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Relazione con gli adulti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A000C17" w14:textId="77777777" w:rsidR="00245F0C" w:rsidRPr="00493C25" w:rsidRDefault="00245F0C" w:rsidP="0000309F">
            <w:pPr>
              <w:pStyle w:val="Paragrafoelenco"/>
              <w:numPr>
                <w:ilvl w:val="0"/>
                <w:numId w:val="8"/>
              </w:numPr>
              <w:tabs>
                <w:tab w:val="left" w:pos="340"/>
              </w:tabs>
              <w:spacing w:before="160" w:line="244" w:lineRule="exact"/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scarsa</w:t>
            </w:r>
          </w:p>
          <w:p w14:paraId="3EDC7D30" w14:textId="77777777" w:rsidR="00245F0C" w:rsidRPr="00493C25" w:rsidRDefault="00245F0C" w:rsidP="0000309F">
            <w:pPr>
              <w:pStyle w:val="Paragrafoelenco"/>
              <w:numPr>
                <w:ilvl w:val="0"/>
                <w:numId w:val="8"/>
              </w:numPr>
              <w:tabs>
                <w:tab w:val="left" w:pos="323"/>
              </w:tabs>
              <w:spacing w:line="244" w:lineRule="exact"/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buona</w:t>
            </w:r>
          </w:p>
          <w:p w14:paraId="2BBB6212" w14:textId="77777777" w:rsidR="00245F0C" w:rsidRPr="00493C25" w:rsidRDefault="00245F0C" w:rsidP="0000309F">
            <w:pPr>
              <w:pStyle w:val="Paragrafoelenco"/>
              <w:numPr>
                <w:ilvl w:val="0"/>
                <w:numId w:val="8"/>
              </w:numPr>
              <w:tabs>
                <w:tab w:val="left" w:pos="319"/>
              </w:tabs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ottima</w:t>
            </w:r>
          </w:p>
          <w:p w14:paraId="4EAE18E4" w14:textId="77777777" w:rsidR="00245F0C" w:rsidRPr="00493C25" w:rsidRDefault="00245F0C" w:rsidP="0000309F">
            <w:pPr>
              <w:pStyle w:val="TableParagraph"/>
              <w:numPr>
                <w:ilvl w:val="0"/>
                <w:numId w:val="8"/>
              </w:numPr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Non si relaziona</w:t>
            </w:r>
          </w:p>
        </w:tc>
      </w:tr>
      <w:tr w:rsidR="00245F0C" w:rsidRPr="00493C25" w14:paraId="7E8BAC33" w14:textId="77777777" w:rsidTr="00493C25">
        <w:trPr>
          <w:gridAfter w:val="2"/>
          <w:wAfter w:w="8760" w:type="dxa"/>
          <w:trHeight w:hRule="exact" w:val="1184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CC2D7B7" w14:textId="77777777" w:rsidR="00245F0C" w:rsidRPr="00493C25" w:rsidRDefault="00245F0C" w:rsidP="00B76ADC">
            <w:pPr>
              <w:pStyle w:val="TableParagraph"/>
              <w:ind w:right="146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Relazione con i pari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9DA5EFF" w14:textId="77777777" w:rsidR="00245F0C" w:rsidRPr="00493C25" w:rsidRDefault="00245F0C" w:rsidP="0000309F">
            <w:pPr>
              <w:pStyle w:val="Paragrafoelenco"/>
              <w:numPr>
                <w:ilvl w:val="0"/>
                <w:numId w:val="9"/>
              </w:numPr>
              <w:tabs>
                <w:tab w:val="left" w:pos="290"/>
              </w:tabs>
              <w:spacing w:before="160" w:line="244" w:lineRule="exact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scarsa</w:t>
            </w:r>
          </w:p>
          <w:p w14:paraId="597B3C78" w14:textId="77777777" w:rsidR="00245F0C" w:rsidRPr="00493C25" w:rsidRDefault="00245F0C" w:rsidP="0000309F">
            <w:pPr>
              <w:pStyle w:val="Paragrafoelenco"/>
              <w:numPr>
                <w:ilvl w:val="0"/>
                <w:numId w:val="9"/>
              </w:numPr>
              <w:tabs>
                <w:tab w:val="left" w:pos="273"/>
              </w:tabs>
              <w:spacing w:line="244" w:lineRule="exact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buona</w:t>
            </w:r>
          </w:p>
          <w:p w14:paraId="67CBADA5" w14:textId="77777777" w:rsidR="00245F0C" w:rsidRPr="00493C25" w:rsidRDefault="00245F0C" w:rsidP="0000309F">
            <w:pPr>
              <w:pStyle w:val="Paragrafoelenco"/>
              <w:numPr>
                <w:ilvl w:val="0"/>
                <w:numId w:val="9"/>
              </w:numPr>
              <w:tabs>
                <w:tab w:val="left" w:pos="283"/>
              </w:tabs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ottima</w:t>
            </w:r>
          </w:p>
          <w:p w14:paraId="0BD17BEB" w14:textId="77777777" w:rsidR="00245F0C" w:rsidRPr="00493C25" w:rsidRDefault="00245F0C" w:rsidP="0000309F">
            <w:pPr>
              <w:pStyle w:val="TableParagraph"/>
              <w:numPr>
                <w:ilvl w:val="0"/>
                <w:numId w:val="9"/>
              </w:numPr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Non si relaziona</w:t>
            </w:r>
          </w:p>
        </w:tc>
      </w:tr>
      <w:tr w:rsidR="00245F0C" w:rsidRPr="00493C25" w14:paraId="1D7C507D" w14:textId="77777777" w:rsidTr="008E3546">
        <w:trPr>
          <w:trHeight w:hRule="exact" w:val="642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F5A2BD2" w14:textId="77777777" w:rsidR="00245F0C" w:rsidRPr="00493C25" w:rsidRDefault="00245F0C" w:rsidP="00B76ADC">
            <w:pPr>
              <w:pStyle w:val="TableParagraph"/>
              <w:spacing w:before="109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Frequenza scolastica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514FE48A" w14:textId="77777777" w:rsidR="00245F0C" w:rsidRPr="00493C25" w:rsidRDefault="00245F0C" w:rsidP="0000309F">
            <w:pPr>
              <w:pStyle w:val="TableParagraph"/>
              <w:numPr>
                <w:ilvl w:val="0"/>
                <w:numId w:val="10"/>
              </w:numPr>
              <w:spacing w:before="86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Regolare</w:t>
            </w:r>
          </w:p>
          <w:p w14:paraId="00FF6664" w14:textId="77777777" w:rsidR="00245F0C" w:rsidRPr="00493C25" w:rsidRDefault="00245F0C" w:rsidP="0000309F">
            <w:pPr>
              <w:pStyle w:val="TableParagraph"/>
              <w:numPr>
                <w:ilvl w:val="0"/>
                <w:numId w:val="10"/>
              </w:numPr>
              <w:spacing w:before="86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 xml:space="preserve">Irregolare </w:t>
            </w:r>
          </w:p>
          <w:p w14:paraId="6107BF27" w14:textId="77777777" w:rsidR="00245F0C" w:rsidRPr="00493C25" w:rsidRDefault="00245F0C" w:rsidP="001D1685">
            <w:pPr>
              <w:pStyle w:val="TableParagraph"/>
              <w:spacing w:before="86"/>
              <w:ind w:left="102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4380" w:type="dxa"/>
          </w:tcPr>
          <w:p w14:paraId="013D172F" w14:textId="77777777" w:rsidR="00245F0C" w:rsidRPr="00493C25" w:rsidRDefault="00245F0C" w:rsidP="00152A12">
            <w:pPr>
              <w:rPr>
                <w:sz w:val="20"/>
                <w:szCs w:val="20"/>
              </w:rPr>
            </w:pPr>
          </w:p>
        </w:tc>
        <w:tc>
          <w:tcPr>
            <w:tcW w:w="4380" w:type="dxa"/>
          </w:tcPr>
          <w:p w14:paraId="1FAF271D" w14:textId="77777777" w:rsidR="00245F0C" w:rsidRPr="00493C25" w:rsidRDefault="00245F0C" w:rsidP="00152A12">
            <w:pPr>
              <w:pStyle w:val="TableParagraph"/>
              <w:spacing w:before="86"/>
              <w:ind w:left="501"/>
              <w:rPr>
                <w:rFonts w:eastAsia="Verdana" w:cs="Verdana"/>
                <w:sz w:val="20"/>
                <w:szCs w:val="20"/>
              </w:rPr>
            </w:pPr>
            <w:r w:rsidRPr="00493C25">
              <w:rPr>
                <w:rFonts w:eastAsia="Symbol" w:cs="Symbol"/>
                <w:w w:val="150"/>
                <w:sz w:val="20"/>
                <w:szCs w:val="20"/>
              </w:rPr>
              <w:t></w:t>
            </w:r>
            <w:r w:rsidRPr="00493C25">
              <w:rPr>
                <w:rFonts w:eastAsia="Symbol" w:cs="Symbol"/>
                <w:spacing w:val="-20"/>
                <w:w w:val="150"/>
                <w:sz w:val="20"/>
                <w:szCs w:val="20"/>
              </w:rPr>
              <w:t></w:t>
            </w:r>
            <w:r w:rsidRPr="00493C25">
              <w:rPr>
                <w:rFonts w:eastAsia="Verdana" w:cs="Verdana"/>
                <w:spacing w:val="-3"/>
                <w:w w:val="120"/>
                <w:sz w:val="20"/>
                <w:szCs w:val="20"/>
              </w:rPr>
              <w:t>Irregolare</w:t>
            </w:r>
          </w:p>
        </w:tc>
      </w:tr>
      <w:tr w:rsidR="00245F0C" w:rsidRPr="00493C25" w14:paraId="5EA0FDAA" w14:textId="77777777" w:rsidTr="008E3546">
        <w:trPr>
          <w:gridAfter w:val="2"/>
          <w:wAfter w:w="8760" w:type="dxa"/>
          <w:trHeight w:hRule="exact" w:val="544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9F4B" w14:textId="77777777" w:rsidR="00245F0C" w:rsidRPr="00493C25" w:rsidRDefault="00245F0C" w:rsidP="00B76ADC">
            <w:pPr>
              <w:pStyle w:val="TableParagraph"/>
              <w:spacing w:before="8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Rispetto delle regole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D434" w14:textId="77777777" w:rsidR="001D1685" w:rsidRPr="00493C25" w:rsidRDefault="001D1685" w:rsidP="001D1685">
            <w:pPr>
              <w:tabs>
                <w:tab w:val="left" w:pos="290"/>
              </w:tabs>
              <w:spacing w:before="160" w:line="244" w:lineRule="exact"/>
              <w:ind w:left="360"/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si      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no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in parte </w:t>
            </w:r>
          </w:p>
          <w:p w14:paraId="70A0A9DA" w14:textId="77777777" w:rsidR="001D1685" w:rsidRPr="00493C25" w:rsidRDefault="001D1685" w:rsidP="001D1685">
            <w:pPr>
              <w:tabs>
                <w:tab w:val="left" w:pos="290"/>
              </w:tabs>
              <w:spacing w:before="160" w:line="244" w:lineRule="exact"/>
              <w:ind w:left="360"/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 xml:space="preserve"> </w:t>
            </w:r>
          </w:p>
        </w:tc>
      </w:tr>
      <w:tr w:rsidR="00A27EE8" w:rsidRPr="00493C25" w14:paraId="0965B9EE" w14:textId="77777777" w:rsidTr="008E3546">
        <w:trPr>
          <w:gridAfter w:val="2"/>
          <w:wAfter w:w="8760" w:type="dxa"/>
          <w:trHeight w:hRule="exact" w:val="544"/>
        </w:trPr>
        <w:tc>
          <w:tcPr>
            <w:tcW w:w="3214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1304B22" w14:textId="77777777" w:rsidR="00A27EE8" w:rsidRPr="00493C25" w:rsidRDefault="00A27EE8" w:rsidP="00B76ADC">
            <w:pPr>
              <w:pStyle w:val="TableParagraph"/>
              <w:spacing w:before="8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Rispetto degli impegni</w:t>
            </w:r>
          </w:p>
        </w:tc>
        <w:tc>
          <w:tcPr>
            <w:tcW w:w="7490" w:type="dxa"/>
            <w:gridSpan w:val="3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4BF322B" w14:textId="77777777" w:rsidR="00A27EE8" w:rsidRPr="00493C25" w:rsidRDefault="00A27EE8" w:rsidP="00A27EE8">
            <w:pPr>
              <w:tabs>
                <w:tab w:val="left" w:pos="290"/>
              </w:tabs>
              <w:spacing w:before="160" w:line="244" w:lineRule="exact"/>
              <w:ind w:left="360"/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si      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no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in parte </w:t>
            </w:r>
          </w:p>
          <w:p w14:paraId="05F454CC" w14:textId="77777777" w:rsidR="00A27EE8" w:rsidRPr="00493C25" w:rsidRDefault="00A27EE8" w:rsidP="001D1685">
            <w:pPr>
              <w:tabs>
                <w:tab w:val="left" w:pos="290"/>
              </w:tabs>
              <w:spacing w:before="160" w:line="244" w:lineRule="exact"/>
              <w:ind w:left="360"/>
              <w:rPr>
                <w:sz w:val="20"/>
                <w:szCs w:val="20"/>
              </w:rPr>
            </w:pPr>
          </w:p>
        </w:tc>
      </w:tr>
      <w:tr w:rsidR="00493C25" w:rsidRPr="00493C25" w14:paraId="64F96809" w14:textId="77777777" w:rsidTr="000B32F5">
        <w:trPr>
          <w:gridAfter w:val="2"/>
          <w:wAfter w:w="8760" w:type="dxa"/>
          <w:trHeight w:hRule="exact" w:val="544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E9A8C32" w14:textId="77777777" w:rsidR="00493C25" w:rsidRPr="00493C25" w:rsidRDefault="00493C25" w:rsidP="00B76ADC">
            <w:pPr>
              <w:pStyle w:val="TableParagraph"/>
              <w:spacing w:before="44" w:line="242" w:lineRule="auto"/>
              <w:ind w:right="349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Consapevolezza delle proprie difficoltà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A011E80" w14:textId="77777777" w:rsidR="00493C25" w:rsidRPr="007D6938" w:rsidRDefault="00182254" w:rsidP="00182254">
            <w:pPr>
              <w:tabs>
                <w:tab w:val="left" w:pos="290"/>
              </w:tabs>
              <w:spacing w:before="160" w:line="244" w:lineRule="exact"/>
              <w:rPr>
                <w:sz w:val="20"/>
                <w:szCs w:val="20"/>
              </w:rPr>
            </w:pPr>
            <w:r>
              <w:t xml:space="preserve">       </w:t>
            </w:r>
            <w:r w:rsidR="007D6938">
              <w:t xml:space="preserve"> </w:t>
            </w:r>
            <w:r w:rsidR="00493C25" w:rsidRPr="00182254">
              <w:rPr>
                <w:sz w:val="20"/>
                <w:szCs w:val="20"/>
              </w:rPr>
              <w:sym w:font="Wingdings" w:char="F0A8"/>
            </w:r>
            <w:r w:rsidR="00493C25" w:rsidRPr="007D6938">
              <w:rPr>
                <w:sz w:val="20"/>
                <w:szCs w:val="20"/>
              </w:rPr>
              <w:t xml:space="preserve"> si            </w:t>
            </w:r>
            <w:r w:rsidR="00493C25" w:rsidRPr="00182254">
              <w:rPr>
                <w:sz w:val="20"/>
                <w:szCs w:val="20"/>
              </w:rPr>
              <w:sym w:font="Wingdings" w:char="F0A8"/>
            </w:r>
            <w:r w:rsidR="00493C25" w:rsidRPr="007D6938">
              <w:rPr>
                <w:sz w:val="20"/>
                <w:szCs w:val="20"/>
              </w:rPr>
              <w:t xml:space="preserve"> no      </w:t>
            </w:r>
            <w:r w:rsidR="00493C25" w:rsidRPr="00182254">
              <w:rPr>
                <w:sz w:val="20"/>
                <w:szCs w:val="20"/>
              </w:rPr>
              <w:sym w:font="Wingdings" w:char="F0A8"/>
            </w:r>
            <w:r w:rsidR="00493C25" w:rsidRPr="007D6938">
              <w:rPr>
                <w:sz w:val="20"/>
                <w:szCs w:val="20"/>
              </w:rPr>
              <w:t xml:space="preserve"> in parte </w:t>
            </w:r>
            <w:r w:rsidR="007D6938" w:rsidRPr="007D6938">
              <w:rPr>
                <w:sz w:val="20"/>
                <w:szCs w:val="20"/>
              </w:rPr>
              <w:t xml:space="preserve"> </w:t>
            </w:r>
          </w:p>
          <w:p w14:paraId="07FBE128" w14:textId="77777777" w:rsidR="00493C25" w:rsidRPr="00493C25" w:rsidRDefault="00493C25" w:rsidP="00152A12">
            <w:pPr>
              <w:pStyle w:val="TableParagraph"/>
              <w:spacing w:before="4"/>
              <w:ind w:left="150"/>
              <w:rPr>
                <w:sz w:val="20"/>
                <w:szCs w:val="20"/>
              </w:rPr>
            </w:pPr>
          </w:p>
        </w:tc>
      </w:tr>
      <w:tr w:rsidR="00493C25" w:rsidRPr="00493C25" w14:paraId="14738004" w14:textId="77777777" w:rsidTr="00FE5A86">
        <w:trPr>
          <w:gridAfter w:val="2"/>
          <w:wAfter w:w="8760" w:type="dxa"/>
          <w:trHeight w:hRule="exact" w:val="544"/>
        </w:trPr>
        <w:tc>
          <w:tcPr>
            <w:tcW w:w="3214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4F191D6D" w14:textId="77777777" w:rsidR="00493C25" w:rsidRPr="00493C25" w:rsidRDefault="00493C25" w:rsidP="00B76ADC">
            <w:pPr>
              <w:pStyle w:val="TableParagraph"/>
              <w:spacing w:before="107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Motivazione al lavoro scolastico</w:t>
            </w:r>
          </w:p>
        </w:tc>
        <w:tc>
          <w:tcPr>
            <w:tcW w:w="7490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118AB79E" w14:textId="77777777" w:rsidR="00493C25" w:rsidRPr="00493C25" w:rsidRDefault="00493C25" w:rsidP="00152A12">
            <w:pPr>
              <w:tabs>
                <w:tab w:val="left" w:pos="290"/>
              </w:tabs>
              <w:spacing w:before="160" w:line="244" w:lineRule="exact"/>
              <w:ind w:left="360"/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si      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no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in parte </w:t>
            </w:r>
          </w:p>
          <w:p w14:paraId="11B2D3C9" w14:textId="77777777" w:rsidR="00493C25" w:rsidRPr="00493C25" w:rsidRDefault="00493C25" w:rsidP="00152A12">
            <w:pPr>
              <w:tabs>
                <w:tab w:val="left" w:pos="290"/>
              </w:tabs>
              <w:spacing w:before="160" w:line="244" w:lineRule="exact"/>
              <w:ind w:left="360"/>
              <w:rPr>
                <w:sz w:val="20"/>
                <w:szCs w:val="20"/>
              </w:rPr>
            </w:pPr>
          </w:p>
        </w:tc>
      </w:tr>
      <w:tr w:rsidR="00B76ADC" w:rsidRPr="00493C25" w14:paraId="6085C97B" w14:textId="77777777" w:rsidTr="00FE5A86">
        <w:trPr>
          <w:gridAfter w:val="2"/>
          <w:wAfter w:w="8760" w:type="dxa"/>
          <w:trHeight w:val="488"/>
        </w:trPr>
        <w:tc>
          <w:tcPr>
            <w:tcW w:w="3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E38F" w14:textId="77777777" w:rsidR="00FE5A86" w:rsidRPr="00152A12" w:rsidRDefault="00B76ADC" w:rsidP="00FE5A86">
            <w:pPr>
              <w:pStyle w:val="TableParagraph"/>
              <w:spacing w:before="44" w:line="242" w:lineRule="auto"/>
              <w:ind w:right="349"/>
              <w:rPr>
                <w:spacing w:val="-1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szCs w:val="20"/>
                <w:lang w:val="it-IT"/>
              </w:rPr>
              <w:t xml:space="preserve">Impegno nel lavoro, esecuzione </w:t>
            </w:r>
            <w:r w:rsidR="00FE5A86" w:rsidRPr="00152A12">
              <w:rPr>
                <w:spacing w:val="-1"/>
                <w:sz w:val="20"/>
                <w:szCs w:val="20"/>
                <w:lang w:val="it-IT"/>
              </w:rPr>
              <w:t>C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>ompiti e studi</w:t>
            </w:r>
            <w:r w:rsidR="00FE5A86" w:rsidRPr="00152A12">
              <w:rPr>
                <w:spacing w:val="-1"/>
                <w:sz w:val="20"/>
                <w:szCs w:val="20"/>
                <w:lang w:val="it-IT"/>
              </w:rPr>
              <w:t>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B114" w14:textId="77777777" w:rsidR="00B76ADC" w:rsidRPr="00493C25" w:rsidRDefault="00B76ADC" w:rsidP="00FE5A86">
            <w:pPr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 xml:space="preserve">A casa                 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14B9" w14:textId="77777777" w:rsidR="00B76ADC" w:rsidRPr="00493C25" w:rsidRDefault="00B76ADC" w:rsidP="00FE5A86">
            <w:pPr>
              <w:pStyle w:val="TableParagraph"/>
              <w:spacing w:before="4"/>
              <w:ind w:left="150"/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costante    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>saltuario</w:t>
            </w:r>
          </w:p>
        </w:tc>
      </w:tr>
      <w:tr w:rsidR="00B76ADC" w:rsidRPr="00493C25" w14:paraId="1EE66DB5" w14:textId="77777777" w:rsidTr="00FE5A86">
        <w:trPr>
          <w:gridAfter w:val="2"/>
          <w:wAfter w:w="8760" w:type="dxa"/>
          <w:trHeight w:val="488"/>
        </w:trPr>
        <w:tc>
          <w:tcPr>
            <w:tcW w:w="3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7071" w14:textId="77777777" w:rsidR="00B76ADC" w:rsidRPr="00493C25" w:rsidRDefault="00B76ADC" w:rsidP="00FE5A86">
            <w:pPr>
              <w:pStyle w:val="TableParagraph"/>
              <w:spacing w:before="44" w:line="242" w:lineRule="auto"/>
              <w:ind w:left="104" w:right="349"/>
              <w:rPr>
                <w:spacing w:val="-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6316" w14:textId="77777777" w:rsidR="00B76ADC" w:rsidRPr="00493C25" w:rsidRDefault="00B76ADC" w:rsidP="00FE5A86">
            <w:pPr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 xml:space="preserve">A scuola             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1A22" w14:textId="77777777" w:rsidR="00B76ADC" w:rsidRPr="00493C25" w:rsidRDefault="00B76ADC" w:rsidP="00FE5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costante    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>saltuario</w:t>
            </w:r>
          </w:p>
        </w:tc>
      </w:tr>
      <w:tr w:rsidR="00493C25" w:rsidRPr="00493C25" w14:paraId="1B2EEC77" w14:textId="77777777" w:rsidTr="00FE5A86">
        <w:trPr>
          <w:gridAfter w:val="2"/>
          <w:wAfter w:w="8760" w:type="dxa"/>
          <w:trHeight w:hRule="exact" w:val="454"/>
        </w:trPr>
        <w:tc>
          <w:tcPr>
            <w:tcW w:w="10704" w:type="dxa"/>
            <w:gridSpan w:val="5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90B8D0D" w14:textId="77777777" w:rsidR="00493C25" w:rsidRPr="00493C25" w:rsidRDefault="00493C25" w:rsidP="000B32F5">
            <w:pPr>
              <w:tabs>
                <w:tab w:val="left" w:pos="377"/>
              </w:tabs>
              <w:ind w:left="108"/>
              <w:rPr>
                <w:spacing w:val="-1"/>
                <w:sz w:val="20"/>
                <w:szCs w:val="20"/>
              </w:rPr>
            </w:pPr>
            <w:r w:rsidRPr="00493C25">
              <w:rPr>
                <w:spacing w:val="-1"/>
                <w:sz w:val="20"/>
                <w:szCs w:val="20"/>
              </w:rPr>
              <w:t>Altro:</w:t>
            </w:r>
          </w:p>
        </w:tc>
      </w:tr>
      <w:tr w:rsidR="00493C25" w:rsidRPr="00493C25" w14:paraId="0D26A991" w14:textId="77777777" w:rsidTr="00476D0F">
        <w:trPr>
          <w:gridAfter w:val="2"/>
          <w:wAfter w:w="8760" w:type="dxa"/>
          <w:trHeight w:hRule="exact" w:val="573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232424E" w14:textId="77777777" w:rsidR="00493C25" w:rsidRPr="00493C25" w:rsidRDefault="00493C25" w:rsidP="00FE5A86">
            <w:pPr>
              <w:pStyle w:val="Titolo2"/>
              <w:rPr>
                <w:rFonts w:asciiTheme="minorHAnsi" w:hAnsiTheme="minorHAnsi"/>
                <w:sz w:val="20"/>
                <w:szCs w:val="20"/>
              </w:rPr>
            </w:pPr>
            <w:r w:rsidRPr="00493C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9" w:name="_Toc431156062"/>
            <w:r w:rsidRPr="00493C25">
              <w:rPr>
                <w:rFonts w:asciiTheme="minorHAnsi" w:hAnsiTheme="minorHAnsi"/>
                <w:sz w:val="20"/>
                <w:szCs w:val="20"/>
              </w:rPr>
              <w:t>2.</w:t>
            </w:r>
            <w:r w:rsidR="00FE5A86">
              <w:rPr>
                <w:rFonts w:asciiTheme="minorHAnsi" w:hAnsiTheme="minorHAnsi"/>
                <w:sz w:val="20"/>
                <w:szCs w:val="20"/>
              </w:rPr>
              <w:t>5</w:t>
            </w:r>
            <w:r w:rsidRPr="00493C25">
              <w:rPr>
                <w:rFonts w:asciiTheme="minorHAnsi" w:hAnsiTheme="minorHAnsi"/>
                <w:sz w:val="20"/>
                <w:szCs w:val="20"/>
              </w:rPr>
              <w:t xml:space="preserve"> Metodo di lavoro</w:t>
            </w:r>
            <w:bookmarkEnd w:id="9"/>
            <w:r w:rsidRPr="00493C2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B76ADC" w:rsidRPr="00493C25" w14:paraId="06952172" w14:textId="77777777" w:rsidTr="00B76ADC">
        <w:trPr>
          <w:gridAfter w:val="2"/>
          <w:wAfter w:w="8760" w:type="dxa"/>
          <w:trHeight w:hRule="exact" w:val="439"/>
        </w:trPr>
        <w:tc>
          <w:tcPr>
            <w:tcW w:w="4348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F43E3A3" w14:textId="77777777" w:rsidR="00B76ADC" w:rsidRPr="00152A12" w:rsidRDefault="00B76ADC" w:rsidP="00B76ADC">
            <w:pPr>
              <w:rPr>
                <w:sz w:val="20"/>
                <w:szCs w:val="20"/>
                <w:lang w:val="it-IT"/>
              </w:rPr>
            </w:pPr>
            <w:r w:rsidRPr="00152A12">
              <w:rPr>
                <w:sz w:val="20"/>
                <w:szCs w:val="20"/>
                <w:lang w:val="it-IT"/>
              </w:rPr>
              <w:t xml:space="preserve">  Sa organizzare il proprio lavoro</w:t>
            </w:r>
          </w:p>
        </w:tc>
        <w:tc>
          <w:tcPr>
            <w:tcW w:w="635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A80B464" w14:textId="77777777" w:rsidR="00B76ADC" w:rsidRPr="00493C25" w:rsidRDefault="00B76ADC" w:rsidP="00054D7B">
            <w:pPr>
              <w:rPr>
                <w:sz w:val="20"/>
                <w:szCs w:val="20"/>
              </w:rPr>
            </w:pPr>
            <w:r w:rsidRPr="00152A12">
              <w:rPr>
                <w:sz w:val="20"/>
                <w:szCs w:val="20"/>
                <w:lang w:val="it-IT"/>
              </w:rPr>
              <w:t xml:space="preserve">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si  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no       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in parte</w:t>
            </w:r>
          </w:p>
        </w:tc>
      </w:tr>
      <w:tr w:rsidR="00B76ADC" w:rsidRPr="00493C25" w14:paraId="419A9387" w14:textId="77777777" w:rsidTr="00B76ADC">
        <w:trPr>
          <w:gridAfter w:val="2"/>
          <w:wAfter w:w="8760" w:type="dxa"/>
          <w:trHeight w:hRule="exact" w:val="439"/>
        </w:trPr>
        <w:tc>
          <w:tcPr>
            <w:tcW w:w="4348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230BFF9" w14:textId="77777777" w:rsidR="00B76ADC" w:rsidRPr="00152A12" w:rsidRDefault="00B76ADC" w:rsidP="00B76ADC">
            <w:pPr>
              <w:rPr>
                <w:sz w:val="20"/>
                <w:szCs w:val="20"/>
                <w:lang w:val="it-IT"/>
              </w:rPr>
            </w:pPr>
            <w:r w:rsidRPr="00152A12">
              <w:rPr>
                <w:sz w:val="20"/>
                <w:szCs w:val="20"/>
                <w:lang w:val="it-IT"/>
              </w:rPr>
              <w:lastRenderedPageBreak/>
              <w:t xml:space="preserve">  Se aiutato,  sa organizzare il proprio lavoro              </w:t>
            </w:r>
          </w:p>
        </w:tc>
        <w:tc>
          <w:tcPr>
            <w:tcW w:w="635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34177B8" w14:textId="77777777" w:rsidR="00B76ADC" w:rsidRPr="00493C25" w:rsidRDefault="00B76ADC" w:rsidP="00476D0F">
            <w:pPr>
              <w:rPr>
                <w:sz w:val="20"/>
                <w:szCs w:val="20"/>
              </w:rPr>
            </w:pPr>
            <w:r w:rsidRPr="00152A12">
              <w:rPr>
                <w:sz w:val="20"/>
                <w:szCs w:val="20"/>
                <w:lang w:val="it-IT"/>
              </w:rPr>
              <w:t xml:space="preserve">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si  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no             </w:t>
            </w:r>
            <w:r w:rsidRPr="00493C25">
              <w:rPr>
                <w:sz w:val="20"/>
                <w:szCs w:val="20"/>
              </w:rPr>
              <w:sym w:font="Wingdings" w:char="F0A8"/>
            </w:r>
            <w:r w:rsidRPr="00493C25">
              <w:rPr>
                <w:sz w:val="20"/>
                <w:szCs w:val="20"/>
              </w:rPr>
              <w:t xml:space="preserve"> in parte</w:t>
            </w:r>
          </w:p>
        </w:tc>
      </w:tr>
      <w:tr w:rsidR="00B76ADC" w:rsidRPr="00493C25" w14:paraId="633FF379" w14:textId="77777777" w:rsidTr="00B76ADC">
        <w:trPr>
          <w:gridAfter w:val="2"/>
          <w:wAfter w:w="8760" w:type="dxa"/>
          <w:trHeight w:hRule="exact" w:val="439"/>
        </w:trPr>
        <w:tc>
          <w:tcPr>
            <w:tcW w:w="4348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21A7908" w14:textId="77777777" w:rsidR="00B76ADC" w:rsidRPr="00493C25" w:rsidRDefault="00B76ADC" w:rsidP="00B76ADC">
            <w:pPr>
              <w:pStyle w:val="TableParagraph"/>
              <w:spacing w:before="105"/>
              <w:ind w:left="102"/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 xml:space="preserve">Sottolinea, identifica parole chiave …                         </w:t>
            </w:r>
          </w:p>
        </w:tc>
        <w:tc>
          <w:tcPr>
            <w:tcW w:w="635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CA223B0" w14:textId="77777777" w:rsidR="00B76ADC" w:rsidRDefault="00B76ADC">
            <w:r>
              <w:rPr>
                <w:sz w:val="20"/>
                <w:szCs w:val="20"/>
              </w:rPr>
              <w:t xml:space="preserve">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si     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no          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 in parte</w:t>
            </w:r>
          </w:p>
        </w:tc>
      </w:tr>
      <w:tr w:rsidR="00B76ADC" w:rsidRPr="00493C25" w14:paraId="7948AEC9" w14:textId="77777777" w:rsidTr="00B76ADC">
        <w:trPr>
          <w:gridAfter w:val="2"/>
          <w:wAfter w:w="8760" w:type="dxa"/>
          <w:trHeight w:hRule="exact" w:val="439"/>
        </w:trPr>
        <w:tc>
          <w:tcPr>
            <w:tcW w:w="4348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76C4F50" w14:textId="77777777" w:rsidR="00B76ADC" w:rsidRPr="00493C25" w:rsidRDefault="00B76ADC" w:rsidP="00B76ADC">
            <w:pPr>
              <w:pStyle w:val="TableParagraph"/>
              <w:spacing w:before="105"/>
              <w:ind w:left="102"/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 xml:space="preserve">Costruisce schemi, mappe, diagrammi                       </w:t>
            </w:r>
          </w:p>
        </w:tc>
        <w:tc>
          <w:tcPr>
            <w:tcW w:w="635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12B6830" w14:textId="77777777" w:rsidR="00B76ADC" w:rsidRDefault="00B76ADC">
            <w:r>
              <w:rPr>
                <w:sz w:val="20"/>
                <w:szCs w:val="20"/>
              </w:rPr>
              <w:t xml:space="preserve">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si     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no          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 in parte</w:t>
            </w:r>
          </w:p>
        </w:tc>
      </w:tr>
      <w:tr w:rsidR="00B76ADC" w:rsidRPr="00493C25" w14:paraId="4CBECD45" w14:textId="77777777" w:rsidTr="00B76ADC">
        <w:trPr>
          <w:gridAfter w:val="2"/>
          <w:wAfter w:w="8760" w:type="dxa"/>
          <w:trHeight w:hRule="exact" w:val="439"/>
        </w:trPr>
        <w:tc>
          <w:tcPr>
            <w:tcW w:w="4348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663B72" w14:textId="77777777" w:rsidR="00B76ADC" w:rsidRPr="00152A12" w:rsidRDefault="00B76ADC" w:rsidP="00B76ADC">
            <w:pPr>
              <w:pStyle w:val="TableParagraph"/>
              <w:ind w:left="102" w:right="650"/>
              <w:rPr>
                <w:sz w:val="20"/>
                <w:szCs w:val="20"/>
                <w:lang w:val="it-IT"/>
              </w:rPr>
            </w:pPr>
            <w:r w:rsidRPr="00152A12">
              <w:rPr>
                <w:sz w:val="20"/>
                <w:szCs w:val="20"/>
                <w:lang w:val="it-IT"/>
              </w:rPr>
              <w:t xml:space="preserve">Utilizza strumenti informatici </w:t>
            </w:r>
            <w:r w:rsidRPr="00152A12">
              <w:rPr>
                <w:sz w:val="16"/>
                <w:szCs w:val="20"/>
                <w:lang w:val="it-IT"/>
              </w:rPr>
              <w:t xml:space="preserve">(computer, correttore ortografico, software …)     </w:t>
            </w:r>
          </w:p>
        </w:tc>
        <w:tc>
          <w:tcPr>
            <w:tcW w:w="635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103757C" w14:textId="77777777" w:rsidR="00B76ADC" w:rsidRDefault="00B76ADC">
            <w:r w:rsidRPr="00152A12">
              <w:rPr>
                <w:sz w:val="20"/>
                <w:szCs w:val="20"/>
                <w:lang w:val="it-IT"/>
              </w:rPr>
              <w:t xml:space="preserve">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si     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no          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 in parte</w:t>
            </w:r>
          </w:p>
        </w:tc>
      </w:tr>
      <w:tr w:rsidR="00B76ADC" w:rsidRPr="00493C25" w14:paraId="69B1855A" w14:textId="77777777" w:rsidTr="00B76ADC">
        <w:trPr>
          <w:gridAfter w:val="2"/>
          <w:wAfter w:w="8760" w:type="dxa"/>
          <w:trHeight w:hRule="exact" w:val="439"/>
        </w:trPr>
        <w:tc>
          <w:tcPr>
            <w:tcW w:w="4348" w:type="dxa"/>
            <w:gridSpan w:val="3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ED5A4E2" w14:textId="77777777" w:rsidR="00B76ADC" w:rsidRPr="00152A12" w:rsidRDefault="00B76ADC" w:rsidP="00B76ADC">
            <w:pPr>
              <w:pStyle w:val="TableParagraph"/>
              <w:ind w:right="650"/>
              <w:rPr>
                <w:sz w:val="20"/>
                <w:szCs w:val="20"/>
                <w:lang w:val="it-IT"/>
              </w:rPr>
            </w:pPr>
            <w:r w:rsidRPr="00152A12">
              <w:rPr>
                <w:sz w:val="20"/>
                <w:szCs w:val="20"/>
                <w:lang w:val="it-IT"/>
              </w:rPr>
              <w:t xml:space="preserve">  Usa strategie di memorizzazione </w:t>
            </w:r>
            <w:r w:rsidRPr="00152A12">
              <w:rPr>
                <w:sz w:val="16"/>
                <w:szCs w:val="20"/>
                <w:lang w:val="it-IT"/>
              </w:rPr>
              <w:t xml:space="preserve">(immagini,  colori, riquadrature …)       </w:t>
            </w:r>
          </w:p>
        </w:tc>
        <w:tc>
          <w:tcPr>
            <w:tcW w:w="6356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523639D" w14:textId="77777777" w:rsidR="00B76ADC" w:rsidRDefault="00B76ADC">
            <w:r w:rsidRPr="00152A12">
              <w:rPr>
                <w:sz w:val="20"/>
                <w:szCs w:val="20"/>
                <w:lang w:val="it-IT"/>
              </w:rPr>
              <w:t xml:space="preserve">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si     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no          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 in parte</w:t>
            </w:r>
          </w:p>
        </w:tc>
      </w:tr>
      <w:tr w:rsidR="00493C25" w:rsidRPr="00493C25" w14:paraId="290DBF20" w14:textId="77777777" w:rsidTr="00152A12">
        <w:trPr>
          <w:gridAfter w:val="2"/>
          <w:wAfter w:w="8760" w:type="dxa"/>
          <w:trHeight w:hRule="exact" w:val="439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A55CFB2" w14:textId="77777777" w:rsidR="00493C25" w:rsidRPr="00493C25" w:rsidRDefault="00493C25" w:rsidP="00A27EE8">
            <w:pPr>
              <w:pStyle w:val="TableParagraph"/>
              <w:spacing w:before="105"/>
              <w:ind w:left="102"/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 xml:space="preserve">Altro: </w:t>
            </w:r>
          </w:p>
        </w:tc>
      </w:tr>
      <w:tr w:rsidR="00493C25" w:rsidRPr="00493C25" w14:paraId="6E6F75F5" w14:textId="77777777" w:rsidTr="00476D0F">
        <w:trPr>
          <w:gridAfter w:val="2"/>
          <w:wAfter w:w="8760" w:type="dxa"/>
          <w:trHeight w:hRule="exact" w:val="678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F69F1D7" w14:textId="77777777" w:rsidR="00493C25" w:rsidRPr="00493C25" w:rsidRDefault="00493C25" w:rsidP="005272E0">
            <w:pPr>
              <w:pStyle w:val="Titolo2"/>
              <w:rPr>
                <w:rFonts w:asciiTheme="minorHAnsi" w:hAnsiTheme="minorHAnsi"/>
                <w:sz w:val="20"/>
                <w:szCs w:val="20"/>
              </w:rPr>
            </w:pPr>
            <w:bookmarkStart w:id="10" w:name="_Toc431156063"/>
            <w:r w:rsidRPr="00493C25">
              <w:rPr>
                <w:rFonts w:asciiTheme="minorHAnsi" w:hAnsiTheme="minorHAnsi"/>
                <w:sz w:val="20"/>
                <w:szCs w:val="20"/>
              </w:rPr>
              <w:t>2.</w:t>
            </w:r>
            <w:r w:rsidR="005272E0">
              <w:rPr>
                <w:rFonts w:asciiTheme="minorHAnsi" w:hAnsiTheme="minorHAnsi"/>
                <w:sz w:val="20"/>
                <w:szCs w:val="20"/>
              </w:rPr>
              <w:t xml:space="preserve">6 </w:t>
            </w:r>
            <w:r w:rsidRPr="00493C25">
              <w:rPr>
                <w:rFonts w:asciiTheme="minorHAnsi" w:hAnsiTheme="minorHAnsi"/>
                <w:sz w:val="20"/>
                <w:szCs w:val="20"/>
              </w:rPr>
              <w:t xml:space="preserve"> Punti di forza dell’alunno</w:t>
            </w:r>
            <w:bookmarkEnd w:id="10"/>
          </w:p>
        </w:tc>
      </w:tr>
      <w:tr w:rsidR="00493C25" w:rsidRPr="00493C25" w14:paraId="23EAC0C4" w14:textId="77777777" w:rsidTr="00476D0F">
        <w:trPr>
          <w:gridAfter w:val="2"/>
          <w:wAfter w:w="8760" w:type="dxa"/>
          <w:trHeight w:hRule="exact" w:val="437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50D2254" w14:textId="77777777" w:rsidR="00493C25" w:rsidRPr="00493C25" w:rsidRDefault="00493C25" w:rsidP="00476D0F">
            <w:pPr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 xml:space="preserve">Discipline preferite: </w:t>
            </w:r>
          </w:p>
        </w:tc>
      </w:tr>
      <w:tr w:rsidR="00493C25" w:rsidRPr="00493C25" w14:paraId="7E42AB51" w14:textId="77777777" w:rsidTr="00476D0F">
        <w:trPr>
          <w:gridAfter w:val="2"/>
          <w:wAfter w:w="8760" w:type="dxa"/>
          <w:trHeight w:hRule="exact" w:val="437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FF1E748" w14:textId="77777777" w:rsidR="00493C25" w:rsidRPr="00493C25" w:rsidRDefault="00493C25" w:rsidP="00476D0F">
            <w:pPr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 xml:space="preserve">Attività </w:t>
            </w:r>
            <w:r w:rsidRPr="00493C25">
              <w:rPr>
                <w:sz w:val="20"/>
                <w:szCs w:val="20"/>
                <w:lang w:val="it-IT"/>
              </w:rPr>
              <w:t>preferite:</w:t>
            </w:r>
            <w:r w:rsidRPr="00493C25">
              <w:rPr>
                <w:sz w:val="20"/>
                <w:szCs w:val="20"/>
              </w:rPr>
              <w:t xml:space="preserve"> </w:t>
            </w:r>
          </w:p>
        </w:tc>
      </w:tr>
      <w:tr w:rsidR="00493C25" w:rsidRPr="00493C25" w14:paraId="6A55F4FC" w14:textId="77777777" w:rsidTr="00493C25">
        <w:trPr>
          <w:gridAfter w:val="2"/>
          <w:wAfter w:w="8760" w:type="dxa"/>
          <w:trHeight w:hRule="exact" w:val="603"/>
        </w:trPr>
        <w:tc>
          <w:tcPr>
            <w:tcW w:w="30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EB32D7F" w14:textId="77777777" w:rsidR="00493C25" w:rsidRPr="00152A12" w:rsidRDefault="00493C25" w:rsidP="00493C25">
            <w:pPr>
              <w:rPr>
                <w:sz w:val="20"/>
                <w:szCs w:val="20"/>
                <w:lang w:val="it-IT"/>
              </w:rPr>
            </w:pPr>
            <w:r w:rsidRPr="00152A12">
              <w:rPr>
                <w:sz w:val="20"/>
                <w:szCs w:val="20"/>
                <w:lang w:val="it-IT"/>
              </w:rPr>
              <w:t xml:space="preserve">Consapevolezza dei propri punti di forza  </w:t>
            </w:r>
            <w:r w:rsidRPr="00152A12">
              <w:rPr>
                <w:spacing w:val="-1"/>
                <w:sz w:val="20"/>
                <w:szCs w:val="20"/>
                <w:lang w:val="it-IT"/>
              </w:rPr>
              <w:t xml:space="preserve">      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AE550B5" w14:textId="77777777" w:rsidR="00493C25" w:rsidRPr="00493C25" w:rsidRDefault="00FE5A86" w:rsidP="00493C25">
            <w:pPr>
              <w:ind w:left="708"/>
              <w:rPr>
                <w:sz w:val="20"/>
                <w:szCs w:val="20"/>
              </w:rPr>
            </w:pP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si     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no             </w:t>
            </w:r>
            <w:r w:rsidRPr="00B74BAE">
              <w:rPr>
                <w:sz w:val="20"/>
                <w:szCs w:val="20"/>
              </w:rPr>
              <w:sym w:font="Wingdings" w:char="F0A8"/>
            </w:r>
            <w:r w:rsidRPr="00B74BAE">
              <w:rPr>
                <w:sz w:val="20"/>
                <w:szCs w:val="20"/>
              </w:rPr>
              <w:t xml:space="preserve"> in parte</w:t>
            </w:r>
          </w:p>
        </w:tc>
      </w:tr>
      <w:tr w:rsidR="00493C25" w:rsidRPr="00152A12" w14:paraId="033B8D4A" w14:textId="77777777" w:rsidTr="00CB0849">
        <w:trPr>
          <w:gridAfter w:val="2"/>
          <w:wAfter w:w="8760" w:type="dxa"/>
          <w:trHeight w:hRule="exact" w:val="685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EA46174" w14:textId="77777777" w:rsidR="00493C25" w:rsidRPr="00152A12" w:rsidRDefault="00493C25" w:rsidP="005272E0">
            <w:pPr>
              <w:pStyle w:val="Titolo2"/>
              <w:rPr>
                <w:rFonts w:asciiTheme="minorHAnsi" w:hAnsiTheme="minorHAnsi"/>
                <w:sz w:val="20"/>
                <w:szCs w:val="20"/>
                <w:lang w:val="it-IT"/>
              </w:rPr>
            </w:pPr>
            <w:bookmarkStart w:id="11" w:name="_Toc431156064"/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t>2.</w:t>
            </w:r>
            <w:r w:rsidR="005272E0" w:rsidRPr="00152A12">
              <w:rPr>
                <w:rFonts w:asciiTheme="minorHAnsi" w:hAnsiTheme="minorHAnsi"/>
                <w:sz w:val="20"/>
                <w:szCs w:val="20"/>
                <w:lang w:val="it-IT"/>
              </w:rPr>
              <w:t>7</w:t>
            </w:r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Punti di forza  nel gruppo classe</w:t>
            </w:r>
            <w:bookmarkEnd w:id="11"/>
          </w:p>
        </w:tc>
      </w:tr>
      <w:tr w:rsidR="00493C25" w:rsidRPr="00493C25" w14:paraId="7D9CE6AD" w14:textId="77777777" w:rsidTr="00CB0849">
        <w:trPr>
          <w:gridAfter w:val="2"/>
          <w:wAfter w:w="8760" w:type="dxa"/>
          <w:trHeight w:hRule="exact" w:val="990"/>
        </w:trPr>
        <w:tc>
          <w:tcPr>
            <w:tcW w:w="307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EA803F6" w14:textId="77777777" w:rsidR="00493C25" w:rsidRPr="00152A12" w:rsidRDefault="00493C25" w:rsidP="00476D0F">
            <w:pPr>
              <w:rPr>
                <w:sz w:val="20"/>
                <w:szCs w:val="20"/>
                <w:lang w:val="it-IT"/>
              </w:rPr>
            </w:pPr>
            <w:r w:rsidRPr="00152A12">
              <w:rPr>
                <w:sz w:val="20"/>
                <w:szCs w:val="20"/>
                <w:lang w:val="it-IT"/>
              </w:rPr>
              <w:t>Presenza di un compagno o un gruppo di compagni di riferimento</w:t>
            </w:r>
          </w:p>
        </w:tc>
        <w:tc>
          <w:tcPr>
            <w:tcW w:w="7632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EACB110" w14:textId="77777777" w:rsidR="00493C25" w:rsidRPr="00493C25" w:rsidRDefault="00493C25" w:rsidP="0000309F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>Per le attività disciplinari</w:t>
            </w:r>
          </w:p>
          <w:p w14:paraId="3211823D" w14:textId="77777777" w:rsidR="00493C25" w:rsidRPr="00493C25" w:rsidRDefault="00493C25" w:rsidP="0000309F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>Per il gioco</w:t>
            </w:r>
          </w:p>
          <w:p w14:paraId="64BE2650" w14:textId="77777777" w:rsidR="00493C25" w:rsidRPr="00493C25" w:rsidRDefault="00493C25" w:rsidP="0000309F">
            <w:pPr>
              <w:pStyle w:val="Paragrafoelenco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>Per le attività extrascolastiche</w:t>
            </w:r>
          </w:p>
          <w:p w14:paraId="6DD0C831" w14:textId="77777777" w:rsidR="00493C25" w:rsidRPr="00493C25" w:rsidRDefault="00493C25" w:rsidP="00476D0F">
            <w:pPr>
              <w:rPr>
                <w:sz w:val="20"/>
                <w:szCs w:val="20"/>
              </w:rPr>
            </w:pPr>
          </w:p>
        </w:tc>
      </w:tr>
      <w:tr w:rsidR="00493C25" w:rsidRPr="00493C25" w14:paraId="225815E4" w14:textId="77777777" w:rsidTr="00476D0F">
        <w:trPr>
          <w:gridAfter w:val="2"/>
          <w:wAfter w:w="8760" w:type="dxa"/>
          <w:trHeight w:hRule="exact" w:val="543"/>
        </w:trPr>
        <w:tc>
          <w:tcPr>
            <w:tcW w:w="10704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74A63D3" w14:textId="77777777" w:rsidR="00493C25" w:rsidRDefault="00493C25" w:rsidP="00054D7B">
            <w:pPr>
              <w:rPr>
                <w:sz w:val="20"/>
                <w:szCs w:val="20"/>
              </w:rPr>
            </w:pPr>
            <w:r w:rsidRPr="00493C25">
              <w:rPr>
                <w:sz w:val="20"/>
                <w:szCs w:val="20"/>
              </w:rPr>
              <w:t xml:space="preserve">Altro: </w:t>
            </w:r>
          </w:p>
          <w:p w14:paraId="4BE45B8F" w14:textId="77777777" w:rsidR="008E3546" w:rsidRDefault="008E3546" w:rsidP="00054D7B">
            <w:pPr>
              <w:rPr>
                <w:sz w:val="20"/>
                <w:szCs w:val="20"/>
              </w:rPr>
            </w:pPr>
          </w:p>
          <w:p w14:paraId="129968D9" w14:textId="77777777" w:rsidR="008E3546" w:rsidRPr="00493C25" w:rsidRDefault="008E3546" w:rsidP="00054D7B">
            <w:pPr>
              <w:rPr>
                <w:sz w:val="20"/>
                <w:szCs w:val="20"/>
              </w:rPr>
            </w:pPr>
          </w:p>
        </w:tc>
      </w:tr>
    </w:tbl>
    <w:p w14:paraId="284C8321" w14:textId="77777777" w:rsidR="008E3546" w:rsidRDefault="008E3546">
      <w:r>
        <w:rPr>
          <w:b/>
          <w:bCs/>
        </w:rPr>
        <w:br w:type="page"/>
      </w:r>
    </w:p>
    <w:tbl>
      <w:tblPr>
        <w:tblStyle w:val="TableNormal"/>
        <w:tblW w:w="10704" w:type="dxa"/>
        <w:tblInd w:w="-516" w:type="dxa"/>
        <w:tblLayout w:type="fixed"/>
        <w:tblLook w:val="01E0" w:firstRow="1" w:lastRow="1" w:firstColumn="1" w:lastColumn="1" w:noHBand="0" w:noVBand="0"/>
      </w:tblPr>
      <w:tblGrid>
        <w:gridCol w:w="10704"/>
      </w:tblGrid>
      <w:tr w:rsidR="00493C25" w:rsidRPr="00152A12" w14:paraId="6D1A2F8A" w14:textId="77777777" w:rsidTr="008E3546">
        <w:trPr>
          <w:trHeight w:hRule="exact" w:val="787"/>
        </w:trPr>
        <w:tc>
          <w:tcPr>
            <w:tcW w:w="107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1A4F3E6A" w14:textId="77777777" w:rsidR="00493C25" w:rsidRPr="00152A12" w:rsidRDefault="005272E0" w:rsidP="005272E0">
            <w:pPr>
              <w:pStyle w:val="Titolo1"/>
              <w:jc w:val="center"/>
              <w:rPr>
                <w:rFonts w:asciiTheme="minorHAnsi" w:hAnsiTheme="minorHAnsi"/>
                <w:sz w:val="20"/>
                <w:szCs w:val="20"/>
                <w:lang w:val="it-IT"/>
              </w:rPr>
            </w:pPr>
            <w:bookmarkStart w:id="12" w:name="_Toc431156065"/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lastRenderedPageBreak/>
              <w:t xml:space="preserve">3.    </w:t>
            </w:r>
            <w:r w:rsidR="007315D0" w:rsidRPr="00152A12">
              <w:rPr>
                <w:rFonts w:asciiTheme="minorHAnsi" w:hAnsiTheme="minorHAnsi"/>
                <w:sz w:val="20"/>
                <w:szCs w:val="20"/>
                <w:lang w:val="it-IT"/>
              </w:rPr>
              <w:t>INFORMAZIONI DA PARTE DELLA FAMIGLIA</w:t>
            </w:r>
            <w:bookmarkEnd w:id="12"/>
          </w:p>
        </w:tc>
      </w:tr>
      <w:tr w:rsidR="00493C25" w:rsidRPr="00152A12" w14:paraId="01A988A3" w14:textId="77777777" w:rsidTr="008E3546">
        <w:trPr>
          <w:trHeight w:hRule="exact" w:val="1280"/>
        </w:trPr>
        <w:tc>
          <w:tcPr>
            <w:tcW w:w="107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09EA278" w14:textId="77777777" w:rsidR="008E3546" w:rsidRPr="00152A12" w:rsidRDefault="008E3546" w:rsidP="008E3546">
            <w:pPr>
              <w:spacing w:before="2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152A12">
              <w:rPr>
                <w:rFonts w:ascii="Verdana" w:hAnsi="Verdana"/>
                <w:i/>
                <w:sz w:val="16"/>
                <w:lang w:val="it-IT"/>
              </w:rPr>
              <w:t xml:space="preserve"> Es.</w:t>
            </w:r>
            <w:r w:rsidR="00280272">
              <w:rPr>
                <w:rFonts w:ascii="Verdana" w:hAnsi="Verdana"/>
                <w:i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z w:val="16"/>
                <w:lang w:val="it-IT"/>
              </w:rPr>
              <w:t>Figure</w:t>
            </w:r>
            <w:r w:rsidRPr="00152A12">
              <w:rPr>
                <w:rFonts w:ascii="Verdana" w:hAnsi="Verdana"/>
                <w:i/>
                <w:spacing w:val="-2"/>
                <w:sz w:val="16"/>
                <w:lang w:val="it-IT"/>
              </w:rPr>
              <w:t xml:space="preserve"> che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 xml:space="preserve"> affiancano</w:t>
            </w:r>
            <w:r w:rsidRPr="00152A12">
              <w:rPr>
                <w:rFonts w:ascii="Verdana" w:hAnsi="Verdana"/>
                <w:i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>nei</w:t>
            </w:r>
            <w:r w:rsidRPr="00152A12">
              <w:rPr>
                <w:rFonts w:ascii="Verdana" w:hAnsi="Verdana"/>
                <w:i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2"/>
                <w:sz w:val="16"/>
                <w:lang w:val="it-IT"/>
              </w:rPr>
              <w:t>compiti</w:t>
            </w:r>
            <w:r w:rsidRPr="00152A12">
              <w:rPr>
                <w:rFonts w:ascii="Verdana" w:hAnsi="Verdana"/>
                <w:i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>(genitori,</w:t>
            </w:r>
            <w:r w:rsidRPr="00152A12">
              <w:rPr>
                <w:rFonts w:ascii="Verdana" w:hAnsi="Verdana"/>
                <w:i/>
                <w:spacing w:val="-2"/>
                <w:sz w:val="16"/>
                <w:lang w:val="it-IT"/>
              </w:rPr>
              <w:t>educatore,</w:t>
            </w:r>
            <w:r w:rsidRPr="00152A12">
              <w:rPr>
                <w:rFonts w:ascii="Verdana" w:hAnsi="Verdana"/>
                <w:i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2"/>
                <w:sz w:val="16"/>
                <w:lang w:val="it-IT"/>
              </w:rPr>
              <w:t>ecc.);</w:t>
            </w:r>
            <w:r w:rsidRPr="00152A12">
              <w:rPr>
                <w:rFonts w:ascii="Times New Roman" w:hAnsi="Times New Roman"/>
                <w:i/>
                <w:spacing w:val="49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>modalità</w:t>
            </w:r>
            <w:r w:rsidRPr="00152A12">
              <w:rPr>
                <w:rFonts w:ascii="Verdana" w:hAnsi="Verdana"/>
                <w:i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z w:val="16"/>
                <w:lang w:val="it-IT"/>
              </w:rPr>
              <w:t xml:space="preserve">di </w:t>
            </w:r>
            <w:r w:rsidRPr="00152A12">
              <w:rPr>
                <w:rFonts w:ascii="Verdana" w:hAnsi="Verdana"/>
                <w:i/>
                <w:spacing w:val="-2"/>
                <w:sz w:val="16"/>
                <w:lang w:val="it-IT"/>
              </w:rPr>
              <w:t>affiancamento;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/>
                <w:i/>
                <w:spacing w:val="-1"/>
                <w:sz w:val="16"/>
                <w:lang w:val="it-IT"/>
              </w:rPr>
              <w:t>utilizzo</w:t>
            </w:r>
            <w:r w:rsidRPr="00152A12">
              <w:rPr>
                <w:rFonts w:ascii="Verdana"/>
                <w:i/>
                <w:spacing w:val="1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i/>
                <w:sz w:val="16"/>
                <w:lang w:val="it-IT"/>
              </w:rPr>
              <w:t>di</w:t>
            </w:r>
            <w:r w:rsidRPr="00152A12">
              <w:rPr>
                <w:rFonts w:ascii="Verdana"/>
                <w:i/>
                <w:spacing w:val="-2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i/>
                <w:spacing w:val="-1"/>
                <w:sz w:val="16"/>
                <w:lang w:val="it-IT"/>
              </w:rPr>
              <w:t>strumenti</w:t>
            </w:r>
            <w:r w:rsidRPr="00152A12">
              <w:rPr>
                <w:rFonts w:ascii="Verdana"/>
                <w:i/>
                <w:sz w:val="16"/>
                <w:lang w:val="it-IT"/>
              </w:rPr>
              <w:t xml:space="preserve"> /</w:t>
            </w:r>
            <w:r w:rsidRPr="00152A12">
              <w:rPr>
                <w:rFonts w:ascii="Verdana"/>
                <w:i/>
                <w:spacing w:val="-6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i/>
                <w:spacing w:val="-2"/>
                <w:sz w:val="16"/>
                <w:lang w:val="it-IT"/>
              </w:rPr>
              <w:t>strategie</w:t>
            </w:r>
            <w:r w:rsidRPr="00152A12">
              <w:rPr>
                <w:rFonts w:ascii="Verdana"/>
                <w:i/>
                <w:spacing w:val="2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i/>
                <w:spacing w:val="-2"/>
                <w:sz w:val="16"/>
                <w:lang w:val="it-IT"/>
              </w:rPr>
              <w:t>nello</w:t>
            </w:r>
            <w:r w:rsidRPr="00152A12">
              <w:rPr>
                <w:rFonts w:ascii="Verdana"/>
                <w:i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i/>
                <w:spacing w:val="-1"/>
                <w:sz w:val="16"/>
                <w:lang w:val="it-IT"/>
              </w:rPr>
              <w:t xml:space="preserve">studio </w:t>
            </w:r>
            <w:r w:rsidRPr="00152A12">
              <w:rPr>
                <w:rFonts w:ascii="Verdana"/>
                <w:i/>
                <w:sz w:val="16"/>
                <w:lang w:val="it-IT"/>
              </w:rPr>
              <w:t>e</w:t>
            </w:r>
            <w:r w:rsidRPr="00152A12">
              <w:rPr>
                <w:rFonts w:ascii="Verdana"/>
                <w:i/>
                <w:spacing w:val="2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i/>
                <w:spacing w:val="-2"/>
                <w:sz w:val="16"/>
                <w:lang w:val="it-IT"/>
              </w:rPr>
              <w:t>nei compiti;</w:t>
            </w:r>
          </w:p>
          <w:p w14:paraId="00CB8747" w14:textId="77777777" w:rsidR="008E3546" w:rsidRPr="00152A12" w:rsidRDefault="008E3546" w:rsidP="008E3546">
            <w:pPr>
              <w:rPr>
                <w:lang w:val="it-IT"/>
              </w:rPr>
            </w:pP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>impegni</w:t>
            </w:r>
            <w:r w:rsidRPr="00152A12">
              <w:rPr>
                <w:rFonts w:ascii="Verdana" w:hAnsi="Verdana"/>
                <w:i/>
                <w:spacing w:val="-6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>pomeridiani</w:t>
            </w:r>
            <w:r w:rsidRPr="00152A12">
              <w:rPr>
                <w:rFonts w:ascii="Verdana" w:hAnsi="Verdana"/>
                <w:i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>in</w:t>
            </w:r>
            <w:r w:rsidRPr="00152A12">
              <w:rPr>
                <w:rFonts w:ascii="Verdana" w:hAnsi="Verdana"/>
                <w:i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>attività</w:t>
            </w:r>
            <w:r w:rsidRPr="00152A12">
              <w:rPr>
                <w:rFonts w:ascii="Verdana" w:hAnsi="Verdana"/>
                <w:i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>extra-scolastiche (sport,</w:t>
            </w:r>
            <w:r w:rsidRPr="00152A12">
              <w:rPr>
                <w:rFonts w:ascii="Verdana" w:hAnsi="Verdana"/>
                <w:i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2"/>
                <w:sz w:val="16"/>
                <w:lang w:val="it-IT"/>
              </w:rPr>
              <w:t>logopedia,</w:t>
            </w:r>
            <w:r w:rsidRPr="00152A12">
              <w:rPr>
                <w:rFonts w:ascii="Verdana" w:hAnsi="Verdana"/>
                <w:i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>ecc.);</w:t>
            </w:r>
            <w:r w:rsidRPr="00152A12">
              <w:rPr>
                <w:rFonts w:ascii="Times New Roman" w:hAnsi="Times New Roman"/>
                <w:i/>
                <w:spacing w:val="35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 xml:space="preserve">tempo </w:t>
            </w:r>
            <w:r w:rsidRPr="00152A12">
              <w:rPr>
                <w:rFonts w:ascii="Verdana" w:hAnsi="Verdana"/>
                <w:i/>
                <w:spacing w:val="-2"/>
                <w:sz w:val="16"/>
                <w:lang w:val="it-IT"/>
              </w:rPr>
              <w:t>dedicato</w:t>
            </w:r>
            <w:r w:rsidRPr="00152A12">
              <w:rPr>
                <w:rFonts w:ascii="Verdana" w:hAnsi="Verdana"/>
                <w:i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>allo</w:t>
            </w:r>
            <w:r w:rsidRPr="00152A12">
              <w:rPr>
                <w:rFonts w:ascii="Verdana" w:hAnsi="Verdana"/>
                <w:i/>
                <w:spacing w:val="2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2"/>
                <w:sz w:val="16"/>
                <w:lang w:val="it-IT"/>
              </w:rPr>
              <w:t>studio</w:t>
            </w:r>
            <w:r w:rsidRPr="00152A12">
              <w:rPr>
                <w:rFonts w:ascii="Verdana" w:hAnsi="Verdana"/>
                <w:i/>
                <w:spacing w:val="1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z w:val="16"/>
                <w:lang w:val="it-IT"/>
              </w:rPr>
              <w:t>e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3"/>
                <w:sz w:val="16"/>
                <w:lang w:val="it-IT"/>
              </w:rPr>
              <w:t>ai</w:t>
            </w:r>
            <w:r w:rsidRPr="00152A12">
              <w:rPr>
                <w:rFonts w:ascii="Verdana" w:hAnsi="Verdana"/>
                <w:i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i/>
                <w:spacing w:val="-1"/>
                <w:sz w:val="16"/>
                <w:lang w:val="it-IT"/>
              </w:rPr>
              <w:t xml:space="preserve">compiti; </w:t>
            </w:r>
            <w:r w:rsidRPr="00152A12">
              <w:rPr>
                <w:rFonts w:ascii="Verdana"/>
                <w:i/>
                <w:sz w:val="16"/>
                <w:lang w:val="it-IT"/>
              </w:rPr>
              <w:t>richieste di aiuto (quando, per quanto tempo, in quali discipline, ecc.) uso della lingua italiana, lingua del paese di provenienza, dialetto</w:t>
            </w:r>
            <w:r w:rsidRPr="00152A12">
              <w:rPr>
                <w:rFonts w:ascii="Verdana"/>
                <w:i/>
                <w:sz w:val="16"/>
                <w:lang w:val="it-IT"/>
              </w:rPr>
              <w:t>……</w:t>
            </w:r>
            <w:r w:rsidRPr="00152A12">
              <w:rPr>
                <w:rFonts w:ascii="Verdana"/>
                <w:i/>
                <w:sz w:val="16"/>
                <w:lang w:val="it-IT"/>
              </w:rPr>
              <w:t>.</w:t>
            </w:r>
          </w:p>
          <w:p w14:paraId="1B114C51" w14:textId="77777777" w:rsidR="00493C25" w:rsidRPr="00152A12" w:rsidRDefault="00493C25" w:rsidP="005272E0">
            <w:pPr>
              <w:ind w:left="319" w:right="4623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</w:p>
        </w:tc>
      </w:tr>
      <w:tr w:rsidR="008E3546" w:rsidRPr="00152A12" w14:paraId="688A7FAF" w14:textId="77777777" w:rsidTr="008E3546">
        <w:trPr>
          <w:trHeight w:hRule="exact" w:val="1706"/>
        </w:trPr>
        <w:tc>
          <w:tcPr>
            <w:tcW w:w="1070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FEB7F96" w14:textId="77777777" w:rsidR="008E3546" w:rsidRPr="00152A12" w:rsidRDefault="008E3546" w:rsidP="008E3546">
            <w:pPr>
              <w:spacing w:before="2"/>
              <w:ind w:left="57" w:right="57"/>
              <w:rPr>
                <w:rFonts w:ascii="Verdana" w:hAnsi="Verdana"/>
                <w:sz w:val="16"/>
                <w:lang w:val="it-IT"/>
              </w:rPr>
            </w:pPr>
          </w:p>
        </w:tc>
      </w:tr>
    </w:tbl>
    <w:p w14:paraId="245156A2" w14:textId="77777777" w:rsidR="001D5A91" w:rsidRPr="00152A12" w:rsidRDefault="001D5A91" w:rsidP="00CB0849">
      <w:pPr>
        <w:rPr>
          <w:sz w:val="20"/>
          <w:szCs w:val="20"/>
          <w:lang w:val="it-IT"/>
        </w:rPr>
      </w:pPr>
    </w:p>
    <w:p w14:paraId="5F755A91" w14:textId="77777777" w:rsidR="008E3546" w:rsidRPr="00152A12" w:rsidRDefault="008E3546" w:rsidP="00CB0849">
      <w:pPr>
        <w:rPr>
          <w:sz w:val="20"/>
          <w:szCs w:val="20"/>
          <w:lang w:val="it-IT"/>
        </w:rPr>
      </w:pPr>
    </w:p>
    <w:p w14:paraId="34206516" w14:textId="77777777" w:rsidR="008E3546" w:rsidRPr="00152A12" w:rsidRDefault="008E3546" w:rsidP="00CB0849">
      <w:pPr>
        <w:rPr>
          <w:sz w:val="20"/>
          <w:szCs w:val="20"/>
          <w:lang w:val="it-IT"/>
        </w:rPr>
      </w:pPr>
    </w:p>
    <w:p w14:paraId="59D2D2DC" w14:textId="77777777" w:rsidR="008E3546" w:rsidRPr="00152A12" w:rsidRDefault="008E3546" w:rsidP="00CB0849">
      <w:pPr>
        <w:rPr>
          <w:sz w:val="20"/>
          <w:szCs w:val="20"/>
          <w:lang w:val="it-IT"/>
        </w:rPr>
      </w:pPr>
    </w:p>
    <w:p w14:paraId="07F021E9" w14:textId="77777777" w:rsidR="004774B8" w:rsidRPr="00152A12" w:rsidRDefault="004774B8">
      <w:pPr>
        <w:widowControl/>
        <w:spacing w:after="200" w:line="276" w:lineRule="auto"/>
        <w:rPr>
          <w:sz w:val="20"/>
          <w:szCs w:val="20"/>
          <w:lang w:val="it-IT"/>
        </w:rPr>
      </w:pPr>
      <w:r w:rsidRPr="00152A12">
        <w:rPr>
          <w:sz w:val="20"/>
          <w:szCs w:val="20"/>
          <w:lang w:val="it-IT"/>
        </w:rPr>
        <w:br w:type="page"/>
      </w:r>
    </w:p>
    <w:tbl>
      <w:tblPr>
        <w:tblStyle w:val="Grigliatabella"/>
        <w:tblpPr w:leftFromText="141" w:rightFromText="141" w:vertAnchor="page" w:horzAnchor="margin" w:tblpXSpec="center" w:tblpY="1171"/>
        <w:tblW w:w="10467" w:type="dxa"/>
        <w:tblLook w:val="04A0" w:firstRow="1" w:lastRow="0" w:firstColumn="1" w:lastColumn="0" w:noHBand="0" w:noVBand="1"/>
      </w:tblPr>
      <w:tblGrid>
        <w:gridCol w:w="2457"/>
        <w:gridCol w:w="3146"/>
        <w:gridCol w:w="2346"/>
        <w:gridCol w:w="2518"/>
      </w:tblGrid>
      <w:tr w:rsidR="004774B8" w:rsidRPr="00152A12" w14:paraId="2DE43B04" w14:textId="77777777" w:rsidTr="007315D0">
        <w:trPr>
          <w:trHeight w:val="810"/>
        </w:trPr>
        <w:tc>
          <w:tcPr>
            <w:tcW w:w="10467" w:type="dxa"/>
            <w:gridSpan w:val="4"/>
          </w:tcPr>
          <w:p w14:paraId="22518EE9" w14:textId="77777777" w:rsidR="004774B8" w:rsidRPr="00152A12" w:rsidRDefault="004774B8" w:rsidP="007315D0">
            <w:pPr>
              <w:pStyle w:val="Titolo1"/>
              <w:ind w:left="720"/>
              <w:jc w:val="center"/>
              <w:rPr>
                <w:rFonts w:asciiTheme="minorHAnsi" w:hAnsiTheme="minorHAnsi"/>
                <w:lang w:val="it-IT"/>
              </w:rPr>
            </w:pPr>
            <w:bookmarkStart w:id="13" w:name="_Toc431156066"/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lastRenderedPageBreak/>
              <w:t xml:space="preserve">4.     </w:t>
            </w:r>
            <w:r w:rsidR="007315D0" w:rsidRPr="00152A12">
              <w:rPr>
                <w:rFonts w:asciiTheme="minorHAnsi" w:hAnsiTheme="minorHAnsi"/>
                <w:sz w:val="20"/>
                <w:szCs w:val="20"/>
                <w:lang w:val="it-IT"/>
              </w:rPr>
              <w:t>MISURE DIDATTICHE E METODOLOGICHE PER DISCIPLINA</w:t>
            </w:r>
            <w:bookmarkEnd w:id="13"/>
          </w:p>
        </w:tc>
      </w:tr>
      <w:tr w:rsidR="004774B8" w:rsidRPr="00AB60FF" w14:paraId="77EB6A27" w14:textId="77777777" w:rsidTr="007315D0">
        <w:trPr>
          <w:trHeight w:val="309"/>
        </w:trPr>
        <w:tc>
          <w:tcPr>
            <w:tcW w:w="10467" w:type="dxa"/>
            <w:gridSpan w:val="4"/>
            <w:vAlign w:val="center"/>
          </w:tcPr>
          <w:p w14:paraId="27B8CF0A" w14:textId="77777777" w:rsidR="004774B8" w:rsidRPr="00AB60FF" w:rsidRDefault="004774B8" w:rsidP="007315D0">
            <w:pPr>
              <w:pStyle w:val="Titolo2"/>
              <w:rPr>
                <w:rFonts w:asciiTheme="minorHAnsi" w:hAnsiTheme="minorHAnsi"/>
              </w:rPr>
            </w:pPr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                                                                                        </w:t>
            </w:r>
            <w:bookmarkStart w:id="14" w:name="_Toc431156067"/>
            <w:r w:rsidRPr="00AB60FF">
              <w:rPr>
                <w:rFonts w:asciiTheme="minorHAnsi" w:hAnsiTheme="minorHAnsi"/>
                <w:sz w:val="20"/>
                <w:szCs w:val="20"/>
              </w:rPr>
              <w:t>4.1  italiano; lingue straniere</w:t>
            </w:r>
            <w:bookmarkEnd w:id="14"/>
          </w:p>
        </w:tc>
      </w:tr>
      <w:tr w:rsidR="004774B8" w:rsidRPr="00AB60FF" w14:paraId="45C8BAF4" w14:textId="77777777" w:rsidTr="007315D0">
        <w:trPr>
          <w:trHeight w:val="309"/>
        </w:trPr>
        <w:tc>
          <w:tcPr>
            <w:tcW w:w="10467" w:type="dxa"/>
            <w:gridSpan w:val="4"/>
          </w:tcPr>
          <w:p w14:paraId="1D544ADD" w14:textId="77777777" w:rsidR="004774B8" w:rsidRPr="00AB60FF" w:rsidRDefault="004774B8" w:rsidP="007315D0">
            <w:pPr>
              <w:ind w:left="2124"/>
            </w:pPr>
            <w:r w:rsidRPr="00AB60FF">
              <w:t xml:space="preserve"> </w:t>
            </w:r>
            <w:r w:rsidRPr="00AB60FF">
              <w:sym w:font="Wingdings" w:char="F0A8"/>
            </w:r>
            <w:r w:rsidRPr="00AB60FF">
              <w:t xml:space="preserve">Italiano               </w:t>
            </w:r>
            <w:r w:rsidRPr="00AB60FF">
              <w:sym w:font="Wingdings" w:char="F0A8"/>
            </w:r>
            <w:r w:rsidRPr="00AB60FF">
              <w:t xml:space="preserve"> Inglese               </w:t>
            </w:r>
            <w:r w:rsidRPr="00AB60FF">
              <w:sym w:font="Wingdings" w:char="F0A8"/>
            </w:r>
            <w:r w:rsidR="001D6624">
              <w:softHyphen/>
            </w:r>
            <w:r w:rsidR="001D6624">
              <w:softHyphen/>
            </w:r>
            <w:r w:rsidR="001D6624">
              <w:softHyphen/>
              <w:t xml:space="preserve"> francese</w:t>
            </w:r>
          </w:p>
        </w:tc>
      </w:tr>
      <w:tr w:rsidR="004774B8" w:rsidRPr="00152A12" w14:paraId="441E5A95" w14:textId="77777777" w:rsidTr="007315D0">
        <w:trPr>
          <w:trHeight w:val="309"/>
        </w:trPr>
        <w:tc>
          <w:tcPr>
            <w:tcW w:w="2457" w:type="dxa"/>
            <w:vAlign w:val="center"/>
          </w:tcPr>
          <w:p w14:paraId="40B90519" w14:textId="77777777" w:rsidR="004774B8" w:rsidRPr="00AB60FF" w:rsidRDefault="004774B8" w:rsidP="007315D0">
            <w:pPr>
              <w:pStyle w:val="TableParagraph"/>
              <w:spacing w:before="120"/>
              <w:rPr>
                <w:rFonts w:eastAsia="Verdana" w:cs="Verdana"/>
                <w:sz w:val="14"/>
                <w:szCs w:val="24"/>
              </w:rPr>
            </w:pPr>
            <w:r w:rsidRPr="00AB60FF">
              <w:rPr>
                <w:spacing w:val="-1"/>
                <w:sz w:val="14"/>
              </w:rPr>
              <w:t xml:space="preserve">           ADEGUAMENTI</w:t>
            </w:r>
          </w:p>
        </w:tc>
        <w:tc>
          <w:tcPr>
            <w:tcW w:w="3146" w:type="dxa"/>
            <w:vAlign w:val="center"/>
          </w:tcPr>
          <w:p w14:paraId="15055D7C" w14:textId="77777777" w:rsidR="004774B8" w:rsidRPr="00152A12" w:rsidRDefault="004774B8" w:rsidP="007315D0">
            <w:pPr>
              <w:pStyle w:val="TableParagraph"/>
              <w:spacing w:line="289" w:lineRule="exact"/>
              <w:ind w:right="4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STRATEGIE</w:t>
            </w:r>
          </w:p>
          <w:p w14:paraId="09E029E1" w14:textId="77777777" w:rsidR="004774B8" w:rsidRPr="00152A12" w:rsidRDefault="004774B8" w:rsidP="007315D0">
            <w:pPr>
              <w:pStyle w:val="TableParagraph"/>
              <w:spacing w:before="3" w:line="241" w:lineRule="exact"/>
              <w:ind w:right="3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  <w:tc>
          <w:tcPr>
            <w:tcW w:w="2346" w:type="dxa"/>
            <w:vAlign w:val="center"/>
          </w:tcPr>
          <w:p w14:paraId="77B34951" w14:textId="77777777" w:rsidR="004774B8" w:rsidRPr="00152A12" w:rsidRDefault="004774B8" w:rsidP="007315D0">
            <w:pPr>
              <w:pStyle w:val="TableParagraph"/>
              <w:spacing w:line="289" w:lineRule="exact"/>
              <w:ind w:right="2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MATERIALI/STRUMENTI</w:t>
            </w:r>
          </w:p>
          <w:p w14:paraId="3410AB8D" w14:textId="77777777" w:rsidR="004774B8" w:rsidRPr="00152A12" w:rsidRDefault="004774B8" w:rsidP="007315D0">
            <w:pPr>
              <w:pStyle w:val="TableParagraph"/>
              <w:spacing w:before="3" w:line="241" w:lineRule="exact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  <w:tc>
          <w:tcPr>
            <w:tcW w:w="2518" w:type="dxa"/>
            <w:vAlign w:val="center"/>
          </w:tcPr>
          <w:p w14:paraId="7E921543" w14:textId="77777777" w:rsidR="004774B8" w:rsidRPr="00152A12" w:rsidRDefault="004774B8" w:rsidP="007315D0">
            <w:pPr>
              <w:pStyle w:val="TableParagraph"/>
              <w:spacing w:line="289" w:lineRule="exact"/>
              <w:ind w:right="2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VERIFICHE</w:t>
            </w:r>
          </w:p>
          <w:p w14:paraId="4546B1C3" w14:textId="77777777" w:rsidR="004774B8" w:rsidRPr="00152A12" w:rsidRDefault="004774B8" w:rsidP="007315D0">
            <w:pPr>
              <w:pStyle w:val="TableParagraph"/>
              <w:spacing w:before="3" w:line="241" w:lineRule="exact"/>
              <w:ind w:left="2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</w:tr>
      <w:tr w:rsidR="004774B8" w:rsidRPr="00AB60FF" w14:paraId="69030C12" w14:textId="77777777" w:rsidTr="007315D0">
        <w:trPr>
          <w:trHeight w:val="309"/>
        </w:trPr>
        <w:tc>
          <w:tcPr>
            <w:tcW w:w="2457" w:type="dxa"/>
          </w:tcPr>
          <w:p w14:paraId="5B85F0AD" w14:textId="77777777" w:rsidR="004774B8" w:rsidRPr="00AB60FF" w:rsidRDefault="004774B8" w:rsidP="007315D0">
            <w:pPr>
              <w:pStyle w:val="Paragrafoelenco"/>
              <w:numPr>
                <w:ilvl w:val="0"/>
                <w:numId w:val="17"/>
              </w:numPr>
              <w:tabs>
                <w:tab w:val="left" w:pos="369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programma di classe</w:t>
            </w:r>
          </w:p>
          <w:p w14:paraId="3C6F01ED" w14:textId="77777777" w:rsidR="004774B8" w:rsidRPr="00152A12" w:rsidRDefault="004774B8" w:rsidP="007315D0">
            <w:pPr>
              <w:pStyle w:val="Paragrafoelenco"/>
              <w:numPr>
                <w:ilvl w:val="0"/>
                <w:numId w:val="17"/>
              </w:numPr>
              <w:tabs>
                <w:tab w:val="left" w:pos="369"/>
              </w:tabs>
              <w:spacing w:before="59"/>
              <w:ind w:left="360" w:right="279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programma semplificato per il raggiungimento di obiettivi minimi</w:t>
            </w:r>
          </w:p>
          <w:p w14:paraId="09A9BC37" w14:textId="77777777" w:rsidR="004774B8" w:rsidRPr="00AB60FF" w:rsidRDefault="004774B8" w:rsidP="007315D0">
            <w:pPr>
              <w:ind w:left="-360"/>
              <w:rPr>
                <w:sz w:val="18"/>
              </w:rPr>
            </w:pPr>
            <w:r w:rsidRPr="00152A12">
              <w:rPr>
                <w:spacing w:val="-1"/>
                <w:sz w:val="18"/>
                <w:lang w:val="it-IT"/>
              </w:rPr>
              <w:t xml:space="preserve">               </w:t>
            </w:r>
            <w:r w:rsidRPr="00AB60FF">
              <w:rPr>
                <w:spacing w:val="-1"/>
                <w:sz w:val="18"/>
              </w:rPr>
              <w:t>altaltro……………………………………….</w:t>
            </w:r>
          </w:p>
        </w:tc>
        <w:tc>
          <w:tcPr>
            <w:tcW w:w="3146" w:type="dxa"/>
          </w:tcPr>
          <w:p w14:paraId="4FA638A9" w14:textId="77777777" w:rsidR="004774B8" w:rsidRPr="00AB60FF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69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adattamento competenze/contenuti</w:t>
            </w:r>
          </w:p>
          <w:p w14:paraId="36D88B74" w14:textId="77777777" w:rsidR="004774B8" w:rsidRPr="00AB60FF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69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differenziazione interventi didattici</w:t>
            </w:r>
          </w:p>
          <w:p w14:paraId="2C6AB5BC" w14:textId="77777777" w:rsidR="004774B8" w:rsidRPr="00AB60FF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69"/>
              </w:tabs>
              <w:spacing w:before="61"/>
              <w:ind w:left="360" w:right="471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affiancamento/guida nell’attività comune</w:t>
            </w:r>
          </w:p>
          <w:p w14:paraId="14CAC9E9" w14:textId="77777777" w:rsidR="004774B8" w:rsidRPr="00152A12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69"/>
              </w:tabs>
              <w:spacing w:before="59"/>
              <w:ind w:left="360" w:right="768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attività di piccolo gruppo e/o laboratoriali</w:t>
            </w:r>
          </w:p>
          <w:p w14:paraId="42B0B69A" w14:textId="77777777" w:rsidR="004774B8" w:rsidRPr="00AB60FF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69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tutoraggio</w:t>
            </w:r>
          </w:p>
          <w:p w14:paraId="105A0C50" w14:textId="77777777" w:rsidR="004774B8" w:rsidRPr="00AB60FF" w:rsidRDefault="004774B8" w:rsidP="007315D0">
            <w:pPr>
              <w:pStyle w:val="TableParagraph"/>
              <w:numPr>
                <w:ilvl w:val="0"/>
                <w:numId w:val="18"/>
              </w:numPr>
              <w:spacing w:before="59"/>
              <w:ind w:left="36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altro……………………..……………………….</w:t>
            </w:r>
          </w:p>
          <w:p w14:paraId="69970EC9" w14:textId="77777777" w:rsidR="004774B8" w:rsidRPr="00AB60FF" w:rsidRDefault="004774B8" w:rsidP="007315D0">
            <w:pPr>
              <w:pStyle w:val="TableParagraph"/>
              <w:rPr>
                <w:spacing w:val="-1"/>
                <w:sz w:val="18"/>
              </w:rPr>
            </w:pPr>
          </w:p>
          <w:p w14:paraId="631F17EC" w14:textId="77777777" w:rsidR="004774B8" w:rsidRPr="00152A12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72"/>
              </w:tabs>
              <w:spacing w:before="134"/>
              <w:ind w:left="360" w:right="184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Insegnare l’uso di dispositivi extratestuali per lo studio (titolo, paragrafi, immagini, didascalie, …)</w:t>
            </w:r>
          </w:p>
          <w:p w14:paraId="3AE5AFF2" w14:textId="77777777" w:rsidR="004774B8" w:rsidRPr="00152A12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69"/>
              </w:tabs>
              <w:spacing w:before="61"/>
              <w:ind w:left="360" w:right="214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Offrire anticipatamente schemi grafici relativi all’argomento di studio, per orientare l’alunno nella discriminazione delle informazioni essenziali.</w:t>
            </w:r>
          </w:p>
          <w:p w14:paraId="189BB062" w14:textId="77777777" w:rsidR="004774B8" w:rsidRPr="00152A12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69"/>
              </w:tabs>
              <w:spacing w:before="59"/>
              <w:ind w:left="360" w:right="269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Dividere gli obiettivi di un compito in “sotto obiettivi”</w:t>
            </w:r>
          </w:p>
          <w:p w14:paraId="27CA4E6F" w14:textId="77777777" w:rsidR="004774B8" w:rsidRPr="00152A12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69"/>
              </w:tabs>
              <w:spacing w:before="59"/>
              <w:ind w:left="360" w:right="531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Sollecitare collegamenti fra le nuove informazioni e quelle già acquisite</w:t>
            </w:r>
          </w:p>
          <w:p w14:paraId="172FBFF5" w14:textId="77777777" w:rsidR="004774B8" w:rsidRPr="00152A12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69"/>
              </w:tabs>
              <w:spacing w:before="59"/>
              <w:ind w:left="360" w:right="202"/>
              <w:contextualSpacing w:val="0"/>
              <w:jc w:val="both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Promuovere inferenze, integrazioni e collegamenti tra le conoscenze e le discipline.</w:t>
            </w:r>
          </w:p>
          <w:p w14:paraId="1DE3E65C" w14:textId="77777777" w:rsidR="004774B8" w:rsidRPr="00152A12" w:rsidRDefault="004774B8" w:rsidP="007315D0">
            <w:pPr>
              <w:pStyle w:val="Paragrafoelenco"/>
              <w:numPr>
                <w:ilvl w:val="0"/>
                <w:numId w:val="18"/>
              </w:numPr>
              <w:tabs>
                <w:tab w:val="left" w:pos="369"/>
              </w:tabs>
              <w:spacing w:before="59"/>
              <w:ind w:left="360" w:right="410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Sviluppare processi di autovalutazione e autocontrollo delle strategie di apprendimento negli alunni.</w:t>
            </w:r>
          </w:p>
          <w:p w14:paraId="4B090E6B" w14:textId="77777777" w:rsidR="004774B8" w:rsidRPr="00AB60FF" w:rsidRDefault="004774B8" w:rsidP="007315D0">
            <w:pPr>
              <w:rPr>
                <w:sz w:val="18"/>
              </w:rPr>
            </w:pPr>
            <w:r w:rsidRPr="00AB60FF">
              <w:rPr>
                <w:spacing w:val="-1"/>
                <w:sz w:val="18"/>
              </w:rPr>
              <w:t>altro ……………………………………………</w:t>
            </w:r>
          </w:p>
        </w:tc>
        <w:tc>
          <w:tcPr>
            <w:tcW w:w="2346" w:type="dxa"/>
          </w:tcPr>
          <w:p w14:paraId="357B0526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testi adattati</w:t>
            </w:r>
          </w:p>
          <w:p w14:paraId="4B815A52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glossari disciplinari</w:t>
            </w:r>
          </w:p>
          <w:p w14:paraId="3C72DB9F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61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tabelle della memoria</w:t>
            </w:r>
          </w:p>
          <w:p w14:paraId="1D6048D1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tabella dei caratteri</w:t>
            </w:r>
          </w:p>
          <w:p w14:paraId="11D63C8A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tabella forme verbali</w:t>
            </w:r>
          </w:p>
          <w:p w14:paraId="62DD3FF7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61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tabella analisi grammaticale</w:t>
            </w:r>
          </w:p>
          <w:p w14:paraId="5CEBCBA8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tabella analisi logica</w:t>
            </w:r>
          </w:p>
          <w:p w14:paraId="5CF0DF92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mappe</w:t>
            </w:r>
          </w:p>
          <w:p w14:paraId="1FBDC154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software didattici</w:t>
            </w:r>
          </w:p>
          <w:p w14:paraId="4DAE6C76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61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dizionari elettronici</w:t>
            </w:r>
          </w:p>
          <w:p w14:paraId="3783C681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traduttore digitale</w:t>
            </w:r>
          </w:p>
          <w:p w14:paraId="55632252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69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consegne tradotte</w:t>
            </w:r>
          </w:p>
          <w:p w14:paraId="57288D5D" w14:textId="77777777" w:rsidR="004774B8" w:rsidRPr="00AB60FF" w:rsidRDefault="004774B8" w:rsidP="007315D0">
            <w:pPr>
              <w:rPr>
                <w:sz w:val="18"/>
              </w:rPr>
            </w:pPr>
            <w:r w:rsidRPr="00AB60FF">
              <w:rPr>
                <w:spacing w:val="-1"/>
                <w:sz w:val="18"/>
              </w:rPr>
              <w:t>altro………………………………</w:t>
            </w:r>
          </w:p>
        </w:tc>
        <w:tc>
          <w:tcPr>
            <w:tcW w:w="2518" w:type="dxa"/>
          </w:tcPr>
          <w:p w14:paraId="49C40000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differenziate</w:t>
            </w:r>
          </w:p>
          <w:p w14:paraId="7F40EA52" w14:textId="77777777" w:rsidR="004774B8" w:rsidRPr="00152A12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prove V/F, scelte multiple, completamento</w:t>
            </w:r>
          </w:p>
          <w:p w14:paraId="786A4253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programmate</w:t>
            </w:r>
          </w:p>
          <w:p w14:paraId="1F7F51C8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graduate</w:t>
            </w:r>
          </w:p>
          <w:p w14:paraId="72712139" w14:textId="77777777" w:rsidR="004774B8" w:rsidRPr="00AB60FF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tempi di verifica più lunghi</w:t>
            </w:r>
          </w:p>
          <w:p w14:paraId="7914710E" w14:textId="77777777" w:rsidR="004774B8" w:rsidRPr="00152A12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l'uso di mediatori didattici durante le verifiche (mappe - schemi - immagini)</w:t>
            </w:r>
          </w:p>
          <w:p w14:paraId="20420EEA" w14:textId="77777777" w:rsidR="004774B8" w:rsidRPr="00152A12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eventuale testo della verifica scritta in formato digitale e/o stampato maiuscolo</w:t>
            </w:r>
          </w:p>
          <w:p w14:paraId="2142DEFB" w14:textId="77777777" w:rsidR="004774B8" w:rsidRPr="00152A12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lettura del testo della verifica scritta da parte dell'insegnante o tutor</w:t>
            </w:r>
          </w:p>
          <w:p w14:paraId="1D7110F6" w14:textId="77777777" w:rsidR="004774B8" w:rsidRPr="00152A12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riduzione/selezione della quantità di esercizi nelle verifiche scritte</w:t>
            </w:r>
          </w:p>
          <w:p w14:paraId="15A475AD" w14:textId="77777777" w:rsidR="004774B8" w:rsidRPr="00152A12" w:rsidRDefault="004774B8" w:rsidP="007315D0">
            <w:pPr>
              <w:pStyle w:val="Paragrafoelenco"/>
              <w:numPr>
                <w:ilvl w:val="0"/>
                <w:numId w:val="19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prove orali in compensazione alle prove scritte</w:t>
            </w:r>
          </w:p>
          <w:p w14:paraId="61432C30" w14:textId="77777777" w:rsidR="004774B8" w:rsidRPr="00AB60FF" w:rsidRDefault="004774B8" w:rsidP="007315D0">
            <w:pPr>
              <w:tabs>
                <w:tab w:val="left" w:pos="369"/>
              </w:tabs>
              <w:spacing w:before="59"/>
              <w:rPr>
                <w:sz w:val="18"/>
              </w:rPr>
            </w:pPr>
            <w:r w:rsidRPr="00152A12">
              <w:rPr>
                <w:spacing w:val="-1"/>
                <w:sz w:val="18"/>
                <w:lang w:val="it-IT"/>
              </w:rPr>
              <w:t xml:space="preserve">  </w:t>
            </w:r>
            <w:r w:rsidRPr="00AB60FF">
              <w:rPr>
                <w:spacing w:val="-1"/>
                <w:sz w:val="18"/>
              </w:rPr>
              <w:t>altro………………………………………</w:t>
            </w:r>
          </w:p>
        </w:tc>
      </w:tr>
    </w:tbl>
    <w:p w14:paraId="34F2F830" w14:textId="77777777" w:rsidR="004774B8" w:rsidRPr="00AB60FF" w:rsidRDefault="004774B8" w:rsidP="004774B8"/>
    <w:p w14:paraId="6828279F" w14:textId="77777777" w:rsidR="004774B8" w:rsidRPr="00AB60FF" w:rsidRDefault="004774B8" w:rsidP="004774B8">
      <w:r w:rsidRPr="00AB60FF">
        <w:br w:type="page"/>
      </w:r>
    </w:p>
    <w:tbl>
      <w:tblPr>
        <w:tblStyle w:val="Grigliatabella"/>
        <w:tblpPr w:leftFromText="141" w:rightFromText="141" w:vertAnchor="page" w:horzAnchor="margin" w:tblpXSpec="center" w:tblpY="1021"/>
        <w:tblW w:w="10467" w:type="dxa"/>
        <w:tblLook w:val="04A0" w:firstRow="1" w:lastRow="0" w:firstColumn="1" w:lastColumn="0" w:noHBand="0" w:noVBand="1"/>
      </w:tblPr>
      <w:tblGrid>
        <w:gridCol w:w="2485"/>
        <w:gridCol w:w="3146"/>
        <w:gridCol w:w="1863"/>
        <w:gridCol w:w="2973"/>
      </w:tblGrid>
      <w:tr w:rsidR="004774B8" w:rsidRPr="00AB60FF" w14:paraId="7050A847" w14:textId="77777777" w:rsidTr="007315D0">
        <w:trPr>
          <w:trHeight w:val="309"/>
        </w:trPr>
        <w:tc>
          <w:tcPr>
            <w:tcW w:w="10467" w:type="dxa"/>
            <w:gridSpan w:val="4"/>
            <w:vAlign w:val="center"/>
          </w:tcPr>
          <w:p w14:paraId="6784E4F6" w14:textId="77777777" w:rsidR="004774B8" w:rsidRPr="00AB60FF" w:rsidRDefault="004774B8" w:rsidP="007315D0">
            <w:pPr>
              <w:pStyle w:val="Titolo2"/>
              <w:rPr>
                <w:rFonts w:asciiTheme="minorHAnsi" w:hAnsiTheme="minorHAnsi"/>
              </w:rPr>
            </w:pPr>
            <w:r w:rsidRPr="00AB60FF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                                                                                       </w:t>
            </w:r>
            <w:bookmarkStart w:id="15" w:name="_Toc431156068"/>
            <w:r w:rsidRPr="00AB60FF">
              <w:rPr>
                <w:rFonts w:asciiTheme="minorHAnsi" w:hAnsiTheme="minorHAnsi"/>
                <w:sz w:val="20"/>
                <w:szCs w:val="20"/>
              </w:rPr>
              <w:t>4.2  matematica</w:t>
            </w:r>
            <w:bookmarkEnd w:id="15"/>
            <w:r w:rsidRPr="00AB60F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774B8" w:rsidRPr="00AB60FF" w14:paraId="041B7838" w14:textId="77777777" w:rsidTr="007315D0">
        <w:trPr>
          <w:trHeight w:val="309"/>
        </w:trPr>
        <w:tc>
          <w:tcPr>
            <w:tcW w:w="10467" w:type="dxa"/>
            <w:gridSpan w:val="4"/>
          </w:tcPr>
          <w:p w14:paraId="61548FBF" w14:textId="77777777" w:rsidR="004774B8" w:rsidRPr="00AB60FF" w:rsidRDefault="004774B8" w:rsidP="007315D0">
            <w:pPr>
              <w:ind w:left="2124"/>
            </w:pPr>
            <w:r w:rsidRPr="00AB60FF">
              <w:t xml:space="preserve">                                         Matematica                </w:t>
            </w:r>
          </w:p>
        </w:tc>
      </w:tr>
      <w:tr w:rsidR="004774B8" w:rsidRPr="00152A12" w14:paraId="06D4648F" w14:textId="77777777" w:rsidTr="007315D0">
        <w:trPr>
          <w:trHeight w:val="309"/>
        </w:trPr>
        <w:tc>
          <w:tcPr>
            <w:tcW w:w="2485" w:type="dxa"/>
            <w:vAlign w:val="center"/>
          </w:tcPr>
          <w:p w14:paraId="2CDFAA0D" w14:textId="77777777" w:rsidR="004774B8" w:rsidRPr="00AB60FF" w:rsidRDefault="004774B8" w:rsidP="007315D0">
            <w:pPr>
              <w:pStyle w:val="TableParagraph"/>
              <w:spacing w:before="120"/>
              <w:rPr>
                <w:rFonts w:eastAsia="Verdana" w:cs="Verdana"/>
                <w:sz w:val="14"/>
                <w:szCs w:val="24"/>
              </w:rPr>
            </w:pPr>
            <w:r w:rsidRPr="00AB60FF">
              <w:rPr>
                <w:spacing w:val="-1"/>
                <w:sz w:val="14"/>
              </w:rPr>
              <w:t xml:space="preserve">           ADEGUAMENTI</w:t>
            </w:r>
          </w:p>
        </w:tc>
        <w:tc>
          <w:tcPr>
            <w:tcW w:w="3146" w:type="dxa"/>
            <w:vAlign w:val="center"/>
          </w:tcPr>
          <w:p w14:paraId="1B8B86EC" w14:textId="77777777" w:rsidR="004774B8" w:rsidRPr="00152A12" w:rsidRDefault="004774B8" w:rsidP="007315D0">
            <w:pPr>
              <w:pStyle w:val="TableParagraph"/>
              <w:spacing w:line="289" w:lineRule="exact"/>
              <w:ind w:right="4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STRATEGIE</w:t>
            </w:r>
          </w:p>
          <w:p w14:paraId="52C3C92D" w14:textId="77777777" w:rsidR="004774B8" w:rsidRPr="00152A12" w:rsidRDefault="004774B8" w:rsidP="007315D0">
            <w:pPr>
              <w:pStyle w:val="TableParagraph"/>
              <w:spacing w:before="3" w:line="241" w:lineRule="exact"/>
              <w:ind w:right="3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  <w:tc>
          <w:tcPr>
            <w:tcW w:w="1863" w:type="dxa"/>
            <w:vAlign w:val="center"/>
          </w:tcPr>
          <w:p w14:paraId="3C099B17" w14:textId="77777777" w:rsidR="004774B8" w:rsidRPr="00152A12" w:rsidRDefault="004774B8" w:rsidP="007315D0">
            <w:pPr>
              <w:pStyle w:val="TableParagraph"/>
              <w:spacing w:line="289" w:lineRule="exact"/>
              <w:ind w:right="2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MATERIALI/STRUMENTI</w:t>
            </w:r>
          </w:p>
          <w:p w14:paraId="578F8FBB" w14:textId="77777777" w:rsidR="004774B8" w:rsidRPr="00152A12" w:rsidRDefault="004774B8" w:rsidP="007315D0">
            <w:pPr>
              <w:pStyle w:val="TableParagraph"/>
              <w:spacing w:before="3" w:line="241" w:lineRule="exact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  <w:tc>
          <w:tcPr>
            <w:tcW w:w="2973" w:type="dxa"/>
            <w:vAlign w:val="center"/>
          </w:tcPr>
          <w:p w14:paraId="3989D2A0" w14:textId="77777777" w:rsidR="004774B8" w:rsidRPr="00152A12" w:rsidRDefault="004774B8" w:rsidP="007315D0">
            <w:pPr>
              <w:pStyle w:val="TableParagraph"/>
              <w:spacing w:line="289" w:lineRule="exact"/>
              <w:ind w:right="2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VERIFICHE</w:t>
            </w:r>
          </w:p>
          <w:p w14:paraId="776207DB" w14:textId="77777777" w:rsidR="004774B8" w:rsidRPr="00152A12" w:rsidRDefault="004774B8" w:rsidP="007315D0">
            <w:pPr>
              <w:pStyle w:val="TableParagraph"/>
              <w:spacing w:before="3" w:line="241" w:lineRule="exact"/>
              <w:ind w:left="2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</w:tr>
      <w:tr w:rsidR="004774B8" w:rsidRPr="00AB60FF" w14:paraId="339CC0FC" w14:textId="77777777" w:rsidTr="007315D0">
        <w:trPr>
          <w:trHeight w:val="309"/>
        </w:trPr>
        <w:tc>
          <w:tcPr>
            <w:tcW w:w="2485" w:type="dxa"/>
          </w:tcPr>
          <w:p w14:paraId="1D226924" w14:textId="77777777" w:rsidR="004774B8" w:rsidRPr="00AB60FF" w:rsidRDefault="004774B8" w:rsidP="007315D0">
            <w:pPr>
              <w:pStyle w:val="Paragrafoelenco"/>
              <w:numPr>
                <w:ilvl w:val="0"/>
                <w:numId w:val="20"/>
              </w:numPr>
              <w:tabs>
                <w:tab w:val="left" w:pos="369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programma di classe</w:t>
            </w:r>
          </w:p>
          <w:p w14:paraId="4C283D7B" w14:textId="77777777" w:rsidR="004774B8" w:rsidRPr="00152A12" w:rsidRDefault="004774B8" w:rsidP="007315D0">
            <w:pPr>
              <w:pStyle w:val="Paragrafoelenco"/>
              <w:numPr>
                <w:ilvl w:val="0"/>
                <w:numId w:val="20"/>
              </w:numPr>
              <w:tabs>
                <w:tab w:val="left" w:pos="369"/>
              </w:tabs>
              <w:spacing w:before="59"/>
              <w:ind w:right="279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programma semplificato per il raggiungimento di obiettivi minimi</w:t>
            </w:r>
          </w:p>
          <w:p w14:paraId="3ECB6263" w14:textId="77777777" w:rsidR="004774B8" w:rsidRPr="00AB60FF" w:rsidRDefault="004774B8" w:rsidP="007315D0">
            <w:pPr>
              <w:pStyle w:val="TableParagraph"/>
              <w:spacing w:before="120"/>
              <w:rPr>
                <w:spacing w:val="-1"/>
                <w:sz w:val="14"/>
              </w:rPr>
            </w:pPr>
            <w:r w:rsidRPr="00AB60FF">
              <w:rPr>
                <w:spacing w:val="-1"/>
                <w:sz w:val="18"/>
              </w:rPr>
              <w:t>altro……………………………………….</w:t>
            </w:r>
          </w:p>
        </w:tc>
        <w:tc>
          <w:tcPr>
            <w:tcW w:w="3146" w:type="dxa"/>
          </w:tcPr>
          <w:p w14:paraId="1B8A4D7A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69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adattamento competenze/contenuti</w:t>
            </w:r>
          </w:p>
          <w:p w14:paraId="23CB0F2C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69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differenziazione interventi didattici</w:t>
            </w:r>
          </w:p>
          <w:p w14:paraId="4011DA42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69"/>
              </w:tabs>
              <w:spacing w:before="61"/>
              <w:ind w:left="360" w:right="46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affiancamento/guida nell’attività comune</w:t>
            </w:r>
          </w:p>
          <w:p w14:paraId="07EEF690" w14:textId="77777777" w:rsidR="004774B8" w:rsidRPr="00152A12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69"/>
              </w:tabs>
              <w:spacing w:before="59"/>
              <w:ind w:left="360" w:right="765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attività di piccolo gruppo e/o laboratoriali</w:t>
            </w:r>
          </w:p>
          <w:p w14:paraId="7575AAF5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69"/>
              </w:tabs>
              <w:spacing w:before="61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tutoraggio</w:t>
            </w:r>
          </w:p>
          <w:p w14:paraId="3E2C5F22" w14:textId="77777777" w:rsidR="004774B8" w:rsidRPr="00AB60FF" w:rsidRDefault="004774B8" w:rsidP="007315D0">
            <w:pPr>
              <w:pStyle w:val="TableParagraph"/>
              <w:numPr>
                <w:ilvl w:val="0"/>
                <w:numId w:val="21"/>
              </w:numPr>
              <w:spacing w:before="59"/>
              <w:ind w:left="36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altro……………………..……………………….</w:t>
            </w:r>
          </w:p>
          <w:p w14:paraId="474A6502" w14:textId="77777777" w:rsidR="004774B8" w:rsidRPr="00AB60FF" w:rsidRDefault="004774B8" w:rsidP="007315D0">
            <w:pPr>
              <w:pStyle w:val="TableParagraph"/>
              <w:rPr>
                <w:spacing w:val="-1"/>
                <w:sz w:val="18"/>
              </w:rPr>
            </w:pPr>
          </w:p>
          <w:p w14:paraId="0C11C669" w14:textId="77777777" w:rsidR="004774B8" w:rsidRPr="00152A12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134"/>
              <w:ind w:left="360" w:right="181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Insegnare l’uso di dispositivi extratestuali per lo studio (titolo, paragrafi, immagini, didascalie, …)</w:t>
            </w:r>
          </w:p>
          <w:p w14:paraId="20F564F7" w14:textId="77777777" w:rsidR="004774B8" w:rsidRPr="00152A12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69"/>
              </w:tabs>
              <w:spacing w:before="59"/>
              <w:ind w:left="360" w:right="212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Offrire anticipatamente schemi grafici relativi all’argomento di studio, per orientare l’alunno nella discriminazione delle informazioni essenziali.</w:t>
            </w:r>
          </w:p>
          <w:p w14:paraId="012F21C4" w14:textId="77777777" w:rsidR="004774B8" w:rsidRPr="00152A12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69"/>
              </w:tabs>
              <w:spacing w:before="61"/>
              <w:ind w:left="360" w:right="266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Dividere gli obiettivi di un compito in “sotto obiettivi”Sollecitare collegamenti fra le nuove informazioni e quelle già acquisite</w:t>
            </w:r>
          </w:p>
          <w:p w14:paraId="082EFB01" w14:textId="77777777" w:rsidR="004774B8" w:rsidRPr="00152A12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69"/>
              </w:tabs>
              <w:spacing w:before="59"/>
              <w:ind w:left="360" w:right="200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Promuovere inferenze, integrazioni e collegamenti tra le conoscenze e le discipline.</w:t>
            </w:r>
          </w:p>
          <w:p w14:paraId="0D5FFB95" w14:textId="77777777" w:rsidR="004774B8" w:rsidRPr="00152A12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69"/>
              </w:tabs>
              <w:spacing w:before="59"/>
              <w:ind w:left="360" w:right="408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Sviluppare processi di autovalutazione e autocontrollo delle strategie di apprendimento negli alunni.</w:t>
            </w:r>
          </w:p>
          <w:p w14:paraId="3643342C" w14:textId="77777777" w:rsidR="004774B8" w:rsidRPr="00AB60FF" w:rsidRDefault="004774B8" w:rsidP="007315D0">
            <w:pPr>
              <w:pStyle w:val="TableParagraph"/>
              <w:spacing w:line="289" w:lineRule="exact"/>
              <w:ind w:right="4"/>
              <w:rPr>
                <w:spacing w:val="-1"/>
                <w:sz w:val="14"/>
              </w:rPr>
            </w:pPr>
            <w:r w:rsidRPr="00AB60FF">
              <w:rPr>
                <w:spacing w:val="-1"/>
                <w:sz w:val="18"/>
              </w:rPr>
              <w:t>altro ……………………………………………</w:t>
            </w:r>
          </w:p>
        </w:tc>
        <w:tc>
          <w:tcPr>
            <w:tcW w:w="1863" w:type="dxa"/>
          </w:tcPr>
          <w:p w14:paraId="4B353E2F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uso di materiali differenziati</w:t>
            </w:r>
          </w:p>
          <w:p w14:paraId="549F6A17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linea dei numeri</w:t>
            </w:r>
          </w:p>
          <w:p w14:paraId="02B5C61B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tabelle della memoria</w:t>
            </w:r>
          </w:p>
          <w:p w14:paraId="127DB3CE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tavola pitagorica</w:t>
            </w:r>
          </w:p>
          <w:p w14:paraId="7B67AFF0" w14:textId="77777777" w:rsidR="004774B8" w:rsidRPr="00152A12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59"/>
              <w:ind w:left="360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tabelle delle formule o delle misure</w:t>
            </w:r>
          </w:p>
          <w:p w14:paraId="53D593AE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computer</w:t>
            </w:r>
          </w:p>
          <w:p w14:paraId="438F600A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tabella fasi svolgimento problema</w:t>
            </w:r>
          </w:p>
          <w:p w14:paraId="6E6433B3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calcolatrice</w:t>
            </w:r>
          </w:p>
          <w:p w14:paraId="15205297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testi adattati</w:t>
            </w:r>
          </w:p>
          <w:p w14:paraId="140D2860" w14:textId="77777777" w:rsidR="004774B8" w:rsidRPr="00AB60FF" w:rsidRDefault="004774B8" w:rsidP="007315D0">
            <w:pPr>
              <w:pStyle w:val="Paragrafoelenco"/>
              <w:numPr>
                <w:ilvl w:val="0"/>
                <w:numId w:val="21"/>
              </w:numPr>
              <w:tabs>
                <w:tab w:val="left" w:pos="372"/>
              </w:tabs>
              <w:spacing w:before="59"/>
              <w:ind w:left="360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mappe</w:t>
            </w:r>
          </w:p>
          <w:p w14:paraId="57D2A338" w14:textId="77777777" w:rsidR="004774B8" w:rsidRPr="00AB60FF" w:rsidRDefault="004774B8" w:rsidP="007315D0">
            <w:pPr>
              <w:tabs>
                <w:tab w:val="left" w:pos="372"/>
              </w:tabs>
              <w:spacing w:before="59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altro………………………</w:t>
            </w:r>
          </w:p>
        </w:tc>
        <w:tc>
          <w:tcPr>
            <w:tcW w:w="2973" w:type="dxa"/>
          </w:tcPr>
          <w:p w14:paraId="46CC8BF6" w14:textId="77777777" w:rsidR="004774B8" w:rsidRPr="00152A12" w:rsidRDefault="004774B8" w:rsidP="007315D0">
            <w:pPr>
              <w:pStyle w:val="Paragrafoelenco"/>
              <w:numPr>
                <w:ilvl w:val="0"/>
                <w:numId w:val="22"/>
              </w:numPr>
              <w:tabs>
                <w:tab w:val="left" w:pos="372"/>
              </w:tabs>
              <w:spacing w:before="59"/>
              <w:ind w:right="811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prove V/F, scelte multiple, completamento</w:t>
            </w:r>
          </w:p>
          <w:p w14:paraId="3022366F" w14:textId="77777777" w:rsidR="004774B8" w:rsidRPr="00AB60FF" w:rsidRDefault="004774B8" w:rsidP="007315D0">
            <w:pPr>
              <w:pStyle w:val="Paragrafoelenco"/>
              <w:numPr>
                <w:ilvl w:val="0"/>
                <w:numId w:val="22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programmate</w:t>
            </w:r>
          </w:p>
          <w:p w14:paraId="2B8F008A" w14:textId="77777777" w:rsidR="004774B8" w:rsidRPr="00AB60FF" w:rsidRDefault="004774B8" w:rsidP="007315D0">
            <w:pPr>
              <w:pStyle w:val="Paragrafoelenco"/>
              <w:numPr>
                <w:ilvl w:val="0"/>
                <w:numId w:val="22"/>
              </w:numPr>
              <w:tabs>
                <w:tab w:val="left" w:pos="441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graduate</w:t>
            </w:r>
          </w:p>
          <w:p w14:paraId="28147B29" w14:textId="77777777" w:rsidR="004774B8" w:rsidRPr="00AB60FF" w:rsidRDefault="004774B8" w:rsidP="007315D0">
            <w:pPr>
              <w:pStyle w:val="Paragrafoelenco"/>
              <w:numPr>
                <w:ilvl w:val="0"/>
                <w:numId w:val="22"/>
              </w:numPr>
              <w:tabs>
                <w:tab w:val="left" w:pos="372"/>
              </w:tabs>
              <w:spacing w:before="59"/>
              <w:contextualSpacing w:val="0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tempi di verifica più lunghi</w:t>
            </w:r>
          </w:p>
          <w:p w14:paraId="34C5A33F" w14:textId="77777777" w:rsidR="004774B8" w:rsidRPr="00152A12" w:rsidRDefault="004774B8" w:rsidP="007315D0">
            <w:pPr>
              <w:pStyle w:val="Paragrafoelenco"/>
              <w:numPr>
                <w:ilvl w:val="0"/>
                <w:numId w:val="22"/>
              </w:numPr>
              <w:tabs>
                <w:tab w:val="left" w:pos="372"/>
              </w:tabs>
              <w:spacing w:before="61"/>
              <w:ind w:right="471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l'uso di mediatori didattici durante le verifiche (mappe - schemi - immagini)</w:t>
            </w:r>
          </w:p>
          <w:p w14:paraId="1D146914" w14:textId="77777777" w:rsidR="004774B8" w:rsidRPr="00152A12" w:rsidRDefault="004774B8" w:rsidP="007315D0">
            <w:pPr>
              <w:pStyle w:val="Paragrafoelenco"/>
              <w:numPr>
                <w:ilvl w:val="0"/>
                <w:numId w:val="22"/>
              </w:numPr>
              <w:tabs>
                <w:tab w:val="left" w:pos="372"/>
              </w:tabs>
              <w:spacing w:before="61"/>
              <w:ind w:right="480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eventuale testo della verifica scritta in formato digitale e/o stampato maiuscolo</w:t>
            </w:r>
          </w:p>
          <w:p w14:paraId="330FD8CB" w14:textId="77777777" w:rsidR="004774B8" w:rsidRPr="00152A12" w:rsidRDefault="004774B8" w:rsidP="007315D0">
            <w:pPr>
              <w:pStyle w:val="Paragrafoelenco"/>
              <w:numPr>
                <w:ilvl w:val="0"/>
                <w:numId w:val="22"/>
              </w:numPr>
              <w:tabs>
                <w:tab w:val="left" w:pos="372"/>
              </w:tabs>
              <w:spacing w:before="59"/>
              <w:ind w:right="115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lettura del testo della verifica scritta da parte dell'insegnante o tutor</w:t>
            </w:r>
          </w:p>
          <w:p w14:paraId="01FCA3E4" w14:textId="77777777" w:rsidR="004774B8" w:rsidRPr="00152A12" w:rsidRDefault="004774B8" w:rsidP="007315D0">
            <w:pPr>
              <w:pStyle w:val="Paragrafoelenco"/>
              <w:numPr>
                <w:ilvl w:val="0"/>
                <w:numId w:val="22"/>
              </w:numPr>
              <w:tabs>
                <w:tab w:val="left" w:pos="372"/>
              </w:tabs>
              <w:spacing w:before="59"/>
              <w:ind w:right="979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riduzione/selezione della quantità di esercizi nelle verifiche scritte</w:t>
            </w:r>
          </w:p>
          <w:p w14:paraId="54280186" w14:textId="77777777" w:rsidR="004774B8" w:rsidRPr="00152A12" w:rsidRDefault="004774B8" w:rsidP="007315D0">
            <w:pPr>
              <w:pStyle w:val="Paragrafoelenco"/>
              <w:numPr>
                <w:ilvl w:val="0"/>
                <w:numId w:val="22"/>
              </w:numPr>
              <w:tabs>
                <w:tab w:val="left" w:pos="372"/>
              </w:tabs>
              <w:spacing w:before="59"/>
              <w:ind w:right="107"/>
              <w:contextualSpacing w:val="0"/>
              <w:rPr>
                <w:spacing w:val="-1"/>
                <w:sz w:val="18"/>
                <w:lang w:val="it-IT"/>
              </w:rPr>
            </w:pPr>
            <w:r w:rsidRPr="00152A12">
              <w:rPr>
                <w:spacing w:val="-1"/>
                <w:sz w:val="18"/>
                <w:lang w:val="it-IT"/>
              </w:rPr>
              <w:t>prove orali in compensazione alle prove scritte</w:t>
            </w:r>
          </w:p>
          <w:p w14:paraId="1DCF4528" w14:textId="77777777" w:rsidR="004774B8" w:rsidRPr="00AB60FF" w:rsidRDefault="004774B8" w:rsidP="007315D0">
            <w:pPr>
              <w:pStyle w:val="TableParagraph"/>
              <w:numPr>
                <w:ilvl w:val="0"/>
                <w:numId w:val="22"/>
              </w:numPr>
              <w:spacing w:line="289" w:lineRule="exact"/>
              <w:ind w:right="2"/>
              <w:rPr>
                <w:spacing w:val="-1"/>
                <w:sz w:val="18"/>
              </w:rPr>
            </w:pPr>
            <w:r w:rsidRPr="00AB60FF">
              <w:rPr>
                <w:spacing w:val="-1"/>
                <w:sz w:val="18"/>
              </w:rPr>
              <w:t>altro………………………………………</w:t>
            </w:r>
          </w:p>
        </w:tc>
      </w:tr>
    </w:tbl>
    <w:p w14:paraId="1FA458E4" w14:textId="77777777" w:rsidR="004774B8" w:rsidRPr="00AB60FF" w:rsidRDefault="004774B8" w:rsidP="004774B8"/>
    <w:p w14:paraId="7EF2F865" w14:textId="77777777" w:rsidR="004774B8" w:rsidRPr="00AB60FF" w:rsidRDefault="004774B8" w:rsidP="004774B8">
      <w:r w:rsidRPr="00AB60FF">
        <w:br w:type="page"/>
      </w:r>
    </w:p>
    <w:tbl>
      <w:tblPr>
        <w:tblStyle w:val="Grigliatabella"/>
        <w:tblpPr w:leftFromText="141" w:rightFromText="141" w:vertAnchor="page" w:horzAnchor="margin" w:tblpY="1021"/>
        <w:tblW w:w="10467" w:type="dxa"/>
        <w:tblLook w:val="04A0" w:firstRow="1" w:lastRow="0" w:firstColumn="1" w:lastColumn="0" w:noHBand="0" w:noVBand="1"/>
      </w:tblPr>
      <w:tblGrid>
        <w:gridCol w:w="2535"/>
        <w:gridCol w:w="2751"/>
        <w:gridCol w:w="2597"/>
        <w:gridCol w:w="2584"/>
      </w:tblGrid>
      <w:tr w:rsidR="004774B8" w:rsidRPr="00AB60FF" w14:paraId="340E9A72" w14:textId="77777777" w:rsidTr="007315D0">
        <w:trPr>
          <w:trHeight w:val="309"/>
        </w:trPr>
        <w:tc>
          <w:tcPr>
            <w:tcW w:w="10467" w:type="dxa"/>
            <w:gridSpan w:val="4"/>
            <w:vAlign w:val="center"/>
          </w:tcPr>
          <w:p w14:paraId="4A30252A" w14:textId="77777777" w:rsidR="004774B8" w:rsidRPr="00AB60FF" w:rsidRDefault="004774B8" w:rsidP="007315D0">
            <w:pPr>
              <w:pStyle w:val="Titolo2"/>
              <w:jc w:val="center"/>
              <w:rPr>
                <w:rFonts w:asciiTheme="minorHAnsi" w:hAnsiTheme="minorHAnsi"/>
              </w:rPr>
            </w:pPr>
            <w:bookmarkStart w:id="16" w:name="_Toc431156069"/>
            <w:r w:rsidRPr="00AB60FF">
              <w:rPr>
                <w:rFonts w:asciiTheme="minorHAnsi" w:hAnsiTheme="minorHAnsi"/>
                <w:sz w:val="20"/>
                <w:szCs w:val="20"/>
              </w:rPr>
              <w:lastRenderedPageBreak/>
              <w:t>4.3  storia, geografia e scienze</w:t>
            </w:r>
            <w:bookmarkEnd w:id="16"/>
          </w:p>
        </w:tc>
      </w:tr>
      <w:tr w:rsidR="004774B8" w:rsidRPr="00AB60FF" w14:paraId="6FB3D929" w14:textId="77777777" w:rsidTr="007315D0">
        <w:trPr>
          <w:trHeight w:val="309"/>
        </w:trPr>
        <w:tc>
          <w:tcPr>
            <w:tcW w:w="10467" w:type="dxa"/>
            <w:gridSpan w:val="4"/>
            <w:vAlign w:val="center"/>
          </w:tcPr>
          <w:p w14:paraId="2F47C741" w14:textId="77777777" w:rsidR="004774B8" w:rsidRPr="00AB60FF" w:rsidRDefault="004774B8" w:rsidP="007315D0">
            <w:r w:rsidRPr="00AB60FF"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Pr="00AB60FF">
              <w:rPr>
                <w:sz w:val="20"/>
                <w:szCs w:val="20"/>
              </w:rPr>
              <w:sym w:font="Wingdings" w:char="F0A8"/>
            </w:r>
            <w:r w:rsidRPr="00AB60FF">
              <w:rPr>
                <w:sz w:val="20"/>
                <w:szCs w:val="20"/>
              </w:rPr>
              <w:t xml:space="preserve">storia           </w:t>
            </w:r>
            <w:r w:rsidRPr="00AB60FF">
              <w:rPr>
                <w:sz w:val="20"/>
                <w:szCs w:val="20"/>
              </w:rPr>
              <w:sym w:font="Wingdings" w:char="F0A8"/>
            </w:r>
            <w:r w:rsidRPr="00AB60FF">
              <w:rPr>
                <w:sz w:val="20"/>
                <w:szCs w:val="20"/>
              </w:rPr>
              <w:t xml:space="preserve">geografia           </w:t>
            </w:r>
            <w:r w:rsidRPr="00AB60FF">
              <w:rPr>
                <w:sz w:val="20"/>
                <w:szCs w:val="20"/>
              </w:rPr>
              <w:sym w:font="Wingdings" w:char="F0A8"/>
            </w:r>
            <w:r w:rsidRPr="00AB60FF">
              <w:rPr>
                <w:sz w:val="20"/>
                <w:szCs w:val="20"/>
              </w:rPr>
              <w:t>scienze</w:t>
            </w:r>
          </w:p>
        </w:tc>
      </w:tr>
      <w:tr w:rsidR="004774B8" w:rsidRPr="00152A12" w14:paraId="64BC40C1" w14:textId="77777777" w:rsidTr="007315D0">
        <w:trPr>
          <w:trHeight w:val="309"/>
        </w:trPr>
        <w:tc>
          <w:tcPr>
            <w:tcW w:w="2535" w:type="dxa"/>
            <w:vAlign w:val="center"/>
          </w:tcPr>
          <w:p w14:paraId="619EDDD9" w14:textId="77777777" w:rsidR="004774B8" w:rsidRPr="00AB60FF" w:rsidRDefault="004774B8" w:rsidP="007315D0">
            <w:pPr>
              <w:pStyle w:val="TableParagraph"/>
              <w:spacing w:before="120"/>
              <w:jc w:val="center"/>
              <w:rPr>
                <w:rFonts w:eastAsia="Verdana" w:cs="Verdana"/>
                <w:sz w:val="14"/>
                <w:szCs w:val="24"/>
              </w:rPr>
            </w:pPr>
            <w:r w:rsidRPr="00AB60FF">
              <w:rPr>
                <w:spacing w:val="-1"/>
                <w:sz w:val="14"/>
              </w:rPr>
              <w:t>ADEGUAMENTI</w:t>
            </w:r>
          </w:p>
        </w:tc>
        <w:tc>
          <w:tcPr>
            <w:tcW w:w="2751" w:type="dxa"/>
            <w:vAlign w:val="center"/>
          </w:tcPr>
          <w:p w14:paraId="26B1B3A9" w14:textId="77777777" w:rsidR="004774B8" w:rsidRPr="00AB60FF" w:rsidRDefault="004774B8" w:rsidP="007315D0">
            <w:pPr>
              <w:pStyle w:val="TableParagraph"/>
              <w:spacing w:line="289" w:lineRule="exact"/>
              <w:ind w:right="4"/>
              <w:jc w:val="center"/>
              <w:rPr>
                <w:rFonts w:eastAsia="Verdana" w:cs="Verdana"/>
                <w:sz w:val="14"/>
                <w:szCs w:val="24"/>
              </w:rPr>
            </w:pPr>
            <w:r w:rsidRPr="00AB60FF">
              <w:rPr>
                <w:spacing w:val="-1"/>
                <w:sz w:val="14"/>
              </w:rPr>
              <w:t>STRATEGIE</w:t>
            </w:r>
          </w:p>
          <w:p w14:paraId="0A462E78" w14:textId="77777777" w:rsidR="004774B8" w:rsidRPr="00152A12" w:rsidRDefault="004774B8" w:rsidP="007315D0">
            <w:pPr>
              <w:pStyle w:val="TableParagraph"/>
              <w:spacing w:before="3" w:line="241" w:lineRule="exact"/>
              <w:ind w:right="3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  <w:tc>
          <w:tcPr>
            <w:tcW w:w="2597" w:type="dxa"/>
            <w:vAlign w:val="center"/>
          </w:tcPr>
          <w:p w14:paraId="41715D6D" w14:textId="77777777" w:rsidR="004774B8" w:rsidRPr="00152A12" w:rsidRDefault="004774B8" w:rsidP="007315D0">
            <w:pPr>
              <w:pStyle w:val="TableParagraph"/>
              <w:spacing w:line="289" w:lineRule="exact"/>
              <w:ind w:right="2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MATERIALI/STRUMENTI</w:t>
            </w:r>
          </w:p>
          <w:p w14:paraId="351A0267" w14:textId="77777777" w:rsidR="004774B8" w:rsidRPr="00152A12" w:rsidRDefault="004774B8" w:rsidP="007315D0">
            <w:pPr>
              <w:pStyle w:val="TableParagraph"/>
              <w:spacing w:before="3" w:line="241" w:lineRule="exact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  <w:tc>
          <w:tcPr>
            <w:tcW w:w="2584" w:type="dxa"/>
            <w:vAlign w:val="center"/>
          </w:tcPr>
          <w:p w14:paraId="41DB0129" w14:textId="77777777" w:rsidR="004774B8" w:rsidRPr="00152A12" w:rsidRDefault="004774B8" w:rsidP="007315D0">
            <w:pPr>
              <w:pStyle w:val="TableParagraph"/>
              <w:spacing w:line="289" w:lineRule="exact"/>
              <w:ind w:right="2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VERIFICHE</w:t>
            </w:r>
          </w:p>
          <w:p w14:paraId="09C85046" w14:textId="77777777" w:rsidR="004774B8" w:rsidRPr="00152A12" w:rsidRDefault="004774B8" w:rsidP="007315D0">
            <w:pPr>
              <w:pStyle w:val="TableParagraph"/>
              <w:spacing w:before="3" w:line="241" w:lineRule="exact"/>
              <w:ind w:left="2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</w:tr>
      <w:tr w:rsidR="004774B8" w:rsidRPr="00AB60FF" w14:paraId="60FC0524" w14:textId="77777777" w:rsidTr="007315D0">
        <w:trPr>
          <w:trHeight w:val="309"/>
        </w:trPr>
        <w:tc>
          <w:tcPr>
            <w:tcW w:w="2535" w:type="dxa"/>
          </w:tcPr>
          <w:p w14:paraId="250D1637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59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pacing w:val="-1"/>
                <w:sz w:val="20"/>
              </w:rPr>
              <w:t>programma</w:t>
            </w:r>
            <w:r w:rsidRPr="00AB60FF">
              <w:rPr>
                <w:spacing w:val="-9"/>
                <w:sz w:val="20"/>
              </w:rPr>
              <w:t xml:space="preserve"> </w:t>
            </w:r>
            <w:r w:rsidRPr="00AB60FF">
              <w:rPr>
                <w:sz w:val="20"/>
              </w:rPr>
              <w:t>di</w:t>
            </w:r>
            <w:r w:rsidRPr="00AB60FF">
              <w:rPr>
                <w:spacing w:val="-8"/>
                <w:sz w:val="20"/>
              </w:rPr>
              <w:t xml:space="preserve"> </w:t>
            </w:r>
            <w:r w:rsidRPr="00AB60FF">
              <w:rPr>
                <w:spacing w:val="-1"/>
                <w:sz w:val="20"/>
              </w:rPr>
              <w:t>classe</w:t>
            </w:r>
          </w:p>
          <w:p w14:paraId="0219F741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59"/>
              <w:ind w:left="357" w:right="170" w:hanging="357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lang w:val="it-IT"/>
              </w:rPr>
              <w:t>programma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semplificato</w:t>
            </w:r>
            <w:r w:rsidRPr="00152A12">
              <w:rPr>
                <w:spacing w:val="-11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per</w:t>
            </w:r>
            <w:r w:rsidRPr="00152A12">
              <w:rPr>
                <w:spacing w:val="-12"/>
                <w:sz w:val="20"/>
                <w:lang w:val="it-IT"/>
              </w:rPr>
              <w:t xml:space="preserve"> </w:t>
            </w:r>
            <w:r w:rsidRPr="00152A12">
              <w:rPr>
                <w:spacing w:val="1"/>
                <w:sz w:val="20"/>
                <w:lang w:val="it-IT"/>
              </w:rPr>
              <w:t>il</w:t>
            </w:r>
            <w:r w:rsidRPr="00152A12">
              <w:rPr>
                <w:spacing w:val="38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raggiungimento</w:t>
            </w:r>
            <w:r w:rsidRPr="00152A12">
              <w:rPr>
                <w:spacing w:val="-15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di</w:t>
            </w:r>
            <w:r w:rsidRPr="00152A12">
              <w:rPr>
                <w:spacing w:val="-12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obiettivi</w:t>
            </w:r>
            <w:r w:rsidRPr="00152A12">
              <w:rPr>
                <w:spacing w:val="27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minimi</w:t>
            </w:r>
            <w:r w:rsidRPr="00152A12">
              <w:rPr>
                <w:rFonts w:eastAsia="Verdana" w:cs="Verdana"/>
                <w:spacing w:val="26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altro…………………</w:t>
            </w:r>
          </w:p>
        </w:tc>
        <w:tc>
          <w:tcPr>
            <w:tcW w:w="2751" w:type="dxa"/>
          </w:tcPr>
          <w:p w14:paraId="392F1FBA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59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pacing w:val="-1"/>
                <w:sz w:val="20"/>
              </w:rPr>
              <w:t>adattamento</w:t>
            </w:r>
            <w:r w:rsidRPr="00AB60FF">
              <w:rPr>
                <w:spacing w:val="-35"/>
                <w:sz w:val="20"/>
              </w:rPr>
              <w:t xml:space="preserve"> </w:t>
            </w:r>
            <w:r w:rsidRPr="00AB60FF">
              <w:rPr>
                <w:spacing w:val="-1"/>
                <w:sz w:val="20"/>
              </w:rPr>
              <w:t>competenze/contenuti</w:t>
            </w:r>
          </w:p>
          <w:p w14:paraId="5FE0F55E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59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z w:val="20"/>
              </w:rPr>
              <w:t>differenziazione</w:t>
            </w:r>
            <w:r w:rsidRPr="00AB60FF">
              <w:rPr>
                <w:spacing w:val="45"/>
                <w:sz w:val="20"/>
              </w:rPr>
              <w:t xml:space="preserve"> </w:t>
            </w:r>
            <w:r w:rsidRPr="00AB60FF">
              <w:rPr>
                <w:spacing w:val="-1"/>
                <w:sz w:val="20"/>
              </w:rPr>
              <w:t>interventi</w:t>
            </w:r>
            <w:r w:rsidRPr="00AB60FF">
              <w:rPr>
                <w:spacing w:val="-10"/>
                <w:sz w:val="20"/>
              </w:rPr>
              <w:t xml:space="preserve"> </w:t>
            </w:r>
            <w:r w:rsidRPr="00AB60FF">
              <w:rPr>
                <w:spacing w:val="-1"/>
                <w:sz w:val="20"/>
              </w:rPr>
              <w:t>didattici</w:t>
            </w:r>
          </w:p>
          <w:p w14:paraId="5431FCFA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61"/>
              <w:ind w:right="469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rFonts w:eastAsia="Verdana" w:cs="Verdana"/>
                <w:sz w:val="20"/>
                <w:szCs w:val="20"/>
              </w:rPr>
              <w:t>affiancamento/guida</w:t>
            </w:r>
            <w:r w:rsidRPr="00AB60FF">
              <w:rPr>
                <w:rFonts w:eastAsia="Verdana" w:cs="Verdana"/>
                <w:spacing w:val="-33"/>
                <w:sz w:val="20"/>
                <w:szCs w:val="20"/>
              </w:rPr>
              <w:t xml:space="preserve"> </w:t>
            </w:r>
            <w:r w:rsidRPr="00AB60FF">
              <w:rPr>
                <w:rFonts w:eastAsia="Verdana" w:cs="Verdana"/>
                <w:spacing w:val="-1"/>
                <w:sz w:val="20"/>
                <w:szCs w:val="20"/>
              </w:rPr>
              <w:t>nell’attività</w:t>
            </w:r>
            <w:r w:rsidRPr="00AB60FF">
              <w:rPr>
                <w:rFonts w:eastAsia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AB60FF">
              <w:rPr>
                <w:rFonts w:eastAsia="Verdana" w:cs="Verdana"/>
                <w:sz w:val="20"/>
                <w:szCs w:val="20"/>
              </w:rPr>
              <w:t>comune</w:t>
            </w:r>
          </w:p>
          <w:p w14:paraId="1CC2D6E4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59"/>
              <w:ind w:left="357" w:right="765" w:hanging="357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attività</w:t>
            </w:r>
            <w:r w:rsidRPr="00152A12">
              <w:rPr>
                <w:spacing w:val="-6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di</w:t>
            </w:r>
            <w:r w:rsidRPr="00152A12">
              <w:rPr>
                <w:spacing w:val="-4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piccolo</w:t>
            </w:r>
            <w:r w:rsidRPr="00152A12">
              <w:rPr>
                <w:spacing w:val="-7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gruppo</w:t>
            </w:r>
            <w:r w:rsidRPr="00152A12">
              <w:rPr>
                <w:spacing w:val="5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e/o</w:t>
            </w:r>
            <w:r w:rsidRPr="00152A12">
              <w:rPr>
                <w:spacing w:val="23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laboratoriali</w:t>
            </w:r>
          </w:p>
          <w:p w14:paraId="79BABB05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61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z w:val="20"/>
              </w:rPr>
              <w:t>tutoraggio</w:t>
            </w:r>
          </w:p>
          <w:p w14:paraId="0BA5B8FD" w14:textId="77777777" w:rsidR="004774B8" w:rsidRPr="00AB60FF" w:rsidRDefault="004774B8" w:rsidP="007315D0">
            <w:pPr>
              <w:pStyle w:val="TableParagraph"/>
              <w:spacing w:before="59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rFonts w:eastAsia="Verdana" w:cs="Verdana"/>
                <w:sz w:val="20"/>
                <w:szCs w:val="20"/>
              </w:rPr>
              <w:t>Altro……………………...</w:t>
            </w:r>
          </w:p>
          <w:p w14:paraId="6FB67349" w14:textId="77777777" w:rsidR="004774B8" w:rsidRPr="00AB60FF" w:rsidRDefault="004774B8" w:rsidP="007315D0">
            <w:pPr>
              <w:pStyle w:val="TableParagraph"/>
              <w:rPr>
                <w:rFonts w:eastAsia="Times New Roman" w:cs="Times New Roman"/>
                <w:sz w:val="20"/>
                <w:szCs w:val="20"/>
              </w:rPr>
            </w:pPr>
          </w:p>
          <w:p w14:paraId="4571AC42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134"/>
              <w:ind w:right="181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Insegnare</w:t>
            </w:r>
            <w:r w:rsidRPr="00152A12">
              <w:rPr>
                <w:rFonts w:eastAsia="Verdana" w:cs="Verdana"/>
                <w:spacing w:val="-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l’uso</w:t>
            </w:r>
            <w:r w:rsidRPr="00152A12">
              <w:rPr>
                <w:rFonts w:eastAsia="Verdana" w:cs="Verdana"/>
                <w:spacing w:val="-1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</w:t>
            </w:r>
            <w:r w:rsidRPr="00152A12">
              <w:rPr>
                <w:rFonts w:eastAsia="Verdana" w:cs="Verdana"/>
                <w:spacing w:val="-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dispositivi</w:t>
            </w:r>
            <w:r w:rsidRPr="00152A12">
              <w:rPr>
                <w:rFonts w:eastAsia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extratestuali</w:t>
            </w:r>
            <w:r w:rsidRPr="00152A12">
              <w:rPr>
                <w:rFonts w:eastAsia="Verdana" w:cs="Verdana"/>
                <w:spacing w:val="-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per</w:t>
            </w:r>
            <w:r w:rsidRPr="00152A12">
              <w:rPr>
                <w:rFonts w:eastAsia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1"/>
                <w:sz w:val="20"/>
                <w:szCs w:val="20"/>
                <w:lang w:val="it-IT"/>
              </w:rPr>
              <w:t>lo</w:t>
            </w:r>
            <w:r w:rsidRPr="00152A12">
              <w:rPr>
                <w:rFonts w:eastAsia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studio</w:t>
            </w:r>
            <w:r w:rsidRPr="00152A12">
              <w:rPr>
                <w:rFonts w:eastAsia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(titolo,</w:t>
            </w:r>
            <w:r w:rsidRPr="00152A12">
              <w:rPr>
                <w:rFonts w:eastAsia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paragrafi,</w:t>
            </w:r>
            <w:r w:rsidRPr="00152A12">
              <w:rPr>
                <w:rFonts w:eastAsia="Verdana" w:cs="Verdana"/>
                <w:spacing w:val="-13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immagini,</w:t>
            </w:r>
            <w:r w:rsidRPr="00152A12">
              <w:rPr>
                <w:rFonts w:eastAsia="Verdana" w:cs="Verdana"/>
                <w:spacing w:val="-1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didascalie,</w:t>
            </w:r>
            <w:r w:rsidRPr="00152A12">
              <w:rPr>
                <w:rFonts w:eastAsia="Verdana" w:cs="Verdana"/>
                <w:spacing w:val="-13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…)</w:t>
            </w:r>
          </w:p>
          <w:p w14:paraId="34EA39D1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59"/>
              <w:ind w:right="212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Offrire</w:t>
            </w:r>
            <w:r w:rsidRPr="00152A12">
              <w:rPr>
                <w:rFonts w:eastAsia="Verdana" w:cs="Verdana"/>
                <w:spacing w:val="-15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anticipatamente</w:t>
            </w:r>
            <w:r w:rsidRPr="00152A12">
              <w:rPr>
                <w:rFonts w:eastAsia="Verdana" w:cs="Verdana"/>
                <w:spacing w:val="-1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schemi</w:t>
            </w:r>
            <w:r w:rsidRPr="00152A12">
              <w:rPr>
                <w:rFonts w:eastAsia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grafici</w:t>
            </w:r>
            <w:r w:rsidRPr="00152A12">
              <w:rPr>
                <w:rFonts w:eastAsia="Verdana" w:cs="Verdana"/>
                <w:spacing w:val="-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relativi</w:t>
            </w:r>
            <w:r w:rsidRPr="00152A12">
              <w:rPr>
                <w:rFonts w:eastAsia="Verdana" w:cs="Verdana"/>
                <w:spacing w:val="-8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all’argomento</w:t>
            </w:r>
            <w:r w:rsidRPr="00152A12">
              <w:rPr>
                <w:rFonts w:eastAsia="Verdana" w:cs="Verdana"/>
                <w:spacing w:val="-1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</w:t>
            </w:r>
            <w:r w:rsidRPr="00152A12">
              <w:rPr>
                <w:rFonts w:eastAsia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studio,</w:t>
            </w:r>
            <w:r w:rsidRPr="00152A12">
              <w:rPr>
                <w:rFonts w:eastAsia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per</w:t>
            </w:r>
            <w:r w:rsidRPr="00152A12">
              <w:rPr>
                <w:rFonts w:eastAsia="Verdana" w:cs="Verdana"/>
                <w:spacing w:val="-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orientare</w:t>
            </w:r>
            <w:r w:rsidRPr="00152A12">
              <w:rPr>
                <w:rFonts w:eastAsia="Verdana" w:cs="Verdana"/>
                <w:spacing w:val="-1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l’alunno</w:t>
            </w:r>
            <w:r w:rsidRPr="00152A12">
              <w:rPr>
                <w:rFonts w:eastAsia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nella</w:t>
            </w:r>
            <w:r w:rsidRPr="00152A12">
              <w:rPr>
                <w:rFonts w:eastAsia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discriminazione</w:t>
            </w:r>
            <w:r w:rsidRPr="00152A12">
              <w:rPr>
                <w:rFonts w:eastAsia="Verdana" w:cs="Verdana"/>
                <w:spacing w:val="-1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delle</w:t>
            </w:r>
            <w:r w:rsidRPr="00152A12">
              <w:rPr>
                <w:rFonts w:eastAsia="Verdana" w:cs="Verdana"/>
                <w:spacing w:val="-1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informazioni</w:t>
            </w:r>
            <w:r w:rsidRPr="00152A12">
              <w:rPr>
                <w:rFonts w:eastAsia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essenziali.</w:t>
            </w:r>
          </w:p>
          <w:p w14:paraId="18B8D89A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61"/>
              <w:ind w:right="266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Dividere</w:t>
            </w:r>
            <w:r w:rsidRPr="00152A12">
              <w:rPr>
                <w:rFonts w:eastAsia="Verdana" w:cs="Verdana"/>
                <w:spacing w:val="-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gli</w:t>
            </w:r>
            <w:r w:rsidRPr="00152A12">
              <w:rPr>
                <w:rFonts w:eastAsia="Verdana" w:cs="Verdana"/>
                <w:spacing w:val="-5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obiettivi</w:t>
            </w:r>
            <w:r w:rsidRPr="00152A12">
              <w:rPr>
                <w:rFonts w:eastAsia="Verdana" w:cs="Verdana"/>
                <w:spacing w:val="-6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</w:t>
            </w:r>
            <w:r w:rsidRPr="00152A12">
              <w:rPr>
                <w:rFonts w:eastAsia="Verdana" w:cs="Verdana"/>
                <w:spacing w:val="-5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un</w:t>
            </w:r>
            <w:r w:rsidRPr="00152A12">
              <w:rPr>
                <w:rFonts w:eastAsia="Verdana" w:cs="Verdana"/>
                <w:spacing w:val="-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compito</w:t>
            </w:r>
            <w:r w:rsidRPr="00152A12">
              <w:rPr>
                <w:rFonts w:eastAsia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1"/>
                <w:sz w:val="20"/>
                <w:szCs w:val="20"/>
                <w:lang w:val="it-IT"/>
              </w:rPr>
              <w:t>in</w:t>
            </w:r>
            <w:r w:rsidRPr="00152A12">
              <w:rPr>
                <w:rFonts w:eastAsia="Verdana" w:cs="Verdana"/>
                <w:spacing w:val="-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“sotto</w:t>
            </w:r>
            <w:r w:rsidRPr="00152A12">
              <w:rPr>
                <w:rFonts w:eastAsia="Verdana" w:cs="Verdana"/>
                <w:spacing w:val="-1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obiettivi”</w:t>
            </w:r>
          </w:p>
          <w:p w14:paraId="065A3EFA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59"/>
              <w:ind w:right="529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Sollecitare</w:t>
            </w:r>
            <w:r w:rsidRPr="00152A12">
              <w:rPr>
                <w:spacing w:val="-12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collegamenti</w:t>
            </w:r>
            <w:r w:rsidRPr="00152A12">
              <w:rPr>
                <w:spacing w:val="-8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fra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pacing w:val="1"/>
                <w:sz w:val="20"/>
                <w:lang w:val="it-IT"/>
              </w:rPr>
              <w:t>le</w:t>
            </w:r>
            <w:r w:rsidRPr="00152A12">
              <w:rPr>
                <w:spacing w:val="22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nuove</w:t>
            </w:r>
            <w:r w:rsidRPr="00152A12">
              <w:rPr>
                <w:spacing w:val="-10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informazioni</w:t>
            </w:r>
            <w:r w:rsidRPr="00152A12">
              <w:rPr>
                <w:spacing w:val="-6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e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quelle</w:t>
            </w:r>
            <w:r w:rsidRPr="00152A12">
              <w:rPr>
                <w:spacing w:val="-10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già</w:t>
            </w:r>
            <w:r w:rsidRPr="00152A12">
              <w:rPr>
                <w:spacing w:val="25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acquisite</w:t>
            </w:r>
          </w:p>
          <w:p w14:paraId="4F2EA4AE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59"/>
              <w:ind w:right="200"/>
              <w:contextualSpacing w:val="0"/>
              <w:jc w:val="both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Promuovere</w:t>
            </w:r>
            <w:r w:rsidRPr="00152A12">
              <w:rPr>
                <w:spacing w:val="-15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inferenze,</w:t>
            </w:r>
            <w:r w:rsidRPr="00152A12">
              <w:rPr>
                <w:spacing w:val="-14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integrazioni</w:t>
            </w:r>
            <w:r w:rsidRPr="00152A12">
              <w:rPr>
                <w:spacing w:val="24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e</w:t>
            </w:r>
            <w:r w:rsidRPr="00152A12">
              <w:rPr>
                <w:spacing w:val="-8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collegamenti</w:t>
            </w:r>
            <w:r w:rsidRPr="00152A12">
              <w:rPr>
                <w:spacing w:val="-4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tra</w:t>
            </w:r>
            <w:r w:rsidRPr="00152A12">
              <w:rPr>
                <w:spacing w:val="-6"/>
                <w:sz w:val="20"/>
                <w:lang w:val="it-IT"/>
              </w:rPr>
              <w:t xml:space="preserve"> </w:t>
            </w:r>
            <w:r w:rsidRPr="00152A12">
              <w:rPr>
                <w:spacing w:val="1"/>
                <w:sz w:val="20"/>
                <w:lang w:val="it-IT"/>
              </w:rPr>
              <w:t>le</w:t>
            </w:r>
            <w:r w:rsidRPr="00152A12">
              <w:rPr>
                <w:spacing w:val="-7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conoscenze</w:t>
            </w:r>
            <w:r w:rsidRPr="00152A12">
              <w:rPr>
                <w:spacing w:val="-5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e</w:t>
            </w:r>
            <w:r w:rsidRPr="00152A12">
              <w:rPr>
                <w:spacing w:val="44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pacing w:val="1"/>
                <w:sz w:val="20"/>
                <w:lang w:val="it-IT"/>
              </w:rPr>
              <w:t>le</w:t>
            </w:r>
            <w:r w:rsidRPr="00152A12">
              <w:rPr>
                <w:spacing w:val="-15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discipline.</w:t>
            </w:r>
          </w:p>
          <w:p w14:paraId="4B709954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69"/>
              </w:tabs>
              <w:spacing w:before="59"/>
              <w:ind w:right="408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Sviluppare</w:t>
            </w:r>
            <w:r w:rsidRPr="00152A12">
              <w:rPr>
                <w:spacing w:val="-13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processi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di</w:t>
            </w:r>
            <w:r w:rsidRPr="00152A12">
              <w:rPr>
                <w:spacing w:val="28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autovalutazione</w:t>
            </w:r>
            <w:r w:rsidRPr="00152A12">
              <w:rPr>
                <w:spacing w:val="-18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e</w:t>
            </w:r>
            <w:r w:rsidRPr="00152A12">
              <w:rPr>
                <w:spacing w:val="-18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autocontrollo</w:t>
            </w:r>
            <w:r w:rsidRPr="00152A12">
              <w:rPr>
                <w:spacing w:val="27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delle</w:t>
            </w:r>
            <w:r w:rsidRPr="00152A12">
              <w:rPr>
                <w:spacing w:val="-13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strategie</w:t>
            </w:r>
            <w:r w:rsidRPr="00152A12">
              <w:rPr>
                <w:spacing w:val="-12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di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apprendimento</w:t>
            </w:r>
            <w:r w:rsidRPr="00152A12">
              <w:rPr>
                <w:spacing w:val="26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negli</w:t>
            </w:r>
            <w:r w:rsidRPr="00152A12">
              <w:rPr>
                <w:spacing w:val="-11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alunni.</w:t>
            </w:r>
          </w:p>
          <w:p w14:paraId="39B6F77E" w14:textId="77777777" w:rsidR="004774B8" w:rsidRPr="00AB60FF" w:rsidRDefault="004774B8" w:rsidP="007315D0">
            <w:pPr>
              <w:pStyle w:val="TableParagraph"/>
              <w:numPr>
                <w:ilvl w:val="0"/>
                <w:numId w:val="23"/>
              </w:numPr>
              <w:spacing w:line="289" w:lineRule="exact"/>
              <w:ind w:right="4"/>
              <w:rPr>
                <w:spacing w:val="-1"/>
                <w:sz w:val="14"/>
              </w:rPr>
            </w:pPr>
            <w:r w:rsidRPr="00AB60FF">
              <w:rPr>
                <w:rFonts w:eastAsia="Verdana" w:cs="Verdana"/>
                <w:sz w:val="20"/>
                <w:szCs w:val="20"/>
              </w:rPr>
              <w:t>altro</w:t>
            </w:r>
            <w:r w:rsidRPr="00AB60FF">
              <w:rPr>
                <w:rFonts w:eastAsia="Verdana" w:cs="Verdana"/>
                <w:spacing w:val="-35"/>
                <w:sz w:val="20"/>
                <w:szCs w:val="20"/>
              </w:rPr>
              <w:t xml:space="preserve"> </w:t>
            </w:r>
            <w:r w:rsidRPr="00AB60FF">
              <w:rPr>
                <w:rFonts w:eastAsia="Verdana" w:cs="Verdana"/>
                <w:sz w:val="20"/>
                <w:szCs w:val="20"/>
              </w:rPr>
              <w:t>…………………………………</w:t>
            </w:r>
          </w:p>
        </w:tc>
        <w:tc>
          <w:tcPr>
            <w:tcW w:w="2597" w:type="dxa"/>
          </w:tcPr>
          <w:p w14:paraId="3B417DA8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uso di materiali differenziati per fissare graficamente informazioni specifiche</w:t>
            </w:r>
          </w:p>
          <w:p w14:paraId="5A7E6A8D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sintesi, schemi, mappe per lo studio</w:t>
            </w:r>
          </w:p>
          <w:p w14:paraId="3ECA78DE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</w:rPr>
            </w:pPr>
            <w:r w:rsidRPr="00AB60FF">
              <w:rPr>
                <w:sz w:val="20"/>
              </w:rPr>
              <w:t>cartine geografiche e storiche</w:t>
            </w:r>
          </w:p>
          <w:p w14:paraId="788BA7B9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computer, enciclopedia informatica multimediale, siti e SW didattici;</w:t>
            </w:r>
          </w:p>
          <w:p w14:paraId="20AE6490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testi scolastici con allegati CD ROM</w:t>
            </w:r>
          </w:p>
          <w:p w14:paraId="5D54A1A2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</w:rPr>
            </w:pPr>
            <w:r w:rsidRPr="00AB60FF">
              <w:rPr>
                <w:sz w:val="20"/>
              </w:rPr>
              <w:t>glossari disciplinari</w:t>
            </w:r>
          </w:p>
          <w:p w14:paraId="12C99BF8" w14:textId="77777777" w:rsidR="004774B8" w:rsidRPr="00AB60FF" w:rsidRDefault="004774B8" w:rsidP="007315D0">
            <w:pPr>
              <w:tabs>
                <w:tab w:val="left" w:pos="369"/>
              </w:tabs>
              <w:spacing w:before="59"/>
              <w:rPr>
                <w:spacing w:val="-1"/>
                <w:sz w:val="14"/>
              </w:rPr>
            </w:pPr>
            <w:r w:rsidRPr="00AB60FF">
              <w:rPr>
                <w:sz w:val="20"/>
              </w:rPr>
              <w:t>altro…………………………………</w:t>
            </w:r>
          </w:p>
        </w:tc>
        <w:tc>
          <w:tcPr>
            <w:tcW w:w="2584" w:type="dxa"/>
          </w:tcPr>
          <w:p w14:paraId="5B7143F2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</w:rPr>
            </w:pPr>
            <w:r w:rsidRPr="00AB60FF">
              <w:rPr>
                <w:sz w:val="20"/>
              </w:rPr>
              <w:t>differenziate</w:t>
            </w:r>
          </w:p>
          <w:p w14:paraId="2348865D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prove V/F, scelte multiple, completamento</w:t>
            </w:r>
          </w:p>
          <w:p w14:paraId="30576365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</w:rPr>
            </w:pPr>
            <w:r w:rsidRPr="00AB60FF">
              <w:rPr>
                <w:sz w:val="20"/>
              </w:rPr>
              <w:t>programmate</w:t>
            </w:r>
          </w:p>
          <w:p w14:paraId="238CE9B8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</w:rPr>
            </w:pPr>
            <w:r w:rsidRPr="00AB60FF">
              <w:rPr>
                <w:sz w:val="20"/>
              </w:rPr>
              <w:t>graduate</w:t>
            </w:r>
          </w:p>
          <w:p w14:paraId="6FEEEB04" w14:textId="77777777" w:rsidR="004774B8" w:rsidRPr="00AB60FF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</w:rPr>
            </w:pPr>
            <w:r w:rsidRPr="00AB60FF">
              <w:rPr>
                <w:sz w:val="20"/>
              </w:rPr>
              <w:t>tempi di verifica più lunghi</w:t>
            </w:r>
          </w:p>
          <w:p w14:paraId="3BBAFAFB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uso di mediatori didattici durante le verifiche (mappe - schemi - immagini)</w:t>
            </w:r>
          </w:p>
          <w:p w14:paraId="0F3B32D9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eventuale testo della verifica scritta in formato digitale e/o stampato maiuscolo</w:t>
            </w:r>
          </w:p>
          <w:p w14:paraId="6D1A6321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lettura del testo della verifica scritta da parte dell'insegnante o tutor</w:t>
            </w:r>
          </w:p>
          <w:p w14:paraId="2859E0F3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riduzione/selezione della quantità di esercizi nelle verifiche scritte</w:t>
            </w:r>
          </w:p>
          <w:p w14:paraId="1B179CC7" w14:textId="77777777" w:rsidR="004774B8" w:rsidRPr="00152A12" w:rsidRDefault="004774B8" w:rsidP="007315D0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prove orali in compensazione alle prove scritte</w:t>
            </w:r>
          </w:p>
          <w:p w14:paraId="73E6313E" w14:textId="77777777" w:rsidR="004774B8" w:rsidRPr="00AB60FF" w:rsidRDefault="004774B8" w:rsidP="007315D0">
            <w:pPr>
              <w:tabs>
                <w:tab w:val="left" w:pos="372"/>
              </w:tabs>
              <w:spacing w:before="59"/>
              <w:rPr>
                <w:spacing w:val="-1"/>
                <w:sz w:val="14"/>
              </w:rPr>
            </w:pPr>
            <w:r w:rsidRPr="00AB60FF">
              <w:rPr>
                <w:sz w:val="20"/>
              </w:rPr>
              <w:t>altro………………………………</w:t>
            </w:r>
          </w:p>
        </w:tc>
      </w:tr>
    </w:tbl>
    <w:p w14:paraId="3F5E2C64" w14:textId="77777777" w:rsidR="004774B8" w:rsidRPr="00AB60FF" w:rsidRDefault="004774B8" w:rsidP="004774B8"/>
    <w:p w14:paraId="1AD9CAE7" w14:textId="77777777" w:rsidR="004774B8" w:rsidRPr="00AB60FF" w:rsidRDefault="004774B8" w:rsidP="004774B8">
      <w:r w:rsidRPr="00AB60FF">
        <w:br w:type="page"/>
      </w:r>
    </w:p>
    <w:tbl>
      <w:tblPr>
        <w:tblStyle w:val="Grigliatabella"/>
        <w:tblpPr w:leftFromText="141" w:rightFromText="141" w:horzAnchor="margin" w:tblpXSpec="center" w:tblpY="-536"/>
        <w:tblW w:w="10467" w:type="dxa"/>
        <w:tblLayout w:type="fixed"/>
        <w:tblLook w:val="04A0" w:firstRow="1" w:lastRow="0" w:firstColumn="1" w:lastColumn="0" w:noHBand="0" w:noVBand="1"/>
      </w:tblPr>
      <w:tblGrid>
        <w:gridCol w:w="2518"/>
        <w:gridCol w:w="3066"/>
        <w:gridCol w:w="2508"/>
        <w:gridCol w:w="2375"/>
      </w:tblGrid>
      <w:tr w:rsidR="004774B8" w:rsidRPr="00152A12" w14:paraId="176B303E" w14:textId="77777777" w:rsidTr="00152A12">
        <w:trPr>
          <w:trHeight w:val="309"/>
        </w:trPr>
        <w:tc>
          <w:tcPr>
            <w:tcW w:w="10467" w:type="dxa"/>
            <w:gridSpan w:val="4"/>
            <w:vAlign w:val="center"/>
          </w:tcPr>
          <w:p w14:paraId="3049B9D7" w14:textId="77777777" w:rsidR="004774B8" w:rsidRPr="00152A12" w:rsidRDefault="004774B8" w:rsidP="00152A12">
            <w:pPr>
              <w:pStyle w:val="Titolo2"/>
              <w:jc w:val="center"/>
              <w:rPr>
                <w:rFonts w:asciiTheme="minorHAnsi" w:hAnsiTheme="minorHAnsi"/>
                <w:lang w:val="it-IT"/>
              </w:rPr>
            </w:pPr>
            <w:bookmarkStart w:id="17" w:name="_Toc431156070"/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lastRenderedPageBreak/>
              <w:t xml:space="preserve">4.4  Tecnologia, arte e </w:t>
            </w:r>
            <w:r w:rsidR="00152A12" w:rsidRPr="00152A12">
              <w:rPr>
                <w:rFonts w:asciiTheme="minorHAnsi" w:hAnsiTheme="minorHAnsi"/>
                <w:sz w:val="20"/>
                <w:szCs w:val="20"/>
                <w:lang w:val="it-IT"/>
              </w:rPr>
              <w:t>immagine, musica</w:t>
            </w:r>
            <w:bookmarkEnd w:id="17"/>
            <w:r w:rsidR="00152A12" w:rsidRPr="00152A1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</w:p>
        </w:tc>
      </w:tr>
      <w:tr w:rsidR="004774B8" w:rsidRPr="00152A12" w14:paraId="0FA69604" w14:textId="77777777" w:rsidTr="00152A12">
        <w:trPr>
          <w:trHeight w:val="309"/>
        </w:trPr>
        <w:tc>
          <w:tcPr>
            <w:tcW w:w="10467" w:type="dxa"/>
            <w:gridSpan w:val="4"/>
            <w:vAlign w:val="center"/>
          </w:tcPr>
          <w:p w14:paraId="06268AC7" w14:textId="77777777" w:rsidR="004774B8" w:rsidRPr="00152A12" w:rsidRDefault="004774B8" w:rsidP="00152A12">
            <w:pPr>
              <w:rPr>
                <w:lang w:val="it-IT"/>
              </w:rPr>
            </w:pPr>
            <w:r w:rsidRPr="00152A12">
              <w:rPr>
                <w:sz w:val="20"/>
                <w:szCs w:val="20"/>
                <w:lang w:val="it-IT"/>
              </w:rPr>
              <w:t xml:space="preserve">                                                                             </w:t>
            </w:r>
            <w:r w:rsidRPr="00AB60FF">
              <w:rPr>
                <w:sz w:val="20"/>
                <w:szCs w:val="20"/>
              </w:rPr>
              <w:sym w:font="Wingdings" w:char="F0A8"/>
            </w:r>
            <w:r w:rsidRPr="00152A12">
              <w:rPr>
                <w:sz w:val="20"/>
                <w:szCs w:val="20"/>
                <w:lang w:val="it-IT"/>
              </w:rPr>
              <w:t xml:space="preserve">tecnologia           </w:t>
            </w:r>
            <w:r w:rsidRPr="00AB60FF">
              <w:rPr>
                <w:sz w:val="20"/>
                <w:szCs w:val="20"/>
              </w:rPr>
              <w:sym w:font="Wingdings" w:char="F0A8"/>
            </w:r>
            <w:r w:rsidRPr="00152A12">
              <w:rPr>
                <w:sz w:val="20"/>
                <w:szCs w:val="20"/>
                <w:lang w:val="it-IT"/>
              </w:rPr>
              <w:t>arte e i</w:t>
            </w:r>
            <w:r w:rsidR="00152A12">
              <w:rPr>
                <w:sz w:val="20"/>
                <w:szCs w:val="20"/>
                <w:lang w:val="it-IT"/>
              </w:rPr>
              <w:t>m</w:t>
            </w:r>
            <w:r w:rsidRPr="00152A12">
              <w:rPr>
                <w:sz w:val="20"/>
                <w:szCs w:val="20"/>
                <w:lang w:val="it-IT"/>
              </w:rPr>
              <w:t xml:space="preserve">magine            </w:t>
            </w:r>
            <w:r w:rsidRPr="00AB60FF">
              <w:rPr>
                <w:sz w:val="20"/>
                <w:szCs w:val="20"/>
              </w:rPr>
              <w:sym w:font="Wingdings" w:char="F0A8"/>
            </w:r>
            <w:r w:rsidRPr="00152A12">
              <w:rPr>
                <w:sz w:val="20"/>
                <w:szCs w:val="20"/>
                <w:lang w:val="it-IT"/>
              </w:rPr>
              <w:t>_</w:t>
            </w:r>
            <w:r w:rsidR="00152A12" w:rsidRPr="00152A12">
              <w:rPr>
                <w:sz w:val="20"/>
                <w:szCs w:val="20"/>
                <w:lang w:val="it-IT"/>
              </w:rPr>
              <w:t>musica</w:t>
            </w:r>
          </w:p>
        </w:tc>
      </w:tr>
      <w:tr w:rsidR="004774B8" w:rsidRPr="00152A12" w14:paraId="03E4C13D" w14:textId="77777777" w:rsidTr="00152A12">
        <w:trPr>
          <w:trHeight w:val="309"/>
        </w:trPr>
        <w:tc>
          <w:tcPr>
            <w:tcW w:w="2518" w:type="dxa"/>
            <w:vAlign w:val="center"/>
          </w:tcPr>
          <w:p w14:paraId="04D5C0E4" w14:textId="77777777" w:rsidR="004774B8" w:rsidRPr="00AB60FF" w:rsidRDefault="004774B8" w:rsidP="00152A12">
            <w:pPr>
              <w:pStyle w:val="TableParagraph"/>
              <w:spacing w:before="120"/>
              <w:jc w:val="center"/>
              <w:rPr>
                <w:rFonts w:eastAsia="Verdana" w:cs="Verdana"/>
                <w:sz w:val="14"/>
                <w:szCs w:val="24"/>
              </w:rPr>
            </w:pPr>
            <w:r w:rsidRPr="00AB60FF">
              <w:rPr>
                <w:spacing w:val="-1"/>
                <w:sz w:val="14"/>
              </w:rPr>
              <w:t>ADEGUAMENTI</w:t>
            </w:r>
          </w:p>
        </w:tc>
        <w:tc>
          <w:tcPr>
            <w:tcW w:w="3066" w:type="dxa"/>
            <w:vAlign w:val="center"/>
          </w:tcPr>
          <w:p w14:paraId="1755AF77" w14:textId="77777777" w:rsidR="004774B8" w:rsidRPr="00152A12" w:rsidRDefault="004774B8" w:rsidP="00152A12">
            <w:pPr>
              <w:pStyle w:val="TableParagraph"/>
              <w:spacing w:line="289" w:lineRule="exact"/>
              <w:ind w:right="4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STRATEGIE</w:t>
            </w:r>
          </w:p>
          <w:p w14:paraId="4D392A64" w14:textId="77777777" w:rsidR="004774B8" w:rsidRPr="00152A12" w:rsidRDefault="004774B8" w:rsidP="00152A12">
            <w:pPr>
              <w:pStyle w:val="TableParagraph"/>
              <w:spacing w:before="3" w:line="241" w:lineRule="exact"/>
              <w:ind w:right="3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  <w:tc>
          <w:tcPr>
            <w:tcW w:w="2508" w:type="dxa"/>
            <w:vAlign w:val="center"/>
          </w:tcPr>
          <w:p w14:paraId="251C2714" w14:textId="77777777" w:rsidR="004774B8" w:rsidRPr="00152A12" w:rsidRDefault="004774B8" w:rsidP="00152A12">
            <w:pPr>
              <w:pStyle w:val="TableParagraph"/>
              <w:spacing w:line="289" w:lineRule="exact"/>
              <w:ind w:right="2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MATERIALI/STRUMENTI</w:t>
            </w:r>
          </w:p>
          <w:p w14:paraId="4414018F" w14:textId="77777777" w:rsidR="004774B8" w:rsidRPr="00152A12" w:rsidRDefault="004774B8" w:rsidP="00152A12">
            <w:pPr>
              <w:pStyle w:val="TableParagraph"/>
              <w:spacing w:before="3" w:line="241" w:lineRule="exact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  <w:tc>
          <w:tcPr>
            <w:tcW w:w="2375" w:type="dxa"/>
            <w:vAlign w:val="center"/>
          </w:tcPr>
          <w:p w14:paraId="4E8C95E0" w14:textId="77777777" w:rsidR="004774B8" w:rsidRPr="00152A12" w:rsidRDefault="004774B8" w:rsidP="00152A12">
            <w:pPr>
              <w:pStyle w:val="TableParagraph"/>
              <w:spacing w:line="289" w:lineRule="exact"/>
              <w:ind w:right="2"/>
              <w:jc w:val="center"/>
              <w:rPr>
                <w:rFonts w:eastAsia="Verdana" w:cs="Verdana"/>
                <w:sz w:val="14"/>
                <w:szCs w:val="24"/>
                <w:lang w:val="it-IT"/>
              </w:rPr>
            </w:pPr>
            <w:r w:rsidRPr="00152A12">
              <w:rPr>
                <w:spacing w:val="-1"/>
                <w:sz w:val="14"/>
                <w:lang w:val="it-IT"/>
              </w:rPr>
              <w:t>VERIFICHE</w:t>
            </w:r>
          </w:p>
          <w:p w14:paraId="025EA4CB" w14:textId="77777777" w:rsidR="004774B8" w:rsidRPr="00152A12" w:rsidRDefault="004774B8" w:rsidP="00152A12">
            <w:pPr>
              <w:pStyle w:val="TableParagraph"/>
              <w:spacing w:before="3" w:line="241" w:lineRule="exact"/>
              <w:ind w:left="2"/>
              <w:jc w:val="center"/>
              <w:rPr>
                <w:rFonts w:eastAsia="Verdana" w:cs="Verdana"/>
                <w:sz w:val="14"/>
                <w:szCs w:val="20"/>
                <w:lang w:val="it-IT"/>
              </w:rPr>
            </w:pPr>
            <w:r w:rsidRPr="00152A12">
              <w:rPr>
                <w:i/>
                <w:spacing w:val="-1"/>
                <w:sz w:val="14"/>
                <w:lang w:val="it-IT"/>
              </w:rPr>
              <w:t>(cancellare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pacing w:val="1"/>
                <w:sz w:val="14"/>
                <w:lang w:val="it-IT"/>
              </w:rPr>
              <w:t>le</w:t>
            </w:r>
            <w:r w:rsidRPr="00152A12">
              <w:rPr>
                <w:i/>
                <w:spacing w:val="-10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voci</w:t>
            </w:r>
            <w:r w:rsidRPr="00152A12">
              <w:rPr>
                <w:i/>
                <w:spacing w:val="-6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non</w:t>
            </w:r>
            <w:r w:rsidRPr="00152A12">
              <w:rPr>
                <w:i/>
                <w:spacing w:val="-8"/>
                <w:sz w:val="14"/>
                <w:lang w:val="it-IT"/>
              </w:rPr>
              <w:t xml:space="preserve"> </w:t>
            </w:r>
            <w:r w:rsidRPr="00152A12">
              <w:rPr>
                <w:i/>
                <w:sz w:val="14"/>
                <w:lang w:val="it-IT"/>
              </w:rPr>
              <w:t>utilizzate)</w:t>
            </w:r>
          </w:p>
        </w:tc>
      </w:tr>
      <w:tr w:rsidR="004774B8" w:rsidRPr="00AB60FF" w14:paraId="3EDEAED0" w14:textId="77777777" w:rsidTr="00152A12">
        <w:trPr>
          <w:trHeight w:val="309"/>
        </w:trPr>
        <w:tc>
          <w:tcPr>
            <w:tcW w:w="2518" w:type="dxa"/>
          </w:tcPr>
          <w:p w14:paraId="79D5EB32" w14:textId="77777777" w:rsidR="004774B8" w:rsidRPr="00AB60FF" w:rsidRDefault="004774B8" w:rsidP="0000309F">
            <w:pPr>
              <w:pStyle w:val="Paragrafoelenco"/>
              <w:numPr>
                <w:ilvl w:val="0"/>
                <w:numId w:val="24"/>
              </w:numPr>
              <w:tabs>
                <w:tab w:val="left" w:pos="369"/>
              </w:tabs>
              <w:spacing w:before="59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pacing w:val="-1"/>
                <w:sz w:val="20"/>
              </w:rPr>
              <w:t>programma</w:t>
            </w:r>
            <w:r w:rsidRPr="00AB60FF">
              <w:rPr>
                <w:spacing w:val="-9"/>
                <w:sz w:val="20"/>
              </w:rPr>
              <w:t xml:space="preserve"> </w:t>
            </w:r>
            <w:r w:rsidRPr="00AB60FF">
              <w:rPr>
                <w:sz w:val="20"/>
              </w:rPr>
              <w:t>di</w:t>
            </w:r>
            <w:r w:rsidRPr="00AB60FF">
              <w:rPr>
                <w:spacing w:val="-8"/>
                <w:sz w:val="20"/>
              </w:rPr>
              <w:t xml:space="preserve"> </w:t>
            </w:r>
            <w:r w:rsidRPr="00AB60FF">
              <w:rPr>
                <w:spacing w:val="-1"/>
                <w:sz w:val="20"/>
              </w:rPr>
              <w:t>classe</w:t>
            </w:r>
          </w:p>
          <w:p w14:paraId="1EACCA2D" w14:textId="77777777" w:rsidR="004774B8" w:rsidRPr="00152A12" w:rsidRDefault="004774B8" w:rsidP="0000309F">
            <w:pPr>
              <w:pStyle w:val="Paragrafoelenco"/>
              <w:numPr>
                <w:ilvl w:val="0"/>
                <w:numId w:val="24"/>
              </w:numPr>
              <w:tabs>
                <w:tab w:val="left" w:pos="369"/>
              </w:tabs>
              <w:spacing w:before="59"/>
              <w:ind w:right="279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lang w:val="it-IT"/>
              </w:rPr>
              <w:t>programma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semplificato</w:t>
            </w:r>
            <w:r w:rsidRPr="00152A12">
              <w:rPr>
                <w:spacing w:val="-11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per</w:t>
            </w:r>
            <w:r w:rsidRPr="00152A12">
              <w:rPr>
                <w:spacing w:val="-12"/>
                <w:sz w:val="20"/>
                <w:lang w:val="it-IT"/>
              </w:rPr>
              <w:t xml:space="preserve"> </w:t>
            </w:r>
            <w:r w:rsidRPr="00152A12">
              <w:rPr>
                <w:spacing w:val="1"/>
                <w:sz w:val="20"/>
                <w:lang w:val="it-IT"/>
              </w:rPr>
              <w:t>il</w:t>
            </w:r>
            <w:r w:rsidRPr="00152A12">
              <w:rPr>
                <w:spacing w:val="38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raggiungimento</w:t>
            </w:r>
            <w:r w:rsidRPr="00152A12">
              <w:rPr>
                <w:spacing w:val="-15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di</w:t>
            </w:r>
            <w:r w:rsidRPr="00152A12">
              <w:rPr>
                <w:spacing w:val="-12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obiettivi</w:t>
            </w:r>
            <w:r w:rsidRPr="00152A12">
              <w:rPr>
                <w:spacing w:val="27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minimi</w:t>
            </w:r>
          </w:p>
          <w:p w14:paraId="65D4F5FD" w14:textId="77777777" w:rsidR="004774B8" w:rsidRPr="00AB60FF" w:rsidRDefault="004774B8" w:rsidP="00152A12">
            <w:pPr>
              <w:pStyle w:val="TableParagraph"/>
              <w:spacing w:before="120"/>
              <w:rPr>
                <w:spacing w:val="-1"/>
                <w:sz w:val="14"/>
              </w:rPr>
            </w:pPr>
            <w:r w:rsidRPr="00AB60FF">
              <w:rPr>
                <w:rFonts w:eastAsia="Verdana" w:cs="Verdana"/>
                <w:sz w:val="20"/>
                <w:szCs w:val="20"/>
              </w:rPr>
              <w:t>altro…………………………</w:t>
            </w:r>
          </w:p>
        </w:tc>
        <w:tc>
          <w:tcPr>
            <w:tcW w:w="3066" w:type="dxa"/>
            <w:vAlign w:val="center"/>
          </w:tcPr>
          <w:p w14:paraId="35EDDC5A" w14:textId="77777777" w:rsidR="004774B8" w:rsidRPr="00AB60FF" w:rsidRDefault="004774B8" w:rsidP="0000309F">
            <w:pPr>
              <w:pStyle w:val="Paragrafoelenco"/>
              <w:numPr>
                <w:ilvl w:val="0"/>
                <w:numId w:val="25"/>
              </w:numPr>
              <w:tabs>
                <w:tab w:val="left" w:pos="369"/>
              </w:tabs>
              <w:spacing w:before="59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pacing w:val="-1"/>
                <w:sz w:val="20"/>
              </w:rPr>
              <w:t>adattamento</w:t>
            </w:r>
            <w:r w:rsidRPr="00AB60FF">
              <w:rPr>
                <w:spacing w:val="-35"/>
                <w:sz w:val="20"/>
              </w:rPr>
              <w:t xml:space="preserve"> </w:t>
            </w:r>
            <w:r w:rsidRPr="00AB60FF">
              <w:rPr>
                <w:spacing w:val="-1"/>
                <w:sz w:val="20"/>
              </w:rPr>
              <w:t>competenze/contenuti</w:t>
            </w:r>
          </w:p>
          <w:p w14:paraId="012B42B0" w14:textId="77777777" w:rsidR="004774B8" w:rsidRPr="00AB60FF" w:rsidRDefault="004774B8" w:rsidP="0000309F">
            <w:pPr>
              <w:pStyle w:val="Paragrafoelenco"/>
              <w:numPr>
                <w:ilvl w:val="0"/>
                <w:numId w:val="25"/>
              </w:numPr>
              <w:tabs>
                <w:tab w:val="left" w:pos="369"/>
              </w:tabs>
              <w:spacing w:before="59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z w:val="20"/>
              </w:rPr>
              <w:t>differenziazione</w:t>
            </w:r>
            <w:r w:rsidRPr="00AB60FF">
              <w:rPr>
                <w:spacing w:val="45"/>
                <w:sz w:val="20"/>
              </w:rPr>
              <w:t xml:space="preserve"> </w:t>
            </w:r>
            <w:r w:rsidRPr="00AB60FF">
              <w:rPr>
                <w:spacing w:val="-1"/>
                <w:sz w:val="20"/>
              </w:rPr>
              <w:t>interventi</w:t>
            </w:r>
            <w:r w:rsidRPr="00AB60FF">
              <w:rPr>
                <w:spacing w:val="-10"/>
                <w:sz w:val="20"/>
              </w:rPr>
              <w:t xml:space="preserve"> </w:t>
            </w:r>
            <w:r w:rsidRPr="00AB60FF">
              <w:rPr>
                <w:spacing w:val="-1"/>
                <w:sz w:val="20"/>
              </w:rPr>
              <w:t>didattici</w:t>
            </w:r>
          </w:p>
          <w:p w14:paraId="73AA132E" w14:textId="77777777" w:rsidR="004774B8" w:rsidRPr="00AB60FF" w:rsidRDefault="004774B8" w:rsidP="0000309F">
            <w:pPr>
              <w:pStyle w:val="Paragrafoelenco"/>
              <w:numPr>
                <w:ilvl w:val="0"/>
                <w:numId w:val="25"/>
              </w:numPr>
              <w:tabs>
                <w:tab w:val="left" w:pos="369"/>
              </w:tabs>
              <w:spacing w:before="61"/>
              <w:ind w:right="469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rFonts w:eastAsia="Verdana" w:cs="Verdana"/>
                <w:sz w:val="20"/>
                <w:szCs w:val="20"/>
              </w:rPr>
              <w:t>affiancamento/guida</w:t>
            </w:r>
            <w:r w:rsidRPr="00AB60FF">
              <w:rPr>
                <w:rFonts w:eastAsia="Verdana" w:cs="Verdana"/>
                <w:spacing w:val="-33"/>
                <w:sz w:val="20"/>
                <w:szCs w:val="20"/>
              </w:rPr>
              <w:t xml:space="preserve"> </w:t>
            </w:r>
            <w:r w:rsidRPr="00AB60FF">
              <w:rPr>
                <w:rFonts w:eastAsia="Verdana" w:cs="Verdana"/>
                <w:spacing w:val="-1"/>
                <w:sz w:val="20"/>
                <w:szCs w:val="20"/>
              </w:rPr>
              <w:t>nell’attività</w:t>
            </w:r>
            <w:r w:rsidRPr="00AB60FF">
              <w:rPr>
                <w:rFonts w:eastAsia="Times New Roman" w:cs="Times New Roman"/>
                <w:spacing w:val="26"/>
                <w:w w:val="99"/>
                <w:sz w:val="20"/>
                <w:szCs w:val="20"/>
              </w:rPr>
              <w:t xml:space="preserve"> </w:t>
            </w:r>
            <w:r w:rsidRPr="00AB60FF">
              <w:rPr>
                <w:rFonts w:eastAsia="Verdana" w:cs="Verdana"/>
                <w:sz w:val="20"/>
                <w:szCs w:val="20"/>
              </w:rPr>
              <w:t>comune</w:t>
            </w:r>
          </w:p>
          <w:p w14:paraId="5EAEC339" w14:textId="77777777" w:rsidR="004774B8" w:rsidRPr="00152A12" w:rsidRDefault="004774B8" w:rsidP="0000309F">
            <w:pPr>
              <w:pStyle w:val="Paragrafoelenco"/>
              <w:numPr>
                <w:ilvl w:val="0"/>
                <w:numId w:val="25"/>
              </w:numPr>
              <w:tabs>
                <w:tab w:val="left" w:pos="369"/>
              </w:tabs>
              <w:spacing w:before="59"/>
              <w:ind w:right="765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attività</w:t>
            </w:r>
            <w:r w:rsidRPr="00152A12">
              <w:rPr>
                <w:spacing w:val="-6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di</w:t>
            </w:r>
            <w:r w:rsidRPr="00152A12">
              <w:rPr>
                <w:spacing w:val="-4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piccolo</w:t>
            </w:r>
            <w:r w:rsidRPr="00152A12">
              <w:rPr>
                <w:spacing w:val="-7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gruppo</w:t>
            </w:r>
            <w:r w:rsidRPr="00152A12">
              <w:rPr>
                <w:spacing w:val="5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e/o</w:t>
            </w:r>
            <w:r w:rsidRPr="00152A12">
              <w:rPr>
                <w:spacing w:val="23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laboratoriali</w:t>
            </w:r>
          </w:p>
          <w:p w14:paraId="71843C4B" w14:textId="77777777" w:rsidR="004774B8" w:rsidRPr="00AB60FF" w:rsidRDefault="004774B8" w:rsidP="0000309F">
            <w:pPr>
              <w:pStyle w:val="Paragrafoelenco"/>
              <w:numPr>
                <w:ilvl w:val="0"/>
                <w:numId w:val="25"/>
              </w:numPr>
              <w:tabs>
                <w:tab w:val="left" w:pos="369"/>
              </w:tabs>
              <w:spacing w:before="61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z w:val="20"/>
              </w:rPr>
              <w:t>tutoraggio</w:t>
            </w:r>
          </w:p>
          <w:p w14:paraId="7909FA3C" w14:textId="77777777" w:rsidR="004774B8" w:rsidRPr="00AB60FF" w:rsidRDefault="004774B8" w:rsidP="00152A12">
            <w:pPr>
              <w:pStyle w:val="TableParagraph"/>
              <w:spacing w:before="59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rFonts w:eastAsia="Verdana" w:cs="Verdana"/>
                <w:sz w:val="20"/>
                <w:szCs w:val="20"/>
              </w:rPr>
              <w:t>altro……………………..……………</w:t>
            </w:r>
          </w:p>
          <w:p w14:paraId="0ED1CCB5" w14:textId="77777777" w:rsidR="004774B8" w:rsidRPr="00152A12" w:rsidRDefault="004774B8" w:rsidP="0000309F">
            <w:pPr>
              <w:pStyle w:val="Paragrafoelenco"/>
              <w:numPr>
                <w:ilvl w:val="0"/>
                <w:numId w:val="26"/>
              </w:numPr>
              <w:tabs>
                <w:tab w:val="left" w:pos="372"/>
              </w:tabs>
              <w:spacing w:before="134"/>
              <w:ind w:right="181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Insegnare</w:t>
            </w:r>
            <w:r w:rsidRPr="00152A12">
              <w:rPr>
                <w:rFonts w:eastAsia="Verdana" w:cs="Verdana"/>
                <w:spacing w:val="-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l’uso</w:t>
            </w:r>
            <w:r w:rsidRPr="00152A12">
              <w:rPr>
                <w:rFonts w:eastAsia="Verdana" w:cs="Verdana"/>
                <w:spacing w:val="-1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</w:t>
            </w:r>
            <w:r w:rsidRPr="00152A12">
              <w:rPr>
                <w:rFonts w:eastAsia="Verdana" w:cs="Verdana"/>
                <w:spacing w:val="-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dispositivi</w:t>
            </w:r>
            <w:r w:rsidRPr="00152A12">
              <w:rPr>
                <w:rFonts w:eastAsia="Times New Roman" w:cs="Times New Roman"/>
                <w:spacing w:val="31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extratestuali</w:t>
            </w:r>
            <w:r w:rsidRPr="00152A12">
              <w:rPr>
                <w:rFonts w:eastAsia="Verdana" w:cs="Verdana"/>
                <w:spacing w:val="-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per</w:t>
            </w:r>
            <w:r w:rsidRPr="00152A12">
              <w:rPr>
                <w:rFonts w:eastAsia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1"/>
                <w:sz w:val="20"/>
                <w:szCs w:val="20"/>
                <w:lang w:val="it-IT"/>
              </w:rPr>
              <w:t>lo</w:t>
            </w:r>
            <w:r w:rsidRPr="00152A12">
              <w:rPr>
                <w:rFonts w:eastAsia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studio</w:t>
            </w:r>
            <w:r w:rsidRPr="00152A12">
              <w:rPr>
                <w:rFonts w:eastAsia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(titolo,</w:t>
            </w:r>
            <w:r w:rsidRPr="00152A12">
              <w:rPr>
                <w:rFonts w:eastAsia="Times New Roman" w:cs="Times New Roman"/>
                <w:spacing w:val="30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paragrafi,</w:t>
            </w:r>
            <w:r w:rsidRPr="00152A12">
              <w:rPr>
                <w:rFonts w:eastAsia="Verdana" w:cs="Verdana"/>
                <w:spacing w:val="-13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immagini,</w:t>
            </w:r>
            <w:r w:rsidRPr="00152A12">
              <w:rPr>
                <w:rFonts w:eastAsia="Verdana" w:cs="Verdana"/>
                <w:spacing w:val="-1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didascalie,</w:t>
            </w:r>
            <w:r w:rsidRPr="00152A12">
              <w:rPr>
                <w:rFonts w:eastAsia="Verdana" w:cs="Verdana"/>
                <w:spacing w:val="-13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…)</w:t>
            </w:r>
          </w:p>
          <w:p w14:paraId="21A6E770" w14:textId="77777777" w:rsidR="004774B8" w:rsidRPr="00152A12" w:rsidRDefault="004774B8" w:rsidP="0000309F">
            <w:pPr>
              <w:pStyle w:val="Paragrafoelenco"/>
              <w:numPr>
                <w:ilvl w:val="0"/>
                <w:numId w:val="26"/>
              </w:numPr>
              <w:tabs>
                <w:tab w:val="left" w:pos="369"/>
              </w:tabs>
              <w:spacing w:before="59"/>
              <w:ind w:right="212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Offrire</w:t>
            </w:r>
            <w:r w:rsidRPr="00152A12">
              <w:rPr>
                <w:rFonts w:eastAsia="Verdana" w:cs="Verdana"/>
                <w:spacing w:val="-15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anticipatamente</w:t>
            </w:r>
            <w:r w:rsidRPr="00152A12">
              <w:rPr>
                <w:rFonts w:eastAsia="Verdana" w:cs="Verdana"/>
                <w:spacing w:val="-1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schemi</w:t>
            </w:r>
            <w:r w:rsidRPr="00152A12">
              <w:rPr>
                <w:rFonts w:eastAsia="Times New Roman" w:cs="Times New Roman"/>
                <w:spacing w:val="24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grafici</w:t>
            </w:r>
            <w:r w:rsidRPr="00152A12">
              <w:rPr>
                <w:rFonts w:eastAsia="Verdana" w:cs="Verdana"/>
                <w:spacing w:val="-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relativi</w:t>
            </w:r>
            <w:r w:rsidRPr="00152A12">
              <w:rPr>
                <w:rFonts w:eastAsia="Verdana" w:cs="Verdana"/>
                <w:spacing w:val="-8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all’argomento</w:t>
            </w:r>
            <w:r w:rsidRPr="00152A12">
              <w:rPr>
                <w:rFonts w:eastAsia="Verdana" w:cs="Verdana"/>
                <w:spacing w:val="-1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</w:t>
            </w:r>
            <w:r w:rsidRPr="00152A12">
              <w:rPr>
                <w:rFonts w:eastAsia="Times New Roman" w:cs="Times New Roman"/>
                <w:spacing w:val="43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studio,</w:t>
            </w:r>
            <w:r w:rsidRPr="00152A12">
              <w:rPr>
                <w:rFonts w:eastAsia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per</w:t>
            </w:r>
            <w:r w:rsidRPr="00152A12">
              <w:rPr>
                <w:rFonts w:eastAsia="Verdana" w:cs="Verdana"/>
                <w:spacing w:val="-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orientare</w:t>
            </w:r>
            <w:r w:rsidRPr="00152A12">
              <w:rPr>
                <w:rFonts w:eastAsia="Verdana" w:cs="Verdana"/>
                <w:spacing w:val="-1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l’alunno</w:t>
            </w:r>
            <w:r w:rsidRPr="00152A12">
              <w:rPr>
                <w:rFonts w:eastAsia="Verdana" w:cs="Verdana"/>
                <w:spacing w:val="-1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nella</w:t>
            </w:r>
            <w:r w:rsidRPr="00152A12">
              <w:rPr>
                <w:rFonts w:eastAsia="Times New Roman" w:cs="Times New Roman"/>
                <w:spacing w:val="27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discriminazione</w:t>
            </w:r>
            <w:r w:rsidRPr="00152A12">
              <w:rPr>
                <w:rFonts w:eastAsia="Verdana" w:cs="Verdana"/>
                <w:spacing w:val="-1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delle</w:t>
            </w:r>
            <w:r w:rsidRPr="00152A12">
              <w:rPr>
                <w:rFonts w:eastAsia="Verdana" w:cs="Verdana"/>
                <w:spacing w:val="-1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informazioni</w:t>
            </w:r>
            <w:r w:rsidRPr="00152A12">
              <w:rPr>
                <w:rFonts w:eastAsia="Times New Roman" w:cs="Times New Roman"/>
                <w:spacing w:val="22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essenziali.</w:t>
            </w:r>
          </w:p>
          <w:p w14:paraId="1B09898F" w14:textId="77777777" w:rsidR="004774B8" w:rsidRPr="00152A12" w:rsidRDefault="004774B8" w:rsidP="0000309F">
            <w:pPr>
              <w:pStyle w:val="Paragrafoelenco"/>
              <w:numPr>
                <w:ilvl w:val="0"/>
                <w:numId w:val="26"/>
              </w:numPr>
              <w:tabs>
                <w:tab w:val="left" w:pos="369"/>
              </w:tabs>
              <w:spacing w:before="61"/>
              <w:ind w:right="266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Dividere</w:t>
            </w:r>
            <w:r w:rsidRPr="00152A12">
              <w:rPr>
                <w:rFonts w:eastAsia="Verdana" w:cs="Verdana"/>
                <w:spacing w:val="-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gli</w:t>
            </w:r>
            <w:r w:rsidRPr="00152A12">
              <w:rPr>
                <w:rFonts w:eastAsia="Verdana" w:cs="Verdana"/>
                <w:spacing w:val="-5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obiettivi</w:t>
            </w:r>
            <w:r w:rsidRPr="00152A12">
              <w:rPr>
                <w:rFonts w:eastAsia="Verdana" w:cs="Verdana"/>
                <w:spacing w:val="-6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</w:t>
            </w:r>
            <w:r w:rsidRPr="00152A12">
              <w:rPr>
                <w:rFonts w:eastAsia="Verdana" w:cs="Verdana"/>
                <w:spacing w:val="-5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un</w:t>
            </w:r>
            <w:r w:rsidRPr="00152A12">
              <w:rPr>
                <w:rFonts w:eastAsia="Verdana" w:cs="Verdana"/>
                <w:spacing w:val="-7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compito</w:t>
            </w:r>
            <w:r w:rsidRPr="00152A12">
              <w:rPr>
                <w:rFonts w:eastAsia="Times New Roman" w:cs="Times New Roman"/>
                <w:spacing w:val="28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1"/>
                <w:sz w:val="20"/>
                <w:szCs w:val="20"/>
                <w:lang w:val="it-IT"/>
              </w:rPr>
              <w:t>in</w:t>
            </w:r>
            <w:r w:rsidRPr="00152A12">
              <w:rPr>
                <w:rFonts w:eastAsia="Verdana" w:cs="Verdana"/>
                <w:spacing w:val="-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“sotto</w:t>
            </w:r>
            <w:r w:rsidRPr="00152A12">
              <w:rPr>
                <w:rFonts w:eastAsia="Verdana" w:cs="Verdana"/>
                <w:spacing w:val="-1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obiettivi”</w:t>
            </w:r>
          </w:p>
          <w:p w14:paraId="57EEEC91" w14:textId="77777777" w:rsidR="004774B8" w:rsidRPr="00152A12" w:rsidRDefault="004774B8" w:rsidP="0000309F">
            <w:pPr>
              <w:pStyle w:val="Paragrafoelenco"/>
              <w:numPr>
                <w:ilvl w:val="0"/>
                <w:numId w:val="26"/>
              </w:numPr>
              <w:tabs>
                <w:tab w:val="left" w:pos="369"/>
              </w:tabs>
              <w:spacing w:before="59"/>
              <w:ind w:right="529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Sollecitare</w:t>
            </w:r>
            <w:r w:rsidRPr="00152A12">
              <w:rPr>
                <w:spacing w:val="-12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collegamenti</w:t>
            </w:r>
            <w:r w:rsidRPr="00152A12">
              <w:rPr>
                <w:spacing w:val="-8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fra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pacing w:val="1"/>
                <w:sz w:val="20"/>
                <w:lang w:val="it-IT"/>
              </w:rPr>
              <w:t>le</w:t>
            </w:r>
            <w:r w:rsidRPr="00152A12">
              <w:rPr>
                <w:spacing w:val="22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nuove</w:t>
            </w:r>
            <w:r w:rsidRPr="00152A12">
              <w:rPr>
                <w:spacing w:val="-10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informazioni</w:t>
            </w:r>
            <w:r w:rsidRPr="00152A12">
              <w:rPr>
                <w:spacing w:val="-6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e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quelle</w:t>
            </w:r>
            <w:r w:rsidRPr="00152A12">
              <w:rPr>
                <w:spacing w:val="-10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già</w:t>
            </w:r>
            <w:r w:rsidRPr="00152A12">
              <w:rPr>
                <w:spacing w:val="25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acquisite</w:t>
            </w:r>
          </w:p>
          <w:p w14:paraId="03F66AAB" w14:textId="77777777" w:rsidR="004774B8" w:rsidRPr="00152A12" w:rsidRDefault="004774B8" w:rsidP="0000309F">
            <w:pPr>
              <w:pStyle w:val="Paragrafoelenco"/>
              <w:numPr>
                <w:ilvl w:val="0"/>
                <w:numId w:val="26"/>
              </w:numPr>
              <w:tabs>
                <w:tab w:val="left" w:pos="369"/>
              </w:tabs>
              <w:spacing w:before="59"/>
              <w:ind w:right="200"/>
              <w:contextualSpacing w:val="0"/>
              <w:jc w:val="both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Promuovere</w:t>
            </w:r>
            <w:r w:rsidRPr="00152A12">
              <w:rPr>
                <w:spacing w:val="-15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inferenze,</w:t>
            </w:r>
            <w:r w:rsidRPr="00152A12">
              <w:rPr>
                <w:spacing w:val="-14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integrazioni</w:t>
            </w:r>
            <w:r w:rsidRPr="00152A12">
              <w:rPr>
                <w:spacing w:val="24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e</w:t>
            </w:r>
            <w:r w:rsidRPr="00152A12">
              <w:rPr>
                <w:spacing w:val="-8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collegamenti</w:t>
            </w:r>
            <w:r w:rsidRPr="00152A12">
              <w:rPr>
                <w:spacing w:val="-4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tra</w:t>
            </w:r>
            <w:r w:rsidRPr="00152A12">
              <w:rPr>
                <w:spacing w:val="-6"/>
                <w:sz w:val="20"/>
                <w:lang w:val="it-IT"/>
              </w:rPr>
              <w:t xml:space="preserve"> </w:t>
            </w:r>
            <w:r w:rsidRPr="00152A12">
              <w:rPr>
                <w:spacing w:val="1"/>
                <w:sz w:val="20"/>
                <w:lang w:val="it-IT"/>
              </w:rPr>
              <w:t>le</w:t>
            </w:r>
            <w:r w:rsidRPr="00152A12">
              <w:rPr>
                <w:spacing w:val="-7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conoscenze</w:t>
            </w:r>
            <w:r w:rsidRPr="00152A12">
              <w:rPr>
                <w:spacing w:val="-5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e</w:t>
            </w:r>
            <w:r w:rsidRPr="00152A12">
              <w:rPr>
                <w:spacing w:val="44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pacing w:val="1"/>
                <w:sz w:val="20"/>
                <w:lang w:val="it-IT"/>
              </w:rPr>
              <w:t>le</w:t>
            </w:r>
            <w:r w:rsidRPr="00152A12">
              <w:rPr>
                <w:spacing w:val="-15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discipline.</w:t>
            </w:r>
          </w:p>
          <w:p w14:paraId="1F66DC7E" w14:textId="77777777" w:rsidR="004774B8" w:rsidRPr="00152A12" w:rsidRDefault="004774B8" w:rsidP="0000309F">
            <w:pPr>
              <w:pStyle w:val="Paragrafoelenco"/>
              <w:numPr>
                <w:ilvl w:val="0"/>
                <w:numId w:val="26"/>
              </w:numPr>
              <w:tabs>
                <w:tab w:val="left" w:pos="369"/>
              </w:tabs>
              <w:spacing w:before="59"/>
              <w:ind w:right="408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Sviluppare</w:t>
            </w:r>
            <w:r w:rsidRPr="00152A12">
              <w:rPr>
                <w:spacing w:val="-13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processi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di</w:t>
            </w:r>
            <w:r w:rsidRPr="00152A12">
              <w:rPr>
                <w:spacing w:val="28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autovalutazione</w:t>
            </w:r>
            <w:r w:rsidRPr="00152A12">
              <w:rPr>
                <w:spacing w:val="-18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e</w:t>
            </w:r>
            <w:r w:rsidRPr="00152A12">
              <w:rPr>
                <w:spacing w:val="-18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autocontrollo</w:t>
            </w:r>
            <w:r w:rsidRPr="00152A12">
              <w:rPr>
                <w:spacing w:val="27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delle</w:t>
            </w:r>
            <w:r w:rsidRPr="00152A12">
              <w:rPr>
                <w:spacing w:val="-13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strategie</w:t>
            </w:r>
            <w:r w:rsidRPr="00152A12">
              <w:rPr>
                <w:spacing w:val="-12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di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apprendimento</w:t>
            </w:r>
            <w:r w:rsidRPr="00152A12">
              <w:rPr>
                <w:spacing w:val="26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negli</w:t>
            </w:r>
            <w:r w:rsidRPr="00152A12">
              <w:rPr>
                <w:spacing w:val="-11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alunni.</w:t>
            </w:r>
          </w:p>
          <w:p w14:paraId="4825945B" w14:textId="77777777" w:rsidR="004774B8" w:rsidRPr="00AB60FF" w:rsidRDefault="004774B8" w:rsidP="00152A12">
            <w:pPr>
              <w:pStyle w:val="TableParagraph"/>
              <w:spacing w:line="289" w:lineRule="exact"/>
              <w:ind w:right="4"/>
              <w:rPr>
                <w:spacing w:val="-1"/>
                <w:sz w:val="14"/>
              </w:rPr>
            </w:pPr>
            <w:r w:rsidRPr="00AB60FF">
              <w:rPr>
                <w:rFonts w:eastAsia="Verdana" w:cs="Verdana"/>
                <w:sz w:val="20"/>
                <w:szCs w:val="20"/>
              </w:rPr>
              <w:t>altro………………………………………</w:t>
            </w:r>
          </w:p>
        </w:tc>
        <w:tc>
          <w:tcPr>
            <w:tcW w:w="2508" w:type="dxa"/>
          </w:tcPr>
          <w:p w14:paraId="64B944F1" w14:textId="77777777" w:rsidR="004774B8" w:rsidRPr="00152A12" w:rsidRDefault="004774B8" w:rsidP="0000309F">
            <w:pPr>
              <w:pStyle w:val="Paragrafoelenco"/>
              <w:numPr>
                <w:ilvl w:val="0"/>
                <w:numId w:val="27"/>
              </w:numPr>
              <w:tabs>
                <w:tab w:val="left" w:pos="372"/>
              </w:tabs>
              <w:spacing w:before="59"/>
              <w:ind w:right="183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uso</w:t>
            </w:r>
            <w:r w:rsidRPr="00152A12">
              <w:rPr>
                <w:spacing w:val="-7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di</w:t>
            </w:r>
            <w:r w:rsidRPr="00152A12">
              <w:rPr>
                <w:spacing w:val="-6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materiali</w:t>
            </w:r>
            <w:r w:rsidRPr="00152A12">
              <w:rPr>
                <w:spacing w:val="-6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differenziati</w:t>
            </w:r>
            <w:r w:rsidRPr="00152A12">
              <w:rPr>
                <w:spacing w:val="-5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per</w:t>
            </w:r>
            <w:r w:rsidRPr="00152A12">
              <w:rPr>
                <w:spacing w:val="37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fissare</w:t>
            </w:r>
            <w:r w:rsidRPr="00152A12">
              <w:rPr>
                <w:spacing w:val="-16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graficamente</w:t>
            </w:r>
            <w:r w:rsidRPr="00152A12">
              <w:rPr>
                <w:spacing w:val="-18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informazioni</w:t>
            </w:r>
            <w:r w:rsidRPr="00152A12">
              <w:rPr>
                <w:spacing w:val="28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specifiche</w:t>
            </w:r>
          </w:p>
          <w:p w14:paraId="3296C23E" w14:textId="77777777" w:rsidR="004774B8" w:rsidRPr="00152A12" w:rsidRDefault="004774B8" w:rsidP="0000309F">
            <w:pPr>
              <w:pStyle w:val="Paragrafoelenco"/>
              <w:numPr>
                <w:ilvl w:val="0"/>
                <w:numId w:val="27"/>
              </w:numPr>
              <w:tabs>
                <w:tab w:val="left" w:pos="372"/>
              </w:tabs>
              <w:spacing w:before="59"/>
              <w:ind w:right="621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sintesi,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schemi,</w:t>
            </w:r>
            <w:r w:rsidRPr="00152A12">
              <w:rPr>
                <w:spacing w:val="-8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mappe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per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pacing w:val="1"/>
                <w:sz w:val="20"/>
                <w:lang w:val="it-IT"/>
              </w:rPr>
              <w:t>lo</w:t>
            </w:r>
            <w:r w:rsidRPr="00152A12">
              <w:rPr>
                <w:spacing w:val="22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studio</w:t>
            </w:r>
          </w:p>
          <w:p w14:paraId="5CA6A58E" w14:textId="77777777" w:rsidR="004774B8" w:rsidRPr="00AB60FF" w:rsidRDefault="004774B8" w:rsidP="0000309F">
            <w:pPr>
              <w:pStyle w:val="Paragrafoelenco"/>
              <w:numPr>
                <w:ilvl w:val="0"/>
                <w:numId w:val="27"/>
              </w:numPr>
              <w:tabs>
                <w:tab w:val="left" w:pos="372"/>
              </w:tabs>
              <w:spacing w:before="59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z w:val="20"/>
              </w:rPr>
              <w:t>cartine</w:t>
            </w:r>
            <w:r w:rsidRPr="00AB60FF">
              <w:rPr>
                <w:spacing w:val="-12"/>
                <w:sz w:val="20"/>
              </w:rPr>
              <w:t xml:space="preserve"> </w:t>
            </w:r>
            <w:r w:rsidRPr="00AB60FF">
              <w:rPr>
                <w:sz w:val="20"/>
              </w:rPr>
              <w:t>geografiche</w:t>
            </w:r>
            <w:r w:rsidRPr="00AB60FF">
              <w:rPr>
                <w:spacing w:val="-9"/>
                <w:sz w:val="20"/>
              </w:rPr>
              <w:t xml:space="preserve"> </w:t>
            </w:r>
            <w:r w:rsidRPr="00AB60FF">
              <w:rPr>
                <w:sz w:val="20"/>
              </w:rPr>
              <w:t>e</w:t>
            </w:r>
            <w:r w:rsidRPr="00AB60FF">
              <w:rPr>
                <w:spacing w:val="-8"/>
                <w:sz w:val="20"/>
              </w:rPr>
              <w:t xml:space="preserve"> </w:t>
            </w:r>
            <w:r w:rsidRPr="00AB60FF">
              <w:rPr>
                <w:sz w:val="20"/>
              </w:rPr>
              <w:t>storiche</w:t>
            </w:r>
          </w:p>
          <w:p w14:paraId="002A1B0C" w14:textId="77777777" w:rsidR="004774B8" w:rsidRPr="00152A12" w:rsidRDefault="004774B8" w:rsidP="0000309F">
            <w:pPr>
              <w:pStyle w:val="Paragrafoelenco"/>
              <w:numPr>
                <w:ilvl w:val="0"/>
                <w:numId w:val="27"/>
              </w:numPr>
              <w:tabs>
                <w:tab w:val="left" w:pos="372"/>
              </w:tabs>
              <w:spacing w:before="61"/>
              <w:ind w:right="412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lang w:val="it-IT"/>
              </w:rPr>
              <w:t xml:space="preserve">computer </w:t>
            </w:r>
            <w:r w:rsidRPr="00152A12">
              <w:rPr>
                <w:sz w:val="20"/>
                <w:lang w:val="it-IT"/>
              </w:rPr>
              <w:t>enciclopedia</w:t>
            </w:r>
            <w:r w:rsidRPr="00152A12">
              <w:rPr>
                <w:spacing w:val="30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informatica</w:t>
            </w:r>
            <w:r w:rsidRPr="00152A12">
              <w:rPr>
                <w:spacing w:val="-10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multimediale,</w:t>
            </w:r>
            <w:r w:rsidRPr="00152A12">
              <w:rPr>
                <w:spacing w:val="-10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siti</w:t>
            </w:r>
            <w:r w:rsidRPr="00152A12">
              <w:rPr>
                <w:spacing w:val="-8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e</w:t>
            </w:r>
            <w:r w:rsidRPr="00152A12">
              <w:rPr>
                <w:spacing w:val="21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SW</w:t>
            </w:r>
            <w:r w:rsidRPr="00152A12">
              <w:rPr>
                <w:spacing w:val="-14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didattici</w:t>
            </w:r>
          </w:p>
          <w:p w14:paraId="6A5C4265" w14:textId="77777777" w:rsidR="004774B8" w:rsidRPr="00152A12" w:rsidRDefault="004774B8" w:rsidP="0000309F">
            <w:pPr>
              <w:pStyle w:val="Paragrafoelenco"/>
              <w:numPr>
                <w:ilvl w:val="0"/>
                <w:numId w:val="27"/>
              </w:numPr>
              <w:tabs>
                <w:tab w:val="left" w:pos="372"/>
              </w:tabs>
              <w:spacing w:before="61"/>
              <w:ind w:right="591"/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testi</w:t>
            </w:r>
            <w:r w:rsidRPr="00152A12">
              <w:rPr>
                <w:spacing w:val="-6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scolastici</w:t>
            </w:r>
            <w:r w:rsidRPr="00152A12">
              <w:rPr>
                <w:spacing w:val="-5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con</w:t>
            </w:r>
            <w:r w:rsidRPr="00152A12">
              <w:rPr>
                <w:spacing w:val="-7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allegati</w:t>
            </w:r>
            <w:r w:rsidRPr="00152A12">
              <w:rPr>
                <w:spacing w:val="-5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CD</w:t>
            </w:r>
            <w:r w:rsidRPr="00152A12">
              <w:rPr>
                <w:spacing w:val="29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ROM</w:t>
            </w:r>
          </w:p>
          <w:p w14:paraId="706C0EE2" w14:textId="77777777" w:rsidR="004774B8" w:rsidRPr="00AB60FF" w:rsidRDefault="004774B8" w:rsidP="0000309F">
            <w:pPr>
              <w:pStyle w:val="Paragrafoelenco"/>
              <w:numPr>
                <w:ilvl w:val="0"/>
                <w:numId w:val="27"/>
              </w:numPr>
              <w:tabs>
                <w:tab w:val="left" w:pos="372"/>
              </w:tabs>
              <w:spacing w:before="59"/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pacing w:val="-1"/>
                <w:sz w:val="20"/>
              </w:rPr>
              <w:t>glossari</w:t>
            </w:r>
            <w:r w:rsidRPr="00AB60FF">
              <w:rPr>
                <w:spacing w:val="-17"/>
                <w:sz w:val="20"/>
              </w:rPr>
              <w:t xml:space="preserve"> </w:t>
            </w:r>
            <w:r w:rsidRPr="00AB60FF">
              <w:rPr>
                <w:spacing w:val="-1"/>
                <w:sz w:val="20"/>
              </w:rPr>
              <w:t>disciplinari</w:t>
            </w:r>
          </w:p>
          <w:p w14:paraId="7C83D56E" w14:textId="77777777" w:rsidR="004774B8" w:rsidRPr="00AB60FF" w:rsidRDefault="004774B8" w:rsidP="00152A12">
            <w:pPr>
              <w:pStyle w:val="TableParagraph"/>
              <w:spacing w:line="289" w:lineRule="exact"/>
              <w:ind w:right="2"/>
              <w:rPr>
                <w:spacing w:val="-1"/>
                <w:sz w:val="14"/>
              </w:rPr>
            </w:pPr>
            <w:r w:rsidRPr="00AB60FF">
              <w:rPr>
                <w:rFonts w:eastAsia="Verdana" w:cs="Verdana"/>
                <w:w w:val="105"/>
                <w:sz w:val="20"/>
                <w:szCs w:val="20"/>
              </w:rPr>
              <w:t>altro…………………………</w:t>
            </w:r>
          </w:p>
        </w:tc>
        <w:tc>
          <w:tcPr>
            <w:tcW w:w="2375" w:type="dxa"/>
          </w:tcPr>
          <w:p w14:paraId="689FDB5D" w14:textId="77777777" w:rsidR="004774B8" w:rsidRPr="00AB60FF" w:rsidRDefault="00152A12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</w:rPr>
            </w:pPr>
            <w:r>
              <w:rPr>
                <w:sz w:val="20"/>
              </w:rPr>
              <w:t>d</w:t>
            </w:r>
            <w:r w:rsidR="004774B8" w:rsidRPr="00AB60FF">
              <w:rPr>
                <w:sz w:val="20"/>
              </w:rPr>
              <w:t>ifferenziate</w:t>
            </w:r>
          </w:p>
          <w:p w14:paraId="57AF691B" w14:textId="77777777" w:rsidR="004774B8" w:rsidRPr="00152A12" w:rsidRDefault="004774B8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prove V/F, scelte multiple, completamento</w:t>
            </w:r>
          </w:p>
          <w:p w14:paraId="7F602757" w14:textId="77777777" w:rsidR="004774B8" w:rsidRPr="00AB60FF" w:rsidRDefault="004774B8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</w:rPr>
            </w:pPr>
            <w:r w:rsidRPr="00AB60FF">
              <w:rPr>
                <w:sz w:val="20"/>
              </w:rPr>
              <w:t>programmate</w:t>
            </w:r>
          </w:p>
          <w:p w14:paraId="26D24272" w14:textId="77777777" w:rsidR="004774B8" w:rsidRPr="00AB60FF" w:rsidRDefault="004774B8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</w:rPr>
            </w:pPr>
            <w:r w:rsidRPr="00AB60FF">
              <w:rPr>
                <w:sz w:val="20"/>
              </w:rPr>
              <w:t>graduate</w:t>
            </w:r>
          </w:p>
          <w:p w14:paraId="6B4BE368" w14:textId="77777777" w:rsidR="004774B8" w:rsidRPr="00AB60FF" w:rsidRDefault="004774B8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</w:rPr>
            </w:pPr>
            <w:r w:rsidRPr="00AB60FF">
              <w:rPr>
                <w:sz w:val="20"/>
              </w:rPr>
              <w:t>tempi di verifica più lunghi</w:t>
            </w:r>
          </w:p>
          <w:p w14:paraId="595FFE5F" w14:textId="77777777" w:rsidR="004774B8" w:rsidRPr="00152A12" w:rsidRDefault="004774B8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uso di mediatori didattici durante le verifiche (mappe - schemi - immagini)</w:t>
            </w:r>
          </w:p>
          <w:p w14:paraId="52AE6A70" w14:textId="77777777" w:rsidR="004774B8" w:rsidRPr="00152A12" w:rsidRDefault="004774B8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eventuale testo della verifica scritta in formato digitale e/o stampato maiuscolo</w:t>
            </w:r>
          </w:p>
          <w:p w14:paraId="0836220F" w14:textId="77777777" w:rsidR="004774B8" w:rsidRPr="00152A12" w:rsidRDefault="004774B8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lettura del testo della verifica scritta da parte dell'insegnante o tutor</w:t>
            </w:r>
          </w:p>
          <w:p w14:paraId="1FC544FC" w14:textId="77777777" w:rsidR="004774B8" w:rsidRPr="00152A12" w:rsidRDefault="004774B8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riduzione/selezione della quantità di esercizi nelle verifiche scritte</w:t>
            </w:r>
          </w:p>
          <w:p w14:paraId="6DF43F7A" w14:textId="77777777" w:rsidR="004774B8" w:rsidRPr="00152A12" w:rsidRDefault="004774B8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  <w:rPr>
                <w:sz w:val="20"/>
                <w:lang w:val="it-IT"/>
              </w:rPr>
            </w:pPr>
            <w:r w:rsidRPr="00152A12">
              <w:rPr>
                <w:sz w:val="20"/>
                <w:lang w:val="it-IT"/>
              </w:rPr>
              <w:t>prove orali in compensazione alle prove scritte</w:t>
            </w:r>
          </w:p>
          <w:p w14:paraId="4E34138C" w14:textId="77777777" w:rsidR="004774B8" w:rsidRPr="00AB60FF" w:rsidRDefault="004774B8" w:rsidP="0000309F">
            <w:pPr>
              <w:pStyle w:val="Paragrafoelenco"/>
              <w:numPr>
                <w:ilvl w:val="0"/>
                <w:numId w:val="23"/>
              </w:numPr>
              <w:tabs>
                <w:tab w:val="left" w:pos="372"/>
              </w:tabs>
              <w:spacing w:before="59"/>
              <w:ind w:left="357" w:hanging="357"/>
              <w:contextualSpacing w:val="0"/>
            </w:pPr>
            <w:r w:rsidRPr="00AB60FF">
              <w:rPr>
                <w:sz w:val="20"/>
              </w:rPr>
              <w:t>altro………………………………………</w:t>
            </w:r>
          </w:p>
        </w:tc>
      </w:tr>
    </w:tbl>
    <w:p w14:paraId="7FE529F1" w14:textId="77777777" w:rsidR="004774B8" w:rsidRDefault="004774B8" w:rsidP="004774B8"/>
    <w:p w14:paraId="1586EE3A" w14:textId="77777777" w:rsidR="004774B8" w:rsidRDefault="004774B8" w:rsidP="004774B8"/>
    <w:p w14:paraId="746DDB4B" w14:textId="77777777" w:rsidR="004774B8" w:rsidRDefault="004774B8" w:rsidP="004774B8"/>
    <w:p w14:paraId="3582BD3D" w14:textId="77777777" w:rsidR="004774B8" w:rsidRDefault="004774B8" w:rsidP="004774B8"/>
    <w:p w14:paraId="73A2A3B3" w14:textId="77777777" w:rsidR="004774B8" w:rsidRDefault="004774B8" w:rsidP="004774B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74B8" w:rsidRPr="00152A12" w14:paraId="5ABA78D5" w14:textId="77777777" w:rsidTr="00152A12">
        <w:tc>
          <w:tcPr>
            <w:tcW w:w="9778" w:type="dxa"/>
          </w:tcPr>
          <w:p w14:paraId="416F025D" w14:textId="77777777" w:rsidR="004774B8" w:rsidRPr="00152A12" w:rsidRDefault="004774B8" w:rsidP="00152A12">
            <w:pPr>
              <w:pStyle w:val="Titolo1"/>
              <w:jc w:val="center"/>
              <w:rPr>
                <w:lang w:val="it-IT"/>
              </w:rPr>
            </w:pPr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lastRenderedPageBreak/>
              <w:t xml:space="preserve"> </w:t>
            </w:r>
            <w:bookmarkStart w:id="18" w:name="_Toc431156071"/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t>5. CRITERI DI CORREZIONE  E VALUTAZIONE DELLE VERIFICHE SCRITTE</w:t>
            </w:r>
            <w:bookmarkEnd w:id="18"/>
          </w:p>
        </w:tc>
      </w:tr>
      <w:tr w:rsidR="004774B8" w:rsidRPr="00152A12" w14:paraId="1237753F" w14:textId="77777777" w:rsidTr="00152A12">
        <w:trPr>
          <w:trHeight w:val="392"/>
        </w:trPr>
        <w:tc>
          <w:tcPr>
            <w:tcW w:w="9778" w:type="dxa"/>
          </w:tcPr>
          <w:p w14:paraId="3EBA756C" w14:textId="77777777" w:rsidR="004774B8" w:rsidRPr="00152A12" w:rsidRDefault="004774B8" w:rsidP="00152A12">
            <w:pPr>
              <w:pStyle w:val="Titolo2"/>
              <w:rPr>
                <w:lang w:val="it-IT"/>
              </w:rPr>
            </w:pPr>
            <w:bookmarkStart w:id="19" w:name="_Toc431156072"/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t>5.1 Criteri per la correzione  delle veri</w:t>
            </w:r>
            <w:r w:rsidR="00152A12">
              <w:rPr>
                <w:rFonts w:asciiTheme="minorHAnsi" w:hAnsiTheme="minorHAnsi"/>
                <w:sz w:val="20"/>
                <w:szCs w:val="20"/>
                <w:lang w:val="it-IT"/>
              </w:rPr>
              <w:t>fi</w:t>
            </w:r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t>che scritte</w:t>
            </w:r>
            <w:bookmarkEnd w:id="19"/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</w:p>
        </w:tc>
      </w:tr>
      <w:tr w:rsidR="004774B8" w14:paraId="14356CB7" w14:textId="77777777" w:rsidTr="00152A12">
        <w:tc>
          <w:tcPr>
            <w:tcW w:w="9778" w:type="dxa"/>
          </w:tcPr>
          <w:p w14:paraId="7499B086" w14:textId="77777777" w:rsidR="004774B8" w:rsidRPr="00152A12" w:rsidRDefault="004774B8" w:rsidP="0000309F">
            <w:pPr>
              <w:numPr>
                <w:ilvl w:val="0"/>
                <w:numId w:val="31"/>
              </w:numPr>
              <w:tabs>
                <w:tab w:val="left" w:pos="840"/>
              </w:tabs>
              <w:spacing w:before="93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152A12">
              <w:rPr>
                <w:rFonts w:ascii="Verdana" w:hAnsi="Verdana"/>
                <w:spacing w:val="-1"/>
                <w:sz w:val="16"/>
                <w:lang w:val="it-IT"/>
              </w:rPr>
              <w:t xml:space="preserve">Non </w:t>
            </w:r>
            <w:r w:rsidRPr="00152A12">
              <w:rPr>
                <w:rFonts w:ascii="Verdana" w:hAnsi="Verdana"/>
                <w:spacing w:val="-2"/>
                <w:sz w:val="16"/>
                <w:lang w:val="it-IT"/>
              </w:rPr>
              <w:t>considerare</w:t>
            </w:r>
            <w:r w:rsidRPr="00152A12">
              <w:rPr>
                <w:rFonts w:ascii="Verdana" w:hAnsi="Verdana"/>
                <w:spacing w:val="-1"/>
                <w:sz w:val="16"/>
                <w:lang w:val="it-IT"/>
              </w:rPr>
              <w:t xml:space="preserve"> né </w:t>
            </w:r>
            <w:r w:rsidRPr="00152A12">
              <w:rPr>
                <w:rFonts w:ascii="Verdana" w:hAnsi="Verdana"/>
                <w:spacing w:val="-2"/>
                <w:sz w:val="16"/>
                <w:lang w:val="it-IT"/>
              </w:rPr>
              <w:t xml:space="preserve">sottolineare </w:t>
            </w:r>
            <w:r w:rsidRPr="00152A12">
              <w:rPr>
                <w:rFonts w:ascii="Verdana" w:hAnsi="Verdana"/>
                <w:spacing w:val="-1"/>
                <w:sz w:val="16"/>
                <w:lang w:val="it-IT"/>
              </w:rPr>
              <w:t>gli</w:t>
            </w:r>
            <w:r w:rsidRPr="00152A12">
              <w:rPr>
                <w:rFonts w:ascii="Verdana" w:hAnsi="Verdana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spacing w:val="-1"/>
                <w:sz w:val="16"/>
                <w:lang w:val="it-IT"/>
              </w:rPr>
              <w:t>errori</w:t>
            </w:r>
            <w:r w:rsidRPr="00152A12">
              <w:rPr>
                <w:rFonts w:ascii="Verdana" w:hAnsi="Verdana"/>
                <w:spacing w:val="-5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spacing w:val="-1"/>
                <w:sz w:val="16"/>
                <w:lang w:val="it-IT"/>
              </w:rPr>
              <w:t>ortografici</w:t>
            </w:r>
            <w:r w:rsidRPr="00152A12">
              <w:rPr>
                <w:rFonts w:ascii="Verdana" w:hAnsi="Verdana"/>
                <w:spacing w:val="2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sz w:val="16"/>
                <w:lang w:val="it-IT"/>
              </w:rPr>
              <w:t>/</w:t>
            </w:r>
            <w:r w:rsidRPr="00152A12">
              <w:rPr>
                <w:rFonts w:ascii="Verdana" w:hAnsi="Verdana"/>
                <w:spacing w:val="-2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sz w:val="16"/>
                <w:lang w:val="it-IT"/>
              </w:rPr>
              <w:t>di</w:t>
            </w:r>
            <w:r w:rsidRPr="00152A12">
              <w:rPr>
                <w:rFonts w:ascii="Verdana" w:hAnsi="Verdana"/>
                <w:spacing w:val="-5"/>
                <w:sz w:val="16"/>
                <w:lang w:val="it-IT"/>
              </w:rPr>
              <w:t xml:space="preserve"> </w:t>
            </w:r>
            <w:r w:rsidRPr="00152A12">
              <w:rPr>
                <w:rFonts w:ascii="Verdana" w:hAnsi="Verdana"/>
                <w:spacing w:val="-2"/>
                <w:sz w:val="16"/>
                <w:lang w:val="it-IT"/>
              </w:rPr>
              <w:t>spelling</w:t>
            </w:r>
          </w:p>
          <w:p w14:paraId="4715FF30" w14:textId="77777777" w:rsidR="004774B8" w:rsidRPr="00152A12" w:rsidRDefault="004774B8" w:rsidP="0000309F">
            <w:pPr>
              <w:numPr>
                <w:ilvl w:val="0"/>
                <w:numId w:val="31"/>
              </w:numPr>
              <w:tabs>
                <w:tab w:val="left" w:pos="840"/>
              </w:tabs>
              <w:spacing w:before="31"/>
              <w:ind w:left="83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152A12">
              <w:rPr>
                <w:rFonts w:ascii="Verdana"/>
                <w:spacing w:val="-1"/>
                <w:sz w:val="16"/>
                <w:lang w:val="it-IT"/>
              </w:rPr>
              <w:t xml:space="preserve">Non 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>considerare</w:t>
            </w:r>
            <w:r w:rsidRPr="00152A12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gli</w:t>
            </w:r>
            <w:r w:rsidRPr="00152A12">
              <w:rPr>
                <w:rFonts w:ascii="Verdana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errori</w:t>
            </w:r>
            <w:r w:rsidRPr="00152A12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z w:val="16"/>
                <w:lang w:val="it-IT"/>
              </w:rPr>
              <w:t>di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 xml:space="preserve"> calcolo</w:t>
            </w:r>
            <w:r w:rsidRPr="00152A12">
              <w:rPr>
                <w:rFonts w:ascii="Verdana"/>
                <w:spacing w:val="2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>nella</w:t>
            </w:r>
            <w:r w:rsidRPr="00152A12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risoluzione</w:t>
            </w:r>
            <w:r w:rsidRPr="00152A12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z w:val="16"/>
                <w:lang w:val="it-IT"/>
              </w:rPr>
              <w:t>di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 xml:space="preserve"> problemi</w:t>
            </w:r>
          </w:p>
          <w:p w14:paraId="31EBADAE" w14:textId="77777777" w:rsidR="004774B8" w:rsidRPr="00152A12" w:rsidRDefault="004774B8" w:rsidP="0000309F">
            <w:pPr>
              <w:numPr>
                <w:ilvl w:val="0"/>
                <w:numId w:val="31"/>
              </w:numPr>
              <w:tabs>
                <w:tab w:val="left" w:pos="840"/>
              </w:tabs>
              <w:spacing w:before="33"/>
              <w:ind w:left="83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 xml:space="preserve">Non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considerare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l’ordine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formale</w:t>
            </w:r>
            <w:r w:rsidRPr="00152A12">
              <w:rPr>
                <w:rFonts w:ascii="Verdana" w:eastAsia="Verdana" w:hAnsi="Verdana" w:cs="Verdana"/>
                <w:spacing w:val="1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delle verifiche</w:t>
            </w:r>
            <w:r w:rsidRPr="00152A12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scritte</w:t>
            </w:r>
          </w:p>
          <w:p w14:paraId="3972AC80" w14:textId="77777777" w:rsidR="004774B8" w:rsidRPr="00152A12" w:rsidRDefault="004774B8" w:rsidP="0000309F">
            <w:pPr>
              <w:numPr>
                <w:ilvl w:val="0"/>
                <w:numId w:val="31"/>
              </w:numPr>
              <w:tabs>
                <w:tab w:val="left" w:pos="840"/>
              </w:tabs>
              <w:spacing w:before="31"/>
              <w:ind w:left="83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Non penalizzare</w:t>
            </w:r>
            <w:r w:rsidRPr="00152A12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l’utilizzo</w:t>
            </w:r>
            <w:r w:rsidRPr="00152A12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 xml:space="preserve"> qualsiasi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strumento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compensativo</w:t>
            </w:r>
          </w:p>
          <w:p w14:paraId="7F507E7E" w14:textId="77777777" w:rsidR="004774B8" w:rsidRPr="00152A12" w:rsidRDefault="004774B8" w:rsidP="0000309F">
            <w:pPr>
              <w:numPr>
                <w:ilvl w:val="0"/>
                <w:numId w:val="31"/>
              </w:numPr>
              <w:tabs>
                <w:tab w:val="left" w:pos="840"/>
              </w:tabs>
              <w:spacing w:before="33"/>
              <w:ind w:left="839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Non penalizzare</w:t>
            </w:r>
            <w:r w:rsidRPr="00152A12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l’utilizzo</w:t>
            </w:r>
            <w:r w:rsidRPr="00152A12">
              <w:rPr>
                <w:rFonts w:ascii="Verdana" w:eastAsia="Verdana" w:hAnsi="Verdana" w:cs="Verdana"/>
                <w:spacing w:val="2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>di</w:t>
            </w:r>
            <w:r w:rsidRPr="00152A12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schemi,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mappe,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tabelle,</w:t>
            </w:r>
            <w:r w:rsidRPr="00152A12">
              <w:rPr>
                <w:rFonts w:ascii="Verdana" w:eastAsia="Verdana" w:hAnsi="Verdana" w:cs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durante le</w:t>
            </w:r>
            <w:r w:rsidRPr="00152A12">
              <w:rPr>
                <w:rFonts w:ascii="Verdana" w:eastAsia="Verdana" w:hAnsi="Verdana" w:cs="Verdana"/>
                <w:spacing w:val="-3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prove</w:t>
            </w:r>
          </w:p>
          <w:p w14:paraId="4E11995D" w14:textId="77777777" w:rsidR="004774B8" w:rsidRDefault="004774B8" w:rsidP="00152A12">
            <w:r w:rsidRPr="00152A12">
              <w:rPr>
                <w:rFonts w:ascii="Verdana"/>
                <w:position w:val="1"/>
                <w:sz w:val="20"/>
                <w:lang w:val="it-IT"/>
              </w:rPr>
              <w:t xml:space="preserve">      </w:t>
            </w:r>
            <w:r>
              <w:rPr>
                <w:rFonts w:ascii="Verdana"/>
                <w:spacing w:val="-1"/>
                <w:sz w:val="16"/>
              </w:rPr>
              <w:t>Altro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.....................................................................................................................................................</w:t>
            </w:r>
          </w:p>
        </w:tc>
      </w:tr>
      <w:tr w:rsidR="004774B8" w:rsidRPr="00152A12" w14:paraId="4FADBBF1" w14:textId="77777777" w:rsidTr="00152A12">
        <w:tc>
          <w:tcPr>
            <w:tcW w:w="9778" w:type="dxa"/>
          </w:tcPr>
          <w:p w14:paraId="6098597B" w14:textId="77777777" w:rsidR="004774B8" w:rsidRPr="00152A12" w:rsidRDefault="004774B8" w:rsidP="00152A12">
            <w:pPr>
              <w:pStyle w:val="Titolo2"/>
              <w:rPr>
                <w:lang w:val="it-IT"/>
              </w:rPr>
            </w:pPr>
            <w:bookmarkStart w:id="20" w:name="_Toc431156073"/>
            <w:r w:rsidRPr="00152A12">
              <w:rPr>
                <w:rFonts w:asciiTheme="minorHAnsi" w:hAnsiTheme="minorHAnsi"/>
                <w:sz w:val="20"/>
                <w:szCs w:val="20"/>
                <w:lang w:val="it-IT"/>
              </w:rPr>
              <w:t>5.2  Criteri per la valutazione delle verifiche scritte</w:t>
            </w:r>
            <w:bookmarkEnd w:id="20"/>
          </w:p>
        </w:tc>
      </w:tr>
      <w:tr w:rsidR="004774B8" w:rsidRPr="00152A12" w14:paraId="3EFBA087" w14:textId="77777777" w:rsidTr="00152A12">
        <w:tc>
          <w:tcPr>
            <w:tcW w:w="9778" w:type="dxa"/>
          </w:tcPr>
          <w:p w14:paraId="570FFAD8" w14:textId="77777777" w:rsidR="004774B8" w:rsidRPr="00152A12" w:rsidRDefault="004774B8" w:rsidP="00152A12">
            <w:pPr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152A12">
              <w:rPr>
                <w:rFonts w:ascii="Verdana"/>
                <w:spacing w:val="29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z w:val="16"/>
                <w:lang w:val="it-IT"/>
              </w:rPr>
              <w:t>Si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 xml:space="preserve"> applica</w:t>
            </w:r>
            <w:r w:rsidRPr="00152A12">
              <w:rPr>
                <w:rFonts w:ascii="Verdana"/>
                <w:spacing w:val="1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la</w:t>
            </w:r>
            <w:r w:rsidRPr="00152A12">
              <w:rPr>
                <w:rFonts w:ascii="Verdana"/>
                <w:spacing w:val="1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scala</w:t>
            </w:r>
            <w:r w:rsidRPr="00152A12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z w:val="16"/>
                <w:lang w:val="it-IT"/>
              </w:rPr>
              <w:t>di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 xml:space="preserve"> valutazione</w:t>
            </w:r>
            <w:r w:rsidRPr="00152A12">
              <w:rPr>
                <w:rFonts w:ascii="Verdana"/>
                <w:spacing w:val="2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fino</w:t>
            </w:r>
            <w:r w:rsidRPr="00152A12">
              <w:rPr>
                <w:rFonts w:ascii="Verdana"/>
                <w:spacing w:val="1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al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voto</w:t>
            </w:r>
            <w:r w:rsidRPr="00152A12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z w:val="16"/>
                <w:lang w:val="it-IT"/>
              </w:rPr>
              <w:t>10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(la</w:t>
            </w:r>
            <w:r w:rsidRPr="00152A12">
              <w:rPr>
                <w:rFonts w:ascii="Verdana"/>
                <w:spacing w:val="1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stessa</w:t>
            </w:r>
            <w:r w:rsidRPr="00152A12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>per</w:t>
            </w:r>
            <w:r w:rsidRPr="00152A12">
              <w:rPr>
                <w:rFonts w:ascii="Verdana"/>
                <w:spacing w:val="1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tutta</w:t>
            </w:r>
            <w:r w:rsidRPr="00152A12">
              <w:rPr>
                <w:rFonts w:ascii="Verdana"/>
                <w:spacing w:val="1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la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 xml:space="preserve"> classe),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>indipendentemente</w:t>
            </w:r>
            <w:r w:rsidRPr="00152A12">
              <w:rPr>
                <w:rFonts w:ascii="Verdana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da:</w:t>
            </w:r>
          </w:p>
          <w:p w14:paraId="1B1718B2" w14:textId="77777777" w:rsidR="004774B8" w:rsidRDefault="004774B8" w:rsidP="0000309F">
            <w:pPr>
              <w:numPr>
                <w:ilvl w:val="0"/>
                <w:numId w:val="32"/>
              </w:numPr>
              <w:tabs>
                <w:tab w:val="left" w:pos="502"/>
              </w:tabs>
              <w:spacing w:before="45"/>
              <w:ind w:hanging="28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Riduzione</w:t>
            </w:r>
            <w:r>
              <w:rPr>
                <w:rFonts w:ascii="Verdana"/>
                <w:spacing w:val="-2"/>
                <w:sz w:val="16"/>
              </w:rPr>
              <w:t xml:space="preserve"> quantitativa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della</w:t>
            </w:r>
            <w:r>
              <w:rPr>
                <w:rFonts w:ascii="Verdana"/>
                <w:spacing w:val="1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prova</w:t>
            </w:r>
          </w:p>
          <w:p w14:paraId="601B318A" w14:textId="77777777" w:rsidR="004774B8" w:rsidRPr="00152A12" w:rsidRDefault="004774B8" w:rsidP="0000309F">
            <w:pPr>
              <w:numPr>
                <w:ilvl w:val="0"/>
                <w:numId w:val="32"/>
              </w:numPr>
              <w:tabs>
                <w:tab w:val="left" w:pos="502"/>
              </w:tabs>
              <w:spacing w:before="48"/>
              <w:ind w:left="501" w:hanging="285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152A12">
              <w:rPr>
                <w:rFonts w:ascii="Verdana"/>
                <w:spacing w:val="-2"/>
                <w:sz w:val="16"/>
                <w:lang w:val="it-IT"/>
              </w:rPr>
              <w:t>Utilizzo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z w:val="16"/>
                <w:lang w:val="it-IT"/>
              </w:rPr>
              <w:t xml:space="preserve">di 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>strumenti</w:t>
            </w:r>
            <w:r w:rsidRPr="00152A12">
              <w:rPr>
                <w:rFonts w:ascii="Verdana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2"/>
                <w:sz w:val="16"/>
                <w:lang w:val="it-IT"/>
              </w:rPr>
              <w:t>compensativi</w:t>
            </w:r>
            <w:r w:rsidRPr="00152A12">
              <w:rPr>
                <w:rFonts w:ascii="Verdana"/>
                <w:spacing w:val="-3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durante</w:t>
            </w:r>
            <w:r w:rsidRPr="00152A12">
              <w:rPr>
                <w:rFonts w:ascii="Verdana"/>
                <w:spacing w:val="2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la</w:t>
            </w:r>
            <w:r w:rsidRPr="00152A12">
              <w:rPr>
                <w:rFonts w:ascii="Verdana"/>
                <w:spacing w:val="-4"/>
                <w:sz w:val="16"/>
                <w:lang w:val="it-IT"/>
              </w:rPr>
              <w:t xml:space="preserve"> </w:t>
            </w:r>
            <w:r w:rsidRPr="00152A12">
              <w:rPr>
                <w:rFonts w:ascii="Verdana"/>
                <w:spacing w:val="-1"/>
                <w:sz w:val="16"/>
                <w:lang w:val="it-IT"/>
              </w:rPr>
              <w:t>prova</w:t>
            </w:r>
          </w:p>
          <w:p w14:paraId="0E4862E9" w14:textId="77777777" w:rsidR="004774B8" w:rsidRDefault="004774B8" w:rsidP="0000309F">
            <w:pPr>
              <w:numPr>
                <w:ilvl w:val="0"/>
                <w:numId w:val="32"/>
              </w:numPr>
              <w:tabs>
                <w:tab w:val="left" w:pos="493"/>
              </w:tabs>
              <w:spacing w:before="41"/>
              <w:ind w:left="492" w:hanging="27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>Semplificazione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 xml:space="preserve">dei </w:t>
            </w:r>
            <w:r>
              <w:rPr>
                <w:rFonts w:ascii="Verdana"/>
                <w:spacing w:val="-2"/>
                <w:sz w:val="16"/>
              </w:rPr>
              <w:t>contenuti</w:t>
            </w:r>
          </w:p>
          <w:p w14:paraId="0A074E14" w14:textId="77777777" w:rsidR="004774B8" w:rsidRDefault="004774B8" w:rsidP="00152A1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54B090A" w14:textId="77777777" w:rsidR="004774B8" w:rsidRDefault="004774B8" w:rsidP="00152A12">
            <w:pPr>
              <w:spacing w:line="192" w:lineRule="exact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z w:val="16"/>
              </w:rPr>
              <w:t>Si</w:t>
            </w:r>
            <w:r>
              <w:rPr>
                <w:rFonts w:ascii="Verdana"/>
                <w:spacing w:val="-1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considerano</w:t>
            </w:r>
            <w:r>
              <w:rPr>
                <w:rFonts w:ascii="Verdana"/>
                <w:spacing w:val="4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inoltre:</w:t>
            </w:r>
          </w:p>
          <w:p w14:paraId="3AA6B22E" w14:textId="77777777" w:rsidR="004774B8" w:rsidRDefault="004774B8" w:rsidP="0000309F">
            <w:pPr>
              <w:numPr>
                <w:ilvl w:val="0"/>
                <w:numId w:val="32"/>
              </w:numPr>
              <w:tabs>
                <w:tab w:val="left" w:pos="490"/>
              </w:tabs>
              <w:spacing w:line="194" w:lineRule="exact"/>
              <w:ind w:left="489" w:hanging="273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1"/>
                <w:sz w:val="16"/>
              </w:rPr>
              <w:t xml:space="preserve">Livello </w:t>
            </w:r>
            <w:r>
              <w:rPr>
                <w:rFonts w:ascii="Verdana"/>
                <w:sz w:val="16"/>
              </w:rPr>
              <w:t>di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pacing w:val="-1"/>
                <w:sz w:val="16"/>
              </w:rPr>
              <w:t>partenza</w:t>
            </w:r>
          </w:p>
          <w:p w14:paraId="280E579E" w14:textId="77777777" w:rsidR="004774B8" w:rsidRDefault="004774B8" w:rsidP="0000309F">
            <w:pPr>
              <w:numPr>
                <w:ilvl w:val="0"/>
                <w:numId w:val="32"/>
              </w:numPr>
              <w:tabs>
                <w:tab w:val="left" w:pos="502"/>
              </w:tabs>
              <w:spacing w:before="48"/>
              <w:ind w:left="501" w:hanging="285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/>
                <w:spacing w:val="-2"/>
                <w:sz w:val="16"/>
              </w:rPr>
              <w:t>Progressi</w:t>
            </w:r>
            <w:r>
              <w:rPr>
                <w:rFonts w:ascii="Verdana"/>
                <w:spacing w:val="-1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e</w:t>
            </w:r>
            <w:r>
              <w:rPr>
                <w:rFonts w:ascii="Verdana"/>
                <w:spacing w:val="-1"/>
                <w:sz w:val="16"/>
              </w:rPr>
              <w:t xml:space="preserve"> sforzi</w:t>
            </w:r>
            <w:r>
              <w:rPr>
                <w:rFonts w:ascii="Verdana"/>
                <w:sz w:val="16"/>
              </w:rPr>
              <w:t xml:space="preserve"> </w:t>
            </w:r>
            <w:r>
              <w:rPr>
                <w:rFonts w:ascii="Verdana"/>
                <w:spacing w:val="-2"/>
                <w:sz w:val="16"/>
              </w:rPr>
              <w:t>compiuti</w:t>
            </w:r>
          </w:p>
          <w:p w14:paraId="4944181F" w14:textId="77777777" w:rsidR="004774B8" w:rsidRPr="00152A12" w:rsidRDefault="004774B8" w:rsidP="0000309F">
            <w:pPr>
              <w:numPr>
                <w:ilvl w:val="0"/>
                <w:numId w:val="32"/>
              </w:numPr>
              <w:tabs>
                <w:tab w:val="left" w:pos="480"/>
              </w:tabs>
              <w:spacing w:before="46" w:line="299" w:lineRule="auto"/>
              <w:ind w:right="266" w:hanging="280"/>
              <w:rPr>
                <w:rFonts w:ascii="Verdana" w:eastAsia="Verdana" w:hAnsi="Verdana" w:cs="Verdana"/>
                <w:sz w:val="16"/>
                <w:szCs w:val="16"/>
                <w:lang w:val="it-IT"/>
              </w:rPr>
            </w:pP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Livello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20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di </w:t>
            </w:r>
            <w:r w:rsidRPr="00152A12">
              <w:rPr>
                <w:rFonts w:ascii="Verdana" w:eastAsia="Verdana" w:hAnsi="Verdana" w:cs="Verdana"/>
                <w:spacing w:val="18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acquisizione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22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degli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15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argomenti,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18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indipendentemente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20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dall’impiego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20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degli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18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strumenti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19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e </w:t>
            </w:r>
            <w:r w:rsidRPr="00152A12">
              <w:rPr>
                <w:rFonts w:ascii="Verdana" w:eastAsia="Verdana" w:hAnsi="Verdana" w:cs="Verdana"/>
                <w:spacing w:val="19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delle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19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strategie</w:t>
            </w:r>
            <w:r w:rsidRPr="00152A12">
              <w:rPr>
                <w:rFonts w:ascii="Verdana" w:eastAsia="Verdana" w:hAnsi="Verdana" w:cs="Verdana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20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2"/>
                <w:sz w:val="16"/>
                <w:szCs w:val="16"/>
                <w:lang w:val="it-IT"/>
              </w:rPr>
              <w:t>adottate</w:t>
            </w:r>
            <w:r w:rsidRPr="00152A12">
              <w:rPr>
                <w:rFonts w:ascii="Times New Roman" w:eastAsia="Times New Roman" w:hAnsi="Times New Roman" w:cs="Times New Roman"/>
                <w:spacing w:val="77"/>
                <w:sz w:val="16"/>
                <w:szCs w:val="16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16"/>
                <w:szCs w:val="16"/>
                <w:lang w:val="it-IT"/>
              </w:rPr>
              <w:t>dall’alunno</w:t>
            </w:r>
          </w:p>
          <w:p w14:paraId="545E414A" w14:textId="77777777" w:rsidR="004774B8" w:rsidRPr="00152A12" w:rsidRDefault="004774B8" w:rsidP="00152A12">
            <w:pPr>
              <w:rPr>
                <w:lang w:val="it-IT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838"/>
        <w:tblW w:w="0" w:type="auto"/>
        <w:tblLook w:val="04A0" w:firstRow="1" w:lastRow="0" w:firstColumn="1" w:lastColumn="0" w:noHBand="0" w:noVBand="1"/>
      </w:tblPr>
      <w:tblGrid>
        <w:gridCol w:w="3219"/>
        <w:gridCol w:w="1490"/>
        <w:gridCol w:w="37"/>
        <w:gridCol w:w="1606"/>
        <w:gridCol w:w="3276"/>
      </w:tblGrid>
      <w:tr w:rsidR="004774B8" w:rsidRPr="00AB60FF" w14:paraId="7A093AAE" w14:textId="77777777" w:rsidTr="00152A12">
        <w:tc>
          <w:tcPr>
            <w:tcW w:w="9852" w:type="dxa"/>
            <w:gridSpan w:val="5"/>
          </w:tcPr>
          <w:p w14:paraId="564A436B" w14:textId="77777777" w:rsidR="004774B8" w:rsidRPr="00AB60FF" w:rsidRDefault="004774B8" w:rsidP="00152A12">
            <w:pPr>
              <w:pStyle w:val="Titolo1"/>
              <w:jc w:val="center"/>
              <w:rPr>
                <w:rFonts w:asciiTheme="minorHAnsi" w:hAnsiTheme="minorHAnsi"/>
              </w:rPr>
            </w:pPr>
            <w:bookmarkStart w:id="21" w:name="_Toc431156074"/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AB60FF">
              <w:rPr>
                <w:rFonts w:asciiTheme="minorHAnsi" w:hAnsiTheme="minorHAnsi"/>
                <w:sz w:val="20"/>
                <w:szCs w:val="20"/>
              </w:rPr>
              <w:t>. PATTO CON LA FAMIGLIA</w:t>
            </w:r>
            <w:bookmarkEnd w:id="21"/>
            <w:r w:rsidRPr="00AB60F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774B8" w:rsidRPr="00152A12" w14:paraId="2D0B9B6D" w14:textId="77777777" w:rsidTr="00152A12">
        <w:tc>
          <w:tcPr>
            <w:tcW w:w="9852" w:type="dxa"/>
            <w:gridSpan w:val="5"/>
          </w:tcPr>
          <w:p w14:paraId="4F1D2B1B" w14:textId="77777777" w:rsidR="004774B8" w:rsidRPr="00152A12" w:rsidRDefault="004774B8" w:rsidP="00152A12">
            <w:pPr>
              <w:rPr>
                <w:lang w:val="it-IT"/>
              </w:rPr>
            </w:pPr>
            <w:r w:rsidRPr="00152A12">
              <w:rPr>
                <w:lang w:val="it-IT"/>
              </w:rPr>
              <w:t xml:space="preserve"> Nelle attività di studio l’allievo:</w:t>
            </w:r>
          </w:p>
        </w:tc>
      </w:tr>
      <w:tr w:rsidR="004774B8" w:rsidRPr="00152A12" w14:paraId="3E79C07C" w14:textId="77777777" w:rsidTr="00152A12">
        <w:tc>
          <w:tcPr>
            <w:tcW w:w="9852" w:type="dxa"/>
            <w:gridSpan w:val="5"/>
          </w:tcPr>
          <w:p w14:paraId="31567EAA" w14:textId="77777777" w:rsidR="004774B8" w:rsidRPr="00152A12" w:rsidRDefault="004774B8" w:rsidP="00152A12">
            <w:pPr>
              <w:rPr>
                <w:rFonts w:eastAsia="Times New Roman" w:cs="Times New Roman"/>
                <w:spacing w:val="1"/>
                <w:w w:val="99"/>
                <w:sz w:val="20"/>
                <w:szCs w:val="20"/>
                <w:lang w:val="it-IT"/>
              </w:rPr>
            </w:pP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è</w:t>
            </w:r>
            <w:r w:rsidRPr="00152A12">
              <w:rPr>
                <w:rFonts w:eastAsia="Verdana" w:cs="Verdana"/>
                <w:spacing w:val="-8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seguito</w:t>
            </w:r>
            <w:r w:rsidRPr="00152A12">
              <w:rPr>
                <w:rFonts w:eastAsia="Verdana" w:cs="Verdana"/>
                <w:spacing w:val="-8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da</w:t>
            </w:r>
            <w:r w:rsidRPr="00152A12">
              <w:rPr>
                <w:rFonts w:eastAsia="Verdana" w:cs="Verdana"/>
                <w:spacing w:val="-6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un</w:t>
            </w:r>
            <w:r w:rsidRPr="00152A12">
              <w:rPr>
                <w:rFonts w:eastAsia="Verdana" w:cs="Verdana"/>
                <w:spacing w:val="-6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Tutor</w:t>
            </w:r>
            <w:r w:rsidRPr="00152A12">
              <w:rPr>
                <w:rFonts w:eastAsia="Verdana" w:cs="Verdana"/>
                <w:spacing w:val="-6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nelle</w:t>
            </w:r>
            <w:r w:rsidRPr="00152A12">
              <w:rPr>
                <w:rFonts w:eastAsia="Verdana" w:cs="Verdana"/>
                <w:spacing w:val="-8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discipline:</w:t>
            </w:r>
            <w:r w:rsidRPr="00152A12">
              <w:rPr>
                <w:rFonts w:eastAsia="Times New Roman" w:cs="Times New Roman"/>
                <w:spacing w:val="20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w w:val="99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152A12">
              <w:rPr>
                <w:rFonts w:eastAsia="Times New Roman" w:cs="Times New Roman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Times New Roman" w:cs="Times New Roman"/>
                <w:spacing w:val="1"/>
                <w:w w:val="99"/>
                <w:sz w:val="20"/>
                <w:szCs w:val="20"/>
                <w:lang w:val="it-IT"/>
              </w:rPr>
              <w:t xml:space="preserve">                             </w:t>
            </w:r>
          </w:p>
          <w:p w14:paraId="5E45FFF8" w14:textId="77777777" w:rsidR="004774B8" w:rsidRPr="00152A12" w:rsidRDefault="004774B8" w:rsidP="00152A12">
            <w:pPr>
              <w:rPr>
                <w:lang w:val="it-IT"/>
              </w:rPr>
            </w:pPr>
            <w:r w:rsidRPr="00152A12">
              <w:rPr>
                <w:rFonts w:eastAsia="Times New Roman" w:cs="Times New Roman"/>
                <w:spacing w:val="1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con</w:t>
            </w:r>
            <w:r w:rsidRPr="00152A12">
              <w:rPr>
                <w:rFonts w:eastAsia="Verdana" w:cs="Verdana"/>
                <w:spacing w:val="-14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cadenza:</w:t>
            </w:r>
            <w:r w:rsidRPr="00152A12">
              <w:rPr>
                <w:rFonts w:eastAsia="Times New Roman" w:cs="Times New Roman"/>
                <w:sz w:val="20"/>
                <w:szCs w:val="20"/>
                <w:lang w:val="it-IT"/>
              </w:rPr>
              <w:tab/>
            </w:r>
            <w:r w:rsidRPr="00152A12">
              <w:rPr>
                <w:rFonts w:eastAsia="Verdana" w:cs="Verdana"/>
                <w:sz w:val="28"/>
                <w:szCs w:val="28"/>
                <w:lang w:val="it-IT"/>
              </w:rPr>
              <w:t>□</w:t>
            </w:r>
            <w:r w:rsidRPr="00152A12">
              <w:rPr>
                <w:rFonts w:eastAsia="Verdana" w:cs="Verdana"/>
                <w:spacing w:val="-39"/>
                <w:sz w:val="28"/>
                <w:szCs w:val="28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quotidiana</w:t>
            </w:r>
            <w:r w:rsidRPr="00152A12">
              <w:rPr>
                <w:rFonts w:eastAsia="Times New Roman" w:cs="Times New Roman"/>
                <w:sz w:val="20"/>
                <w:szCs w:val="20"/>
                <w:lang w:val="it-IT"/>
              </w:rPr>
              <w:tab/>
            </w:r>
            <w:r w:rsidRPr="00152A12">
              <w:rPr>
                <w:rFonts w:eastAsia="Verdana" w:cs="Verdana"/>
                <w:sz w:val="28"/>
                <w:szCs w:val="28"/>
                <w:lang w:val="it-IT"/>
              </w:rPr>
              <w:t>□</w:t>
            </w:r>
            <w:r w:rsidRPr="00152A12">
              <w:rPr>
                <w:rFonts w:eastAsia="Verdana" w:cs="Verdana"/>
                <w:spacing w:val="-42"/>
                <w:sz w:val="28"/>
                <w:szCs w:val="28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bisettimanale</w:t>
            </w:r>
            <w:r w:rsidRPr="00152A12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ab/>
              <w:t xml:space="preserve">   </w:t>
            </w:r>
            <w:r w:rsidRPr="00152A12">
              <w:rPr>
                <w:rFonts w:eastAsia="Verdana" w:cs="Verdana"/>
                <w:sz w:val="28"/>
                <w:szCs w:val="28"/>
                <w:lang w:val="it-IT"/>
              </w:rPr>
              <w:t>□</w:t>
            </w:r>
            <w:r w:rsidRPr="00152A12">
              <w:rPr>
                <w:rFonts w:eastAsia="Verdana" w:cs="Verdana"/>
                <w:spacing w:val="-40"/>
                <w:sz w:val="28"/>
                <w:szCs w:val="28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settimanale</w:t>
            </w:r>
            <w:r w:rsidRPr="00152A12">
              <w:rPr>
                <w:rFonts w:eastAsia="Times New Roman" w:cs="Times New Roman"/>
                <w:spacing w:val="-1"/>
                <w:sz w:val="20"/>
                <w:szCs w:val="20"/>
                <w:lang w:val="it-IT"/>
              </w:rPr>
              <w:tab/>
              <w:t xml:space="preserve">    </w:t>
            </w:r>
            <w:r w:rsidRPr="00152A12">
              <w:rPr>
                <w:rFonts w:eastAsia="Verdana" w:cs="Verdana"/>
                <w:sz w:val="28"/>
                <w:szCs w:val="28"/>
                <w:lang w:val="it-IT"/>
              </w:rPr>
              <w:t>□</w:t>
            </w:r>
            <w:r w:rsidRPr="00152A12">
              <w:rPr>
                <w:rFonts w:eastAsia="Verdana" w:cs="Verdana"/>
                <w:spacing w:val="-40"/>
                <w:sz w:val="28"/>
                <w:szCs w:val="28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quindicinale</w:t>
            </w:r>
          </w:p>
        </w:tc>
      </w:tr>
      <w:tr w:rsidR="004774B8" w:rsidRPr="00AB60FF" w14:paraId="256EA1A6" w14:textId="77777777" w:rsidTr="00152A12">
        <w:tc>
          <w:tcPr>
            <w:tcW w:w="4889" w:type="dxa"/>
            <w:gridSpan w:val="2"/>
            <w:vAlign w:val="center"/>
          </w:tcPr>
          <w:p w14:paraId="5FDA2465" w14:textId="77777777" w:rsidR="004774B8" w:rsidRPr="00152A12" w:rsidRDefault="004774B8" w:rsidP="0000309F">
            <w:pPr>
              <w:pStyle w:val="TableParagraph"/>
              <w:numPr>
                <w:ilvl w:val="0"/>
                <w:numId w:val="28"/>
              </w:numPr>
              <w:spacing w:before="119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z w:val="20"/>
                <w:lang w:val="it-IT"/>
              </w:rPr>
              <w:t>è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seguito</w:t>
            </w:r>
            <w:r w:rsidRPr="00152A12">
              <w:rPr>
                <w:spacing w:val="-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da</w:t>
            </w:r>
            <w:r w:rsidRPr="00152A12">
              <w:rPr>
                <w:spacing w:val="-7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 xml:space="preserve">familiari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ricorre</w:t>
            </w:r>
            <w:r w:rsidRPr="00152A12">
              <w:rPr>
                <w:rFonts w:eastAsia="Verdana" w:cs="Verdana"/>
                <w:spacing w:val="-6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all’aiuto</w:t>
            </w:r>
            <w:r w:rsidRPr="00152A12">
              <w:rPr>
                <w:rFonts w:eastAsia="Verdana" w:cs="Verdana"/>
                <w:spacing w:val="-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di</w:t>
            </w:r>
            <w:r w:rsidRPr="00152A12">
              <w:rPr>
                <w:rFonts w:eastAsia="Verdana" w:cs="Verdana"/>
                <w:spacing w:val="58"/>
                <w:sz w:val="20"/>
                <w:szCs w:val="20"/>
                <w:lang w:val="it-IT"/>
              </w:rPr>
              <w:t xml:space="preserve"> 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compagni</w:t>
            </w:r>
          </w:p>
        </w:tc>
        <w:tc>
          <w:tcPr>
            <w:tcW w:w="4963" w:type="dxa"/>
            <w:gridSpan w:val="3"/>
          </w:tcPr>
          <w:p w14:paraId="4EB31E3E" w14:textId="77777777" w:rsidR="004774B8" w:rsidRPr="00AB60FF" w:rsidRDefault="004774B8" w:rsidP="0000309F">
            <w:pPr>
              <w:pStyle w:val="TableParagraph"/>
              <w:numPr>
                <w:ilvl w:val="0"/>
                <w:numId w:val="28"/>
              </w:numPr>
              <w:spacing w:before="119"/>
              <w:rPr>
                <w:sz w:val="20"/>
              </w:rPr>
            </w:pPr>
            <w:r w:rsidRPr="00AB60FF">
              <w:rPr>
                <w:sz w:val="20"/>
              </w:rPr>
              <w:t>utilizza strumenti compensativi</w:t>
            </w:r>
          </w:p>
          <w:p w14:paraId="489C0B69" w14:textId="77777777" w:rsidR="004774B8" w:rsidRPr="00AB60FF" w:rsidRDefault="004774B8" w:rsidP="00152A12">
            <w:pPr>
              <w:pStyle w:val="TableParagraph"/>
              <w:spacing w:before="119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z w:val="20"/>
              </w:rPr>
              <w:t>altro  ……………………………………………………………………………</w:t>
            </w:r>
          </w:p>
        </w:tc>
      </w:tr>
      <w:tr w:rsidR="004774B8" w:rsidRPr="00152A12" w14:paraId="3E257A41" w14:textId="77777777" w:rsidTr="00152A12">
        <w:tc>
          <w:tcPr>
            <w:tcW w:w="9852" w:type="dxa"/>
            <w:gridSpan w:val="5"/>
          </w:tcPr>
          <w:p w14:paraId="203C235D" w14:textId="77777777" w:rsidR="004774B8" w:rsidRPr="00152A12" w:rsidRDefault="004774B8" w:rsidP="00152A12">
            <w:pPr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lang w:val="it-IT"/>
              </w:rPr>
              <w:t>Strumenti da utilizzare nel lavoro a casa:</w:t>
            </w:r>
          </w:p>
        </w:tc>
      </w:tr>
      <w:tr w:rsidR="004774B8" w:rsidRPr="00AB60FF" w14:paraId="0980B012" w14:textId="77777777" w:rsidTr="00152A12">
        <w:tc>
          <w:tcPr>
            <w:tcW w:w="3284" w:type="dxa"/>
          </w:tcPr>
          <w:p w14:paraId="3ECFF6CA" w14:textId="77777777" w:rsidR="004774B8" w:rsidRPr="00152A12" w:rsidRDefault="004774B8" w:rsidP="0000309F">
            <w:pPr>
              <w:pStyle w:val="TableParagraph"/>
              <w:numPr>
                <w:ilvl w:val="0"/>
                <w:numId w:val="29"/>
              </w:numPr>
              <w:spacing w:before="131" w:line="240" w:lineRule="exact"/>
              <w:ind w:right="399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strumenti</w:t>
            </w:r>
            <w:r w:rsidRPr="00152A12">
              <w:rPr>
                <w:rFonts w:eastAsia="Verdana" w:cs="Verdana"/>
                <w:spacing w:val="-1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informatici</w:t>
            </w:r>
            <w:r w:rsidRPr="00152A12">
              <w:rPr>
                <w:rFonts w:eastAsia="Verdana" w:cs="Verdana"/>
                <w:spacing w:val="-1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(pc,</w:t>
            </w:r>
            <w:r w:rsidRPr="00152A12">
              <w:rPr>
                <w:rFonts w:eastAsia="Verdana" w:cs="Verdana"/>
                <w:spacing w:val="-14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videoscrittura</w:t>
            </w:r>
            <w:r w:rsidRPr="00152A12">
              <w:rPr>
                <w:rFonts w:eastAsia="Times New Roman" w:cs="Times New Roman"/>
                <w:spacing w:val="37"/>
                <w:w w:val="9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con</w:t>
            </w:r>
            <w:r w:rsidRPr="00152A12">
              <w:rPr>
                <w:rFonts w:eastAsia="Verdana" w:cs="Verdana"/>
                <w:spacing w:val="-15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correttore</w:t>
            </w:r>
            <w:r w:rsidRPr="00152A12">
              <w:rPr>
                <w:rFonts w:eastAsia="Verdana" w:cs="Verdana"/>
                <w:spacing w:val="-13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eastAsia="Verdana" w:cs="Verdana"/>
                <w:sz w:val="20"/>
                <w:szCs w:val="20"/>
                <w:lang w:val="it-IT"/>
              </w:rPr>
              <w:t>ortografico,…)</w:t>
            </w:r>
          </w:p>
          <w:p w14:paraId="4B3B81CB" w14:textId="77777777" w:rsidR="004774B8" w:rsidRPr="00152A12" w:rsidRDefault="004774B8" w:rsidP="0000309F">
            <w:pPr>
              <w:pStyle w:val="Paragrafoelenco"/>
              <w:numPr>
                <w:ilvl w:val="0"/>
                <w:numId w:val="29"/>
              </w:numPr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lang w:val="it-IT"/>
              </w:rPr>
              <w:t>sintesi</w:t>
            </w:r>
            <w:r w:rsidRPr="00152A12">
              <w:rPr>
                <w:spacing w:val="-12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vocale</w:t>
            </w:r>
            <w:r w:rsidRPr="00152A12">
              <w:rPr>
                <w:spacing w:val="22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appunti</w:t>
            </w:r>
            <w:r w:rsidRPr="00152A12">
              <w:rPr>
                <w:spacing w:val="-5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scritti</w:t>
            </w:r>
            <w:r w:rsidRPr="00152A12">
              <w:rPr>
                <w:spacing w:val="-4"/>
                <w:sz w:val="20"/>
                <w:lang w:val="it-IT"/>
              </w:rPr>
              <w:t xml:space="preserve"> </w:t>
            </w:r>
            <w:r w:rsidRPr="00152A12">
              <w:rPr>
                <w:spacing w:val="-2"/>
                <w:sz w:val="20"/>
                <w:lang w:val="it-IT"/>
              </w:rPr>
              <w:t>al</w:t>
            </w:r>
            <w:r w:rsidRPr="00152A12">
              <w:rPr>
                <w:spacing w:val="-4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pc</w:t>
            </w:r>
          </w:p>
        </w:tc>
        <w:tc>
          <w:tcPr>
            <w:tcW w:w="3284" w:type="dxa"/>
            <w:gridSpan w:val="3"/>
          </w:tcPr>
          <w:p w14:paraId="44EF1D7D" w14:textId="77777777" w:rsidR="004774B8" w:rsidRPr="00AB60FF" w:rsidRDefault="004774B8" w:rsidP="0000309F">
            <w:pPr>
              <w:pStyle w:val="TableParagraph"/>
              <w:numPr>
                <w:ilvl w:val="0"/>
                <w:numId w:val="29"/>
              </w:numPr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pacing w:val="-1"/>
                <w:sz w:val="20"/>
              </w:rPr>
              <w:t>registrazioni</w:t>
            </w:r>
            <w:r w:rsidRPr="00AB60FF">
              <w:rPr>
                <w:spacing w:val="-18"/>
                <w:sz w:val="20"/>
              </w:rPr>
              <w:t xml:space="preserve"> </w:t>
            </w:r>
            <w:r w:rsidRPr="00AB60FF">
              <w:rPr>
                <w:spacing w:val="-1"/>
                <w:sz w:val="20"/>
              </w:rPr>
              <w:t>digitali</w:t>
            </w:r>
          </w:p>
          <w:p w14:paraId="244B2EF6" w14:textId="77777777" w:rsidR="004774B8" w:rsidRPr="00152A12" w:rsidRDefault="004774B8" w:rsidP="0000309F">
            <w:pPr>
              <w:pStyle w:val="Paragrafoelenco"/>
              <w:numPr>
                <w:ilvl w:val="0"/>
                <w:numId w:val="29"/>
              </w:numPr>
              <w:contextualSpacing w:val="0"/>
              <w:rPr>
                <w:rFonts w:eastAsia="Verdana" w:cs="Verdana"/>
                <w:sz w:val="20"/>
                <w:szCs w:val="20"/>
                <w:lang w:val="it-IT"/>
              </w:rPr>
            </w:pPr>
            <w:r w:rsidRPr="00152A12">
              <w:rPr>
                <w:spacing w:val="-1"/>
                <w:sz w:val="20"/>
                <w:lang w:val="it-IT"/>
              </w:rPr>
              <w:t>testi</w:t>
            </w:r>
            <w:r w:rsidRPr="00152A12">
              <w:rPr>
                <w:spacing w:val="-7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semplificati</w:t>
            </w:r>
            <w:r w:rsidRPr="00152A12">
              <w:rPr>
                <w:spacing w:val="-7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e/o</w:t>
            </w:r>
            <w:r w:rsidRPr="00152A12">
              <w:rPr>
                <w:spacing w:val="-11"/>
                <w:sz w:val="20"/>
                <w:lang w:val="it-IT"/>
              </w:rPr>
              <w:t xml:space="preserve"> </w:t>
            </w:r>
            <w:r w:rsidRPr="00152A12">
              <w:rPr>
                <w:sz w:val="20"/>
                <w:lang w:val="it-IT"/>
              </w:rPr>
              <w:t>ridotti</w:t>
            </w:r>
            <w:r w:rsidRPr="00152A12">
              <w:rPr>
                <w:spacing w:val="25"/>
                <w:w w:val="99"/>
                <w:sz w:val="20"/>
                <w:lang w:val="it-IT"/>
              </w:rPr>
              <w:t xml:space="preserve"> </w:t>
            </w:r>
            <w:r w:rsidRPr="00152A12">
              <w:rPr>
                <w:spacing w:val="-1"/>
                <w:sz w:val="20"/>
                <w:lang w:val="it-IT"/>
              </w:rPr>
              <w:t>fotocopie</w:t>
            </w:r>
          </w:p>
        </w:tc>
        <w:tc>
          <w:tcPr>
            <w:tcW w:w="3284" w:type="dxa"/>
          </w:tcPr>
          <w:p w14:paraId="73555214" w14:textId="77777777" w:rsidR="004774B8" w:rsidRPr="00AB60FF" w:rsidRDefault="004774B8" w:rsidP="0000309F">
            <w:pPr>
              <w:pStyle w:val="TableParagraph"/>
              <w:numPr>
                <w:ilvl w:val="0"/>
                <w:numId w:val="29"/>
              </w:numPr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spacing w:val="-1"/>
                <w:sz w:val="20"/>
              </w:rPr>
              <w:t>schemi</w:t>
            </w:r>
            <w:r w:rsidRPr="00AB60FF">
              <w:rPr>
                <w:spacing w:val="-7"/>
                <w:sz w:val="20"/>
              </w:rPr>
              <w:t xml:space="preserve"> </w:t>
            </w:r>
            <w:r w:rsidRPr="00AB60FF">
              <w:rPr>
                <w:sz w:val="20"/>
              </w:rPr>
              <w:t>e</w:t>
            </w:r>
            <w:r w:rsidRPr="00AB60FF">
              <w:rPr>
                <w:spacing w:val="-9"/>
                <w:sz w:val="20"/>
              </w:rPr>
              <w:t xml:space="preserve"> </w:t>
            </w:r>
            <w:r w:rsidRPr="00AB60FF">
              <w:rPr>
                <w:sz w:val="20"/>
              </w:rPr>
              <w:t>mappe</w:t>
            </w:r>
          </w:p>
          <w:p w14:paraId="2B3ACABE" w14:textId="77777777" w:rsidR="004774B8" w:rsidRPr="00AB60FF" w:rsidRDefault="004774B8" w:rsidP="0000309F">
            <w:pPr>
              <w:pStyle w:val="Paragrafoelenco"/>
              <w:numPr>
                <w:ilvl w:val="0"/>
                <w:numId w:val="29"/>
              </w:numPr>
              <w:contextualSpacing w:val="0"/>
              <w:rPr>
                <w:rFonts w:eastAsia="Verdana" w:cs="Verdana"/>
                <w:sz w:val="20"/>
                <w:szCs w:val="20"/>
              </w:rPr>
            </w:pPr>
            <w:r w:rsidRPr="00AB60FF">
              <w:rPr>
                <w:rFonts w:eastAsia="Verdana" w:cs="Verdana"/>
                <w:sz w:val="20"/>
                <w:szCs w:val="20"/>
              </w:rPr>
              <w:t>altro</w:t>
            </w:r>
            <w:r w:rsidRPr="00AB60FF">
              <w:rPr>
                <w:rFonts w:eastAsia="Verdana" w:cs="Verdana"/>
                <w:spacing w:val="28"/>
                <w:sz w:val="20"/>
                <w:szCs w:val="20"/>
              </w:rPr>
              <w:t xml:space="preserve"> </w:t>
            </w:r>
            <w:r w:rsidRPr="00AB60FF">
              <w:rPr>
                <w:rFonts w:eastAsia="Verdana" w:cs="Verdana"/>
                <w:sz w:val="20"/>
                <w:szCs w:val="20"/>
              </w:rPr>
              <w:t>………………………………………………</w:t>
            </w:r>
          </w:p>
        </w:tc>
      </w:tr>
      <w:tr w:rsidR="004774B8" w:rsidRPr="00AB60FF" w14:paraId="01B23E65" w14:textId="77777777" w:rsidTr="00152A12">
        <w:tc>
          <w:tcPr>
            <w:tcW w:w="9852" w:type="dxa"/>
            <w:gridSpan w:val="5"/>
          </w:tcPr>
          <w:p w14:paraId="28EF5C3C" w14:textId="77777777" w:rsidR="004774B8" w:rsidRPr="00AB60FF" w:rsidRDefault="004774B8" w:rsidP="00152A12">
            <w:pPr>
              <w:rPr>
                <w:rFonts w:eastAsia="Verdana" w:cs="Verdana"/>
                <w:sz w:val="20"/>
                <w:szCs w:val="20"/>
              </w:rPr>
            </w:pPr>
            <w:r w:rsidRPr="00AB60FF">
              <w:t>Attività scolastiche individualizzate programmate</w:t>
            </w:r>
            <w:r>
              <w:t>:</w:t>
            </w:r>
          </w:p>
        </w:tc>
      </w:tr>
      <w:tr w:rsidR="004774B8" w:rsidRPr="00AB60FF" w14:paraId="2754F7E4" w14:textId="77777777" w:rsidTr="00152A12">
        <w:tc>
          <w:tcPr>
            <w:tcW w:w="4926" w:type="dxa"/>
            <w:gridSpan w:val="3"/>
          </w:tcPr>
          <w:p w14:paraId="2E105EF1" w14:textId="77777777" w:rsidR="004774B8" w:rsidRPr="00152A12" w:rsidRDefault="004774B8" w:rsidP="0000309F">
            <w:pPr>
              <w:pStyle w:val="TableParagraph"/>
              <w:numPr>
                <w:ilvl w:val="0"/>
                <w:numId w:val="30"/>
              </w:numPr>
              <w:spacing w:before="119" w:line="357" w:lineRule="auto"/>
              <w:ind w:right="1116"/>
              <w:rPr>
                <w:rFonts w:eastAsia="Verdana" w:cs="Verdana"/>
                <w:spacing w:val="-1"/>
                <w:sz w:val="20"/>
                <w:szCs w:val="20"/>
                <w:lang w:val="it-IT"/>
              </w:rPr>
            </w:pPr>
            <w:r w:rsidRPr="00152A12">
              <w:rPr>
                <w:rFonts w:eastAsia="Verdana" w:cs="Verdana"/>
                <w:spacing w:val="-1"/>
                <w:sz w:val="20"/>
                <w:szCs w:val="20"/>
                <w:lang w:val="it-IT"/>
              </w:rPr>
              <w:t>attività di recupero e/o consolidamento e/o potenziamento attività di laboratorio</w:t>
            </w:r>
          </w:p>
          <w:p w14:paraId="45170A83" w14:textId="77777777" w:rsidR="004774B8" w:rsidRPr="00AB60FF" w:rsidRDefault="004774B8" w:rsidP="0000309F">
            <w:pPr>
              <w:pStyle w:val="Paragrafoelenco"/>
              <w:numPr>
                <w:ilvl w:val="0"/>
                <w:numId w:val="30"/>
              </w:numPr>
              <w:contextualSpacing w:val="0"/>
            </w:pPr>
            <w:r w:rsidRPr="00AB60FF">
              <w:rPr>
                <w:rFonts w:eastAsia="Verdana" w:cs="Verdana"/>
                <w:spacing w:val="-1"/>
                <w:sz w:val="20"/>
                <w:szCs w:val="20"/>
              </w:rPr>
              <w:t>attività a piccoli gruppi</w:t>
            </w:r>
          </w:p>
        </w:tc>
        <w:tc>
          <w:tcPr>
            <w:tcW w:w="4926" w:type="dxa"/>
            <w:gridSpan w:val="2"/>
          </w:tcPr>
          <w:p w14:paraId="1FFB0E98" w14:textId="77777777" w:rsidR="004774B8" w:rsidRPr="00152A12" w:rsidRDefault="004774B8" w:rsidP="0000309F">
            <w:pPr>
              <w:pStyle w:val="TableParagraph"/>
              <w:numPr>
                <w:ilvl w:val="0"/>
                <w:numId w:val="30"/>
              </w:numPr>
              <w:spacing w:before="179" w:line="243" w:lineRule="exact"/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</w:pPr>
            <w:r w:rsidRPr="00152A12">
              <w:rPr>
                <w:rFonts w:ascii="Verdana" w:eastAsia="Verdana" w:hAnsi="Verdana" w:cs="Verdana"/>
                <w:sz w:val="20"/>
                <w:szCs w:val="20"/>
                <w:lang w:val="it-IT"/>
              </w:rPr>
              <w:t>attività</w:t>
            </w:r>
            <w:r w:rsidRPr="00152A12">
              <w:rPr>
                <w:rFonts w:ascii="Verdana" w:eastAsia="Verdana" w:hAnsi="Verdana" w:cs="Verdana"/>
                <w:spacing w:val="-1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di</w:t>
            </w:r>
            <w:r w:rsidRPr="00152A12">
              <w:rPr>
                <w:rFonts w:ascii="Verdana" w:eastAsia="Verdana" w:hAnsi="Verdana" w:cs="Verdana"/>
                <w:spacing w:val="-9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carattere</w:t>
            </w:r>
            <w:r w:rsidRPr="00152A12">
              <w:rPr>
                <w:rFonts w:ascii="Verdana" w:eastAsia="Verdana" w:hAnsi="Verdana" w:cs="Verdana"/>
                <w:spacing w:val="-13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z w:val="20"/>
                <w:szCs w:val="20"/>
                <w:lang w:val="it-IT"/>
              </w:rPr>
              <w:t>culturale,</w:t>
            </w:r>
            <w:r w:rsidRPr="00152A12">
              <w:rPr>
                <w:rFonts w:ascii="Verdana" w:eastAsia="Verdana" w:hAnsi="Verdana" w:cs="Verdana"/>
                <w:spacing w:val="-12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>formativo,</w:t>
            </w:r>
            <w:r w:rsidRPr="00152A12">
              <w:rPr>
                <w:rFonts w:ascii="Verdana" w:eastAsia="Verdana" w:hAnsi="Verdana" w:cs="Verdana"/>
                <w:spacing w:val="-11"/>
                <w:sz w:val="20"/>
                <w:szCs w:val="20"/>
                <w:lang w:val="it-IT"/>
              </w:rPr>
              <w:t xml:space="preserve"> </w:t>
            </w:r>
            <w:r w:rsidRPr="00152A12">
              <w:rPr>
                <w:rFonts w:ascii="Verdana" w:eastAsia="Verdana" w:hAnsi="Verdana" w:cs="Verdana"/>
                <w:spacing w:val="-1"/>
                <w:sz w:val="20"/>
                <w:szCs w:val="20"/>
                <w:lang w:val="it-IT"/>
              </w:rPr>
              <w:t xml:space="preserve">socializzante </w:t>
            </w:r>
          </w:p>
          <w:p w14:paraId="7D6BB03C" w14:textId="77777777" w:rsidR="004774B8" w:rsidRPr="00C3425E" w:rsidRDefault="004774B8" w:rsidP="0000309F">
            <w:pPr>
              <w:pStyle w:val="TableParagraph"/>
              <w:numPr>
                <w:ilvl w:val="0"/>
                <w:numId w:val="30"/>
              </w:numPr>
              <w:spacing w:before="179" w:line="243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95"/>
                <w:sz w:val="20"/>
                <w:szCs w:val="20"/>
              </w:rPr>
              <w:t xml:space="preserve">altro    </w:t>
            </w:r>
            <w:r>
              <w:rPr>
                <w:rFonts w:ascii="Verdana" w:eastAsia="Verdana" w:hAnsi="Verdana" w:cs="Verdana"/>
                <w:spacing w:val="6"/>
                <w:w w:val="9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w w:val="95"/>
                <w:sz w:val="20"/>
                <w:szCs w:val="20"/>
              </w:rPr>
              <w:t>…………………………………………</w:t>
            </w:r>
          </w:p>
        </w:tc>
      </w:tr>
    </w:tbl>
    <w:p w14:paraId="01B6B6AE" w14:textId="77777777" w:rsidR="004774B8" w:rsidRPr="00D86BA6" w:rsidRDefault="004774B8" w:rsidP="004774B8">
      <w:pPr>
        <w:pStyle w:val="Titolo2"/>
      </w:pPr>
      <w:r w:rsidRPr="00D86BA6">
        <w:br w:type="page"/>
      </w:r>
    </w:p>
    <w:p w14:paraId="598AE450" w14:textId="77777777" w:rsidR="004774B8" w:rsidRPr="00AB60FF" w:rsidRDefault="004774B8" w:rsidP="004774B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93"/>
        <w:gridCol w:w="6035"/>
      </w:tblGrid>
      <w:tr w:rsidR="004774B8" w14:paraId="16A8109D" w14:textId="77777777" w:rsidTr="00152A12">
        <w:tc>
          <w:tcPr>
            <w:tcW w:w="9778" w:type="dxa"/>
            <w:gridSpan w:val="2"/>
          </w:tcPr>
          <w:p w14:paraId="4065A642" w14:textId="77777777" w:rsidR="004774B8" w:rsidRDefault="004774B8" w:rsidP="00152A12">
            <w:pPr>
              <w:pStyle w:val="Titolo1"/>
              <w:ind w:left="840"/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</w:t>
            </w:r>
            <w:bookmarkStart w:id="22" w:name="_Toc431156075"/>
            <w:r w:rsidRPr="00E71F40">
              <w:rPr>
                <w:rFonts w:asciiTheme="minorHAnsi" w:hAnsiTheme="minorHAnsi"/>
                <w:sz w:val="20"/>
                <w:szCs w:val="20"/>
              </w:rPr>
              <w:t>Sottoscrittori del PDP</w:t>
            </w:r>
            <w:bookmarkEnd w:id="22"/>
          </w:p>
        </w:tc>
      </w:tr>
      <w:tr w:rsidR="004774B8" w:rsidRPr="00152A12" w14:paraId="6D07CBA8" w14:textId="77777777" w:rsidTr="00152A12">
        <w:tc>
          <w:tcPr>
            <w:tcW w:w="9778" w:type="dxa"/>
            <w:gridSpan w:val="2"/>
          </w:tcPr>
          <w:p w14:paraId="48921A52" w14:textId="77777777" w:rsidR="004774B8" w:rsidRPr="00152A12" w:rsidRDefault="004774B8" w:rsidP="00152A12">
            <w:pPr>
              <w:spacing w:before="12" w:line="248" w:lineRule="auto"/>
              <w:ind w:right="435"/>
              <w:jc w:val="both"/>
              <w:rPr>
                <w:rFonts w:eastAsia="Verdana" w:cs="Verdana"/>
                <w:sz w:val="24"/>
                <w:szCs w:val="24"/>
                <w:lang w:val="it-IT"/>
              </w:rPr>
            </w:pPr>
            <w:r w:rsidRPr="00152A12">
              <w:rPr>
                <w:spacing w:val="-1"/>
                <w:sz w:val="24"/>
                <w:lang w:val="it-IT"/>
              </w:rPr>
              <w:t>Tutti</w:t>
            </w:r>
            <w:r w:rsidRPr="00152A12">
              <w:rPr>
                <w:spacing w:val="-7"/>
                <w:sz w:val="24"/>
                <w:lang w:val="it-IT"/>
              </w:rPr>
              <w:t xml:space="preserve"> </w:t>
            </w:r>
            <w:r w:rsidRPr="00152A12">
              <w:rPr>
                <w:sz w:val="24"/>
                <w:lang w:val="it-IT"/>
              </w:rPr>
              <w:t>i</w:t>
            </w:r>
            <w:r w:rsidRPr="00152A12">
              <w:rPr>
                <w:spacing w:val="-9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soggetti</w:t>
            </w:r>
            <w:r w:rsidRPr="00152A12">
              <w:rPr>
                <w:spacing w:val="-9"/>
                <w:sz w:val="24"/>
                <w:lang w:val="it-IT"/>
              </w:rPr>
              <w:t xml:space="preserve"> </w:t>
            </w:r>
            <w:r w:rsidRPr="00152A12">
              <w:rPr>
                <w:sz w:val="24"/>
                <w:lang w:val="it-IT"/>
              </w:rPr>
              <w:t>che</w:t>
            </w:r>
            <w:r w:rsidRPr="00152A12">
              <w:rPr>
                <w:spacing w:val="-7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sottoscrivono</w:t>
            </w:r>
            <w:r w:rsidRPr="00152A12">
              <w:rPr>
                <w:spacing w:val="-8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questo</w:t>
            </w:r>
            <w:r w:rsidRPr="00152A12">
              <w:rPr>
                <w:spacing w:val="-8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documento</w:t>
            </w:r>
            <w:r w:rsidRPr="00152A12">
              <w:rPr>
                <w:spacing w:val="-8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si</w:t>
            </w:r>
            <w:r w:rsidRPr="00152A12">
              <w:rPr>
                <w:spacing w:val="-7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impegnano</w:t>
            </w:r>
            <w:r w:rsidRPr="00152A12">
              <w:rPr>
                <w:spacing w:val="-8"/>
                <w:sz w:val="24"/>
                <w:lang w:val="it-IT"/>
              </w:rPr>
              <w:t xml:space="preserve"> </w:t>
            </w:r>
            <w:r w:rsidRPr="00152A12">
              <w:rPr>
                <w:sz w:val="24"/>
                <w:lang w:val="it-IT"/>
              </w:rPr>
              <w:t>per</w:t>
            </w:r>
            <w:r w:rsidRPr="00152A12">
              <w:rPr>
                <w:spacing w:val="-7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la</w:t>
            </w:r>
            <w:r w:rsidRPr="00152A12">
              <w:rPr>
                <w:spacing w:val="57"/>
                <w:w w:val="99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propria</w:t>
            </w:r>
            <w:r w:rsidRPr="00152A12">
              <w:rPr>
                <w:spacing w:val="-8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parte</w:t>
            </w:r>
            <w:r w:rsidRPr="00152A12">
              <w:rPr>
                <w:spacing w:val="-7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alla</w:t>
            </w:r>
            <w:r w:rsidRPr="00152A12">
              <w:rPr>
                <w:spacing w:val="-7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realizzazione</w:t>
            </w:r>
            <w:r w:rsidRPr="00152A12">
              <w:rPr>
                <w:spacing w:val="-7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dell'intervento,</w:t>
            </w:r>
            <w:r w:rsidRPr="00152A12">
              <w:rPr>
                <w:spacing w:val="-7"/>
                <w:sz w:val="24"/>
                <w:lang w:val="it-IT"/>
              </w:rPr>
              <w:t xml:space="preserve"> </w:t>
            </w:r>
            <w:r w:rsidRPr="00152A12">
              <w:rPr>
                <w:sz w:val="24"/>
                <w:lang w:val="it-IT"/>
              </w:rPr>
              <w:t>al</w:t>
            </w:r>
            <w:r w:rsidRPr="00152A12">
              <w:rPr>
                <w:spacing w:val="-10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fine</w:t>
            </w:r>
            <w:r w:rsidRPr="00152A12">
              <w:rPr>
                <w:spacing w:val="-6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di</w:t>
            </w:r>
            <w:r w:rsidRPr="00152A12">
              <w:rPr>
                <w:spacing w:val="-7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garantire</w:t>
            </w:r>
            <w:r w:rsidRPr="00152A12">
              <w:rPr>
                <w:spacing w:val="-7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pari</w:t>
            </w:r>
            <w:r w:rsidRPr="00152A12">
              <w:rPr>
                <w:spacing w:val="-8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opportunità</w:t>
            </w:r>
            <w:r w:rsidRPr="00152A12">
              <w:rPr>
                <w:spacing w:val="-8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di successo</w:t>
            </w:r>
            <w:r w:rsidRPr="00152A12">
              <w:rPr>
                <w:spacing w:val="-16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scolastico</w:t>
            </w:r>
            <w:r w:rsidRPr="00152A12">
              <w:rPr>
                <w:spacing w:val="-14"/>
                <w:sz w:val="24"/>
                <w:lang w:val="it-IT"/>
              </w:rPr>
              <w:t xml:space="preserve"> </w:t>
            </w:r>
            <w:r w:rsidRPr="00152A12">
              <w:rPr>
                <w:spacing w:val="-1"/>
                <w:sz w:val="24"/>
                <w:lang w:val="it-IT"/>
              </w:rPr>
              <w:t>all'alunno.</w:t>
            </w:r>
          </w:p>
          <w:p w14:paraId="280899FA" w14:textId="77777777" w:rsidR="004774B8" w:rsidRPr="00152A12" w:rsidRDefault="004774B8" w:rsidP="00152A12">
            <w:pPr>
              <w:rPr>
                <w:lang w:val="it-IT"/>
              </w:rPr>
            </w:pPr>
          </w:p>
        </w:tc>
      </w:tr>
      <w:tr w:rsidR="004774B8" w14:paraId="609DE969" w14:textId="77777777" w:rsidTr="00152A12">
        <w:trPr>
          <w:trHeight w:val="397"/>
        </w:trPr>
        <w:tc>
          <w:tcPr>
            <w:tcW w:w="3652" w:type="dxa"/>
          </w:tcPr>
          <w:p w14:paraId="5F1CE2F1" w14:textId="77777777" w:rsidR="004774B8" w:rsidRPr="00E71F40" w:rsidRDefault="004774B8" w:rsidP="00152A12">
            <w:pPr>
              <w:spacing w:before="12" w:line="248" w:lineRule="auto"/>
              <w:ind w:right="435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Il Dirigente Scolastico </w:t>
            </w:r>
          </w:p>
        </w:tc>
        <w:tc>
          <w:tcPr>
            <w:tcW w:w="6126" w:type="dxa"/>
            <w:vAlign w:val="bottom"/>
          </w:tcPr>
          <w:p w14:paraId="723B1B94" w14:textId="77777777" w:rsidR="004774B8" w:rsidRPr="00E71F40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:rsidRPr="00152A12" w14:paraId="470BFB4E" w14:textId="77777777" w:rsidTr="00152A12">
        <w:trPr>
          <w:trHeight w:val="397"/>
        </w:trPr>
        <w:tc>
          <w:tcPr>
            <w:tcW w:w="3652" w:type="dxa"/>
          </w:tcPr>
          <w:p w14:paraId="251049AC" w14:textId="77777777" w:rsidR="004774B8" w:rsidRPr="00152A12" w:rsidRDefault="004774B8" w:rsidP="00152A12">
            <w:pPr>
              <w:spacing w:before="12" w:line="248" w:lineRule="auto"/>
              <w:ind w:right="435"/>
              <w:jc w:val="both"/>
              <w:rPr>
                <w:spacing w:val="-1"/>
                <w:sz w:val="24"/>
                <w:lang w:val="it-IT"/>
              </w:rPr>
            </w:pPr>
            <w:r w:rsidRPr="00152A12">
              <w:rPr>
                <w:spacing w:val="-1"/>
                <w:sz w:val="24"/>
                <w:lang w:val="it-IT"/>
              </w:rPr>
              <w:t xml:space="preserve">Docenti del Team/Consiglio di classe </w:t>
            </w:r>
          </w:p>
        </w:tc>
        <w:tc>
          <w:tcPr>
            <w:tcW w:w="6126" w:type="dxa"/>
          </w:tcPr>
          <w:p w14:paraId="7CE70DDE" w14:textId="77777777" w:rsidR="004774B8" w:rsidRPr="00152A12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  <w:lang w:val="it-IT"/>
              </w:rPr>
            </w:pPr>
          </w:p>
        </w:tc>
      </w:tr>
      <w:tr w:rsidR="004774B8" w14:paraId="088D43DC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31B4AA57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7AF79E9F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526D1A14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2E70F968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3F1CE43F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7122B8A9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3E8E5F43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76E959B0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1D9D527D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5C1311D2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629F8AD1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67549D33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377241BA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35505EE1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404E2A1E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341FA7F6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3D7B5A90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2B9CFF55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11B298A5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0B9699F5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279EB099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40FC239D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23EF1FAB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46796AF3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0DE9B062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59204810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634982C8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3B08BDA6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59606D2F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4739DE5A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162B2347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0FF50E7F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37253E23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1213EFBA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21E05B8F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5920AAD6" w14:textId="77777777" w:rsidTr="00152A12">
        <w:trPr>
          <w:trHeight w:val="567"/>
        </w:trPr>
        <w:tc>
          <w:tcPr>
            <w:tcW w:w="3652" w:type="dxa"/>
            <w:vAlign w:val="bottom"/>
          </w:tcPr>
          <w:p w14:paraId="2ACD9F9B" w14:textId="77777777" w:rsidR="004774B8" w:rsidRDefault="004774B8" w:rsidP="00152A12">
            <w:pPr>
              <w:spacing w:before="12" w:line="248" w:lineRule="auto"/>
              <w:ind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Doc.</w:t>
            </w:r>
            <w:r>
              <w:rPr>
                <w:spacing w:val="-1"/>
                <w:sz w:val="24"/>
              </w:rPr>
              <w:t xml:space="preserve"> </w:t>
            </w:r>
            <w:r w:rsidRPr="001E1E86">
              <w:rPr>
                <w:spacing w:val="-1"/>
                <w:sz w:val="24"/>
              </w:rPr>
              <w:t>di …………………………………</w:t>
            </w:r>
          </w:p>
        </w:tc>
        <w:tc>
          <w:tcPr>
            <w:tcW w:w="6126" w:type="dxa"/>
            <w:vAlign w:val="bottom"/>
          </w:tcPr>
          <w:p w14:paraId="2D70BD73" w14:textId="77777777" w:rsidR="004774B8" w:rsidRDefault="004774B8" w:rsidP="00152A12">
            <w:pPr>
              <w:spacing w:before="12" w:line="248" w:lineRule="auto"/>
              <w:ind w:left="287" w:right="435"/>
              <w:jc w:val="center"/>
              <w:rPr>
                <w:spacing w:val="-1"/>
                <w:sz w:val="24"/>
              </w:rPr>
            </w:pPr>
            <w:r w:rsidRPr="001E1E86">
              <w:rPr>
                <w:spacing w:val="-1"/>
                <w:sz w:val="24"/>
              </w:rPr>
              <w:t>…………………………………</w:t>
            </w:r>
            <w:r>
              <w:rPr>
                <w:spacing w:val="-1"/>
                <w:sz w:val="24"/>
              </w:rPr>
              <w:t>.............................</w:t>
            </w:r>
          </w:p>
        </w:tc>
      </w:tr>
      <w:tr w:rsidR="004774B8" w14:paraId="2DA36647" w14:textId="77777777" w:rsidTr="00152A12">
        <w:trPr>
          <w:trHeight w:val="397"/>
        </w:trPr>
        <w:tc>
          <w:tcPr>
            <w:tcW w:w="3652" w:type="dxa"/>
          </w:tcPr>
          <w:p w14:paraId="5546A736" w14:textId="77777777" w:rsidR="004774B8" w:rsidRDefault="004774B8" w:rsidP="00152A12">
            <w:pPr>
              <w:spacing w:before="12" w:line="248" w:lineRule="auto"/>
              <w:ind w:right="435"/>
              <w:jc w:val="both"/>
              <w:rPr>
                <w:spacing w:val="-1"/>
                <w:sz w:val="16"/>
              </w:rPr>
            </w:pPr>
          </w:p>
          <w:p w14:paraId="1289A9CC" w14:textId="77777777" w:rsidR="004774B8" w:rsidRDefault="004774B8" w:rsidP="00152A12">
            <w:pPr>
              <w:spacing w:before="12" w:line="248" w:lineRule="auto"/>
              <w:ind w:right="435"/>
              <w:jc w:val="both"/>
              <w:rPr>
                <w:spacing w:val="-1"/>
                <w:sz w:val="24"/>
              </w:rPr>
            </w:pPr>
          </w:p>
        </w:tc>
        <w:tc>
          <w:tcPr>
            <w:tcW w:w="6126" w:type="dxa"/>
            <w:vAlign w:val="bottom"/>
          </w:tcPr>
          <w:p w14:paraId="4643AF28" w14:textId="77777777" w:rsidR="004774B8" w:rsidRDefault="004774B8" w:rsidP="00152A12">
            <w:pPr>
              <w:spacing w:before="12" w:line="248" w:lineRule="auto"/>
              <w:ind w:right="435"/>
              <w:rPr>
                <w:spacing w:val="-1"/>
                <w:sz w:val="24"/>
              </w:rPr>
            </w:pPr>
          </w:p>
        </w:tc>
      </w:tr>
    </w:tbl>
    <w:p w14:paraId="709775FA" w14:textId="77777777" w:rsidR="008E3546" w:rsidRDefault="008E3546" w:rsidP="004774B8">
      <w:pPr>
        <w:rPr>
          <w:sz w:val="20"/>
          <w:szCs w:val="20"/>
        </w:rPr>
      </w:pPr>
    </w:p>
    <w:p w14:paraId="7D95DCE5" w14:textId="77777777" w:rsidR="004774B8" w:rsidRPr="004774B8" w:rsidRDefault="004774B8" w:rsidP="004774B8">
      <w:pPr>
        <w:rPr>
          <w:sz w:val="24"/>
          <w:szCs w:val="20"/>
        </w:rPr>
      </w:pPr>
      <w:r w:rsidRPr="004774B8">
        <w:rPr>
          <w:sz w:val="24"/>
          <w:szCs w:val="20"/>
        </w:rPr>
        <w:t>Morlupo</w:t>
      </w:r>
      <w:r w:rsidR="00152A12">
        <w:rPr>
          <w:sz w:val="24"/>
          <w:szCs w:val="20"/>
        </w:rPr>
        <w:t>,</w:t>
      </w:r>
      <w:r w:rsidRPr="004774B8">
        <w:rPr>
          <w:sz w:val="24"/>
          <w:szCs w:val="20"/>
        </w:rPr>
        <w:t xml:space="preserve"> </w:t>
      </w:r>
      <w:r>
        <w:rPr>
          <w:sz w:val="24"/>
          <w:szCs w:val="20"/>
        </w:rPr>
        <w:t>____________________________</w:t>
      </w:r>
    </w:p>
    <w:sectPr w:rsidR="004774B8" w:rsidRPr="004774B8" w:rsidSect="002B7636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8DAAD" w14:textId="77777777" w:rsidR="001770C0" w:rsidRDefault="001770C0" w:rsidP="00943DB8">
      <w:r>
        <w:separator/>
      </w:r>
    </w:p>
  </w:endnote>
  <w:endnote w:type="continuationSeparator" w:id="0">
    <w:p w14:paraId="34C03D40" w14:textId="77777777" w:rsidR="001770C0" w:rsidRDefault="001770C0" w:rsidP="0094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940337"/>
      <w:docPartObj>
        <w:docPartGallery w:val="Page Numbers (Bottom of Page)"/>
        <w:docPartUnique/>
      </w:docPartObj>
    </w:sdtPr>
    <w:sdtEndPr/>
    <w:sdtContent>
      <w:p w14:paraId="2A2C14DA" w14:textId="77777777" w:rsidR="00152A12" w:rsidRDefault="00574BC4">
        <w:pPr>
          <w:pStyle w:val="Pidipagina"/>
          <w:jc w:val="right"/>
        </w:pPr>
        <w:r>
          <w:fldChar w:fldCharType="begin"/>
        </w:r>
        <w:r w:rsidR="00152A12">
          <w:instrText xml:space="preserve"> PAGE   \* MERGEFORMAT </w:instrText>
        </w:r>
        <w:r>
          <w:fldChar w:fldCharType="separate"/>
        </w:r>
        <w:r w:rsidR="007214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28C67C" w14:textId="77777777" w:rsidR="00152A12" w:rsidRDefault="00152A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6D366" w14:textId="77777777" w:rsidR="001770C0" w:rsidRDefault="001770C0" w:rsidP="00943DB8">
      <w:r>
        <w:separator/>
      </w:r>
    </w:p>
  </w:footnote>
  <w:footnote w:type="continuationSeparator" w:id="0">
    <w:p w14:paraId="01EA4D1D" w14:textId="77777777" w:rsidR="001770C0" w:rsidRDefault="001770C0" w:rsidP="0094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0C97" w14:textId="77777777" w:rsidR="00152A12" w:rsidRPr="00152A12" w:rsidRDefault="00152A12">
    <w:pPr>
      <w:pStyle w:val="Intestazione"/>
      <w:rPr>
        <w:lang w:val="it-IT"/>
      </w:rPr>
    </w:pPr>
    <w:r w:rsidRPr="00152A12">
      <w:rPr>
        <w:lang w:val="it-IT"/>
      </w:rPr>
      <w:t>Istituto Comprensivo Morlupo</w:t>
    </w:r>
    <w:r w:rsidRPr="00152A12">
      <w:rPr>
        <w:lang w:val="it-IT"/>
      </w:rPr>
      <w:tab/>
      <w:t xml:space="preserve">          </w:t>
    </w:r>
    <w:r w:rsidRPr="00152A12">
      <w:rPr>
        <w:lang w:val="it-IT"/>
      </w:rPr>
      <w:tab/>
      <w:t xml:space="preserve"> Piano Didattico Personalizzato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46A"/>
    <w:multiLevelType w:val="hybridMultilevel"/>
    <w:tmpl w:val="2DF80814"/>
    <w:lvl w:ilvl="0" w:tplc="327E7C66">
      <w:start w:val="1"/>
      <w:numFmt w:val="bullet"/>
      <w:lvlText w:val=""/>
      <w:lvlJc w:val="left"/>
      <w:pPr>
        <w:ind w:left="217" w:hanging="178"/>
      </w:pPr>
      <w:rPr>
        <w:rFonts w:ascii="Symbol" w:eastAsia="Symbol" w:hAnsi="Symbol" w:hint="default"/>
        <w:w w:val="241"/>
        <w:sz w:val="16"/>
        <w:szCs w:val="16"/>
      </w:rPr>
    </w:lvl>
    <w:lvl w:ilvl="1" w:tplc="CAD28370">
      <w:start w:val="1"/>
      <w:numFmt w:val="bullet"/>
      <w:lvlText w:val="•"/>
      <w:lvlJc w:val="left"/>
      <w:pPr>
        <w:ind w:left="991" w:hanging="178"/>
      </w:pPr>
      <w:rPr>
        <w:rFonts w:hint="default"/>
      </w:rPr>
    </w:lvl>
    <w:lvl w:ilvl="2" w:tplc="F6BEA0C8">
      <w:start w:val="1"/>
      <w:numFmt w:val="bullet"/>
      <w:lvlText w:val="•"/>
      <w:lvlJc w:val="left"/>
      <w:pPr>
        <w:ind w:left="1766" w:hanging="178"/>
      </w:pPr>
      <w:rPr>
        <w:rFonts w:hint="default"/>
      </w:rPr>
    </w:lvl>
    <w:lvl w:ilvl="3" w:tplc="8D3A781C">
      <w:start w:val="1"/>
      <w:numFmt w:val="bullet"/>
      <w:lvlText w:val="•"/>
      <w:lvlJc w:val="left"/>
      <w:pPr>
        <w:ind w:left="2540" w:hanging="178"/>
      </w:pPr>
      <w:rPr>
        <w:rFonts w:hint="default"/>
      </w:rPr>
    </w:lvl>
    <w:lvl w:ilvl="4" w:tplc="660088D8">
      <w:start w:val="1"/>
      <w:numFmt w:val="bullet"/>
      <w:lvlText w:val="•"/>
      <w:lvlJc w:val="left"/>
      <w:pPr>
        <w:ind w:left="3314" w:hanging="178"/>
      </w:pPr>
      <w:rPr>
        <w:rFonts w:hint="default"/>
      </w:rPr>
    </w:lvl>
    <w:lvl w:ilvl="5" w:tplc="668A5796">
      <w:start w:val="1"/>
      <w:numFmt w:val="bullet"/>
      <w:lvlText w:val="•"/>
      <w:lvlJc w:val="left"/>
      <w:pPr>
        <w:ind w:left="4089" w:hanging="178"/>
      </w:pPr>
      <w:rPr>
        <w:rFonts w:hint="default"/>
      </w:rPr>
    </w:lvl>
    <w:lvl w:ilvl="6" w:tplc="A64C3CE0">
      <w:start w:val="1"/>
      <w:numFmt w:val="bullet"/>
      <w:lvlText w:val="•"/>
      <w:lvlJc w:val="left"/>
      <w:pPr>
        <w:ind w:left="4863" w:hanging="178"/>
      </w:pPr>
      <w:rPr>
        <w:rFonts w:hint="default"/>
      </w:rPr>
    </w:lvl>
    <w:lvl w:ilvl="7" w:tplc="D7DA78F0">
      <w:start w:val="1"/>
      <w:numFmt w:val="bullet"/>
      <w:lvlText w:val="•"/>
      <w:lvlJc w:val="left"/>
      <w:pPr>
        <w:ind w:left="5638" w:hanging="178"/>
      </w:pPr>
      <w:rPr>
        <w:rFonts w:hint="default"/>
      </w:rPr>
    </w:lvl>
    <w:lvl w:ilvl="8" w:tplc="F6FE0B34">
      <w:start w:val="1"/>
      <w:numFmt w:val="bullet"/>
      <w:lvlText w:val="•"/>
      <w:lvlJc w:val="left"/>
      <w:pPr>
        <w:ind w:left="6412" w:hanging="178"/>
      </w:pPr>
      <w:rPr>
        <w:rFonts w:hint="default"/>
      </w:rPr>
    </w:lvl>
  </w:abstractNum>
  <w:abstractNum w:abstractNumId="1" w15:restartNumberingAfterBreak="0">
    <w:nsid w:val="16B26AD9"/>
    <w:multiLevelType w:val="hybridMultilevel"/>
    <w:tmpl w:val="9F04F256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50D"/>
    <w:multiLevelType w:val="hybridMultilevel"/>
    <w:tmpl w:val="A3740E9A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97556"/>
    <w:multiLevelType w:val="hybridMultilevel"/>
    <w:tmpl w:val="811EC576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F624D"/>
    <w:multiLevelType w:val="hybridMultilevel"/>
    <w:tmpl w:val="D7EAAD3C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E3B23"/>
    <w:multiLevelType w:val="hybridMultilevel"/>
    <w:tmpl w:val="BED463F0"/>
    <w:lvl w:ilvl="0" w:tplc="0316CEAE">
      <w:start w:val="1"/>
      <w:numFmt w:val="bullet"/>
      <w:lvlText w:val=""/>
      <w:lvlJc w:val="left"/>
      <w:pPr>
        <w:ind w:left="7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 w15:restartNumberingAfterBreak="0">
    <w:nsid w:val="2511313A"/>
    <w:multiLevelType w:val="hybridMultilevel"/>
    <w:tmpl w:val="6716345E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7261A8"/>
    <w:multiLevelType w:val="hybridMultilevel"/>
    <w:tmpl w:val="74C648E8"/>
    <w:lvl w:ilvl="0" w:tplc="0316CEAE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355A6B16"/>
    <w:multiLevelType w:val="hybridMultilevel"/>
    <w:tmpl w:val="F1F61EE6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66D7A"/>
    <w:multiLevelType w:val="hybridMultilevel"/>
    <w:tmpl w:val="9A227836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E650E3"/>
    <w:multiLevelType w:val="hybridMultilevel"/>
    <w:tmpl w:val="C3289028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176F8"/>
    <w:multiLevelType w:val="hybridMultilevel"/>
    <w:tmpl w:val="BEA40FE4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96B3B"/>
    <w:multiLevelType w:val="hybridMultilevel"/>
    <w:tmpl w:val="00A05EDC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22033"/>
    <w:multiLevelType w:val="hybridMultilevel"/>
    <w:tmpl w:val="520CF43C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33999"/>
    <w:multiLevelType w:val="hybridMultilevel"/>
    <w:tmpl w:val="C18A5D0C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600F2"/>
    <w:multiLevelType w:val="hybridMultilevel"/>
    <w:tmpl w:val="45506746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57415"/>
    <w:multiLevelType w:val="hybridMultilevel"/>
    <w:tmpl w:val="5EEE62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A3452"/>
    <w:multiLevelType w:val="hybridMultilevel"/>
    <w:tmpl w:val="F288E0E0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67BBE"/>
    <w:multiLevelType w:val="hybridMultilevel"/>
    <w:tmpl w:val="F3CA53A6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92A5B"/>
    <w:multiLevelType w:val="hybridMultilevel"/>
    <w:tmpl w:val="ABCE9A54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772E1E"/>
    <w:multiLevelType w:val="hybridMultilevel"/>
    <w:tmpl w:val="BF7A65D8"/>
    <w:lvl w:ilvl="0" w:tplc="9508E66C">
      <w:start w:val="1"/>
      <w:numFmt w:val="decimal"/>
      <w:lvlText w:val="%1."/>
      <w:lvlJc w:val="left"/>
      <w:pPr>
        <w:ind w:left="840" w:hanging="360"/>
        <w:jc w:val="left"/>
      </w:pPr>
      <w:rPr>
        <w:rFonts w:ascii="Verdana" w:eastAsia="Verdana" w:hAnsi="Verdana" w:hint="default"/>
        <w:spacing w:val="1"/>
        <w:sz w:val="16"/>
        <w:szCs w:val="16"/>
      </w:rPr>
    </w:lvl>
    <w:lvl w:ilvl="1" w:tplc="44B2CF12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782808BC">
      <w:start w:val="1"/>
      <w:numFmt w:val="bullet"/>
      <w:lvlText w:val="•"/>
      <w:lvlJc w:val="left"/>
      <w:pPr>
        <w:ind w:left="2812" w:hanging="360"/>
      </w:pPr>
      <w:rPr>
        <w:rFonts w:hint="default"/>
      </w:rPr>
    </w:lvl>
    <w:lvl w:ilvl="3" w:tplc="55DAEA6E">
      <w:start w:val="1"/>
      <w:numFmt w:val="bullet"/>
      <w:lvlText w:val="•"/>
      <w:lvlJc w:val="left"/>
      <w:pPr>
        <w:ind w:left="3798" w:hanging="360"/>
      </w:pPr>
      <w:rPr>
        <w:rFonts w:hint="default"/>
      </w:rPr>
    </w:lvl>
    <w:lvl w:ilvl="4" w:tplc="15F018F2">
      <w:start w:val="1"/>
      <w:numFmt w:val="bullet"/>
      <w:lvlText w:val="•"/>
      <w:lvlJc w:val="left"/>
      <w:pPr>
        <w:ind w:left="4784" w:hanging="360"/>
      </w:pPr>
      <w:rPr>
        <w:rFonts w:hint="default"/>
      </w:rPr>
    </w:lvl>
    <w:lvl w:ilvl="5" w:tplc="483CA8BE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193450CC">
      <w:start w:val="1"/>
      <w:numFmt w:val="bullet"/>
      <w:lvlText w:val="•"/>
      <w:lvlJc w:val="left"/>
      <w:pPr>
        <w:ind w:left="6756" w:hanging="360"/>
      </w:pPr>
      <w:rPr>
        <w:rFonts w:hint="default"/>
      </w:rPr>
    </w:lvl>
    <w:lvl w:ilvl="7" w:tplc="26722F78">
      <w:start w:val="1"/>
      <w:numFmt w:val="bullet"/>
      <w:lvlText w:val="•"/>
      <w:lvlJc w:val="left"/>
      <w:pPr>
        <w:ind w:left="7743" w:hanging="360"/>
      </w:pPr>
      <w:rPr>
        <w:rFonts w:hint="default"/>
      </w:rPr>
    </w:lvl>
    <w:lvl w:ilvl="8" w:tplc="74C8B170">
      <w:start w:val="1"/>
      <w:numFmt w:val="bullet"/>
      <w:lvlText w:val="•"/>
      <w:lvlJc w:val="left"/>
      <w:pPr>
        <w:ind w:left="8729" w:hanging="360"/>
      </w:pPr>
      <w:rPr>
        <w:rFonts w:hint="default"/>
      </w:rPr>
    </w:lvl>
  </w:abstractNum>
  <w:abstractNum w:abstractNumId="21" w15:restartNumberingAfterBreak="0">
    <w:nsid w:val="63C12D20"/>
    <w:multiLevelType w:val="hybridMultilevel"/>
    <w:tmpl w:val="DD48D5F4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2405CF"/>
    <w:multiLevelType w:val="hybridMultilevel"/>
    <w:tmpl w:val="250C9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D257B"/>
    <w:multiLevelType w:val="hybridMultilevel"/>
    <w:tmpl w:val="306CECD8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3F44C0"/>
    <w:multiLevelType w:val="hybridMultilevel"/>
    <w:tmpl w:val="71BCAE0A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1026B"/>
    <w:multiLevelType w:val="hybridMultilevel"/>
    <w:tmpl w:val="DBF255DA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3A5858"/>
    <w:multiLevelType w:val="hybridMultilevel"/>
    <w:tmpl w:val="DD00DB7C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66D32"/>
    <w:multiLevelType w:val="hybridMultilevel"/>
    <w:tmpl w:val="667AC7CE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D81786"/>
    <w:multiLevelType w:val="hybridMultilevel"/>
    <w:tmpl w:val="542EBD0E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00EC7"/>
    <w:multiLevelType w:val="hybridMultilevel"/>
    <w:tmpl w:val="33AE13E6"/>
    <w:lvl w:ilvl="0" w:tplc="0316CE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A79CF"/>
    <w:multiLevelType w:val="hybridMultilevel"/>
    <w:tmpl w:val="84949F04"/>
    <w:lvl w:ilvl="0" w:tplc="0316CE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2A6F80"/>
    <w:multiLevelType w:val="hybridMultilevel"/>
    <w:tmpl w:val="B3EA9196"/>
    <w:lvl w:ilvl="0" w:tplc="CCBCD9C4">
      <w:start w:val="1"/>
      <w:numFmt w:val="bullet"/>
      <w:lvlText w:val=""/>
      <w:lvlJc w:val="left"/>
      <w:pPr>
        <w:ind w:left="496" w:hanging="286"/>
      </w:pPr>
      <w:rPr>
        <w:rFonts w:ascii="Symbol" w:eastAsia="Symbol" w:hAnsi="Symbol" w:hint="default"/>
        <w:sz w:val="16"/>
        <w:szCs w:val="16"/>
      </w:rPr>
    </w:lvl>
    <w:lvl w:ilvl="1" w:tplc="EAA68870">
      <w:start w:val="1"/>
      <w:numFmt w:val="bullet"/>
      <w:lvlText w:val="•"/>
      <w:lvlJc w:val="left"/>
      <w:pPr>
        <w:ind w:left="765" w:hanging="286"/>
      </w:pPr>
      <w:rPr>
        <w:rFonts w:hint="default"/>
      </w:rPr>
    </w:lvl>
    <w:lvl w:ilvl="2" w:tplc="CBC86614">
      <w:start w:val="1"/>
      <w:numFmt w:val="bullet"/>
      <w:lvlText w:val="•"/>
      <w:lvlJc w:val="left"/>
      <w:pPr>
        <w:ind w:left="1869" w:hanging="286"/>
      </w:pPr>
      <w:rPr>
        <w:rFonts w:hint="default"/>
      </w:rPr>
    </w:lvl>
    <w:lvl w:ilvl="3" w:tplc="67047E38">
      <w:start w:val="1"/>
      <w:numFmt w:val="bullet"/>
      <w:lvlText w:val="•"/>
      <w:lvlJc w:val="left"/>
      <w:pPr>
        <w:ind w:left="2973" w:hanging="286"/>
      </w:pPr>
      <w:rPr>
        <w:rFonts w:hint="default"/>
      </w:rPr>
    </w:lvl>
    <w:lvl w:ilvl="4" w:tplc="9052FB42">
      <w:start w:val="1"/>
      <w:numFmt w:val="bullet"/>
      <w:lvlText w:val="•"/>
      <w:lvlJc w:val="left"/>
      <w:pPr>
        <w:ind w:left="4077" w:hanging="286"/>
      </w:pPr>
      <w:rPr>
        <w:rFonts w:hint="default"/>
      </w:rPr>
    </w:lvl>
    <w:lvl w:ilvl="5" w:tplc="CE66B42E">
      <w:start w:val="1"/>
      <w:numFmt w:val="bullet"/>
      <w:lvlText w:val="•"/>
      <w:lvlJc w:val="left"/>
      <w:pPr>
        <w:ind w:left="5181" w:hanging="286"/>
      </w:pPr>
      <w:rPr>
        <w:rFonts w:hint="default"/>
      </w:rPr>
    </w:lvl>
    <w:lvl w:ilvl="6" w:tplc="D4601C18">
      <w:start w:val="1"/>
      <w:numFmt w:val="bullet"/>
      <w:lvlText w:val="•"/>
      <w:lvlJc w:val="left"/>
      <w:pPr>
        <w:ind w:left="6285" w:hanging="286"/>
      </w:pPr>
      <w:rPr>
        <w:rFonts w:hint="default"/>
      </w:rPr>
    </w:lvl>
    <w:lvl w:ilvl="7" w:tplc="234A5334">
      <w:start w:val="1"/>
      <w:numFmt w:val="bullet"/>
      <w:lvlText w:val="•"/>
      <w:lvlJc w:val="left"/>
      <w:pPr>
        <w:ind w:left="7389" w:hanging="286"/>
      </w:pPr>
      <w:rPr>
        <w:rFonts w:hint="default"/>
      </w:rPr>
    </w:lvl>
    <w:lvl w:ilvl="8" w:tplc="655C1B24">
      <w:start w:val="1"/>
      <w:numFmt w:val="bullet"/>
      <w:lvlText w:val="•"/>
      <w:lvlJc w:val="left"/>
      <w:pPr>
        <w:ind w:left="8493" w:hanging="286"/>
      </w:pPr>
      <w:rPr>
        <w:rFonts w:hint="default"/>
      </w:rPr>
    </w:lvl>
  </w:abstractNum>
  <w:abstractNum w:abstractNumId="32" w15:restartNumberingAfterBreak="0">
    <w:nsid w:val="7EC65160"/>
    <w:multiLevelType w:val="hybridMultilevel"/>
    <w:tmpl w:val="3FF61EAE"/>
    <w:lvl w:ilvl="0" w:tplc="0316CEAE">
      <w:start w:val="1"/>
      <w:numFmt w:val="bullet"/>
      <w:lvlText w:val="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EEF75A6"/>
    <w:multiLevelType w:val="hybridMultilevel"/>
    <w:tmpl w:val="7D2689B4"/>
    <w:lvl w:ilvl="0" w:tplc="0316CEAE">
      <w:start w:val="1"/>
      <w:numFmt w:val="bullet"/>
      <w:lvlText w:val=""/>
      <w:lvlJc w:val="left"/>
      <w:pPr>
        <w:ind w:left="3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66437355">
    <w:abstractNumId w:val="10"/>
  </w:num>
  <w:num w:numId="2" w16cid:durableId="849486367">
    <w:abstractNumId w:val="0"/>
  </w:num>
  <w:num w:numId="3" w16cid:durableId="610673770">
    <w:abstractNumId w:val="28"/>
  </w:num>
  <w:num w:numId="4" w16cid:durableId="405541785">
    <w:abstractNumId w:val="2"/>
  </w:num>
  <w:num w:numId="5" w16cid:durableId="1306357401">
    <w:abstractNumId w:val="1"/>
  </w:num>
  <w:num w:numId="6" w16cid:durableId="547379375">
    <w:abstractNumId w:val="11"/>
  </w:num>
  <w:num w:numId="7" w16cid:durableId="1356887726">
    <w:abstractNumId w:val="18"/>
  </w:num>
  <w:num w:numId="8" w16cid:durableId="1835293832">
    <w:abstractNumId w:val="29"/>
  </w:num>
  <w:num w:numId="9" w16cid:durableId="242572978">
    <w:abstractNumId w:val="13"/>
  </w:num>
  <w:num w:numId="10" w16cid:durableId="1048454621">
    <w:abstractNumId w:val="24"/>
  </w:num>
  <w:num w:numId="11" w16cid:durableId="1013612145">
    <w:abstractNumId w:val="16"/>
  </w:num>
  <w:num w:numId="12" w16cid:durableId="417101211">
    <w:abstractNumId w:val="15"/>
  </w:num>
  <w:num w:numId="13" w16cid:durableId="1005285117">
    <w:abstractNumId w:val="33"/>
  </w:num>
  <w:num w:numId="14" w16cid:durableId="2129397804">
    <w:abstractNumId w:val="14"/>
  </w:num>
  <w:num w:numId="15" w16cid:durableId="1142380811">
    <w:abstractNumId w:val="5"/>
  </w:num>
  <w:num w:numId="16" w16cid:durableId="705567289">
    <w:abstractNumId w:val="32"/>
  </w:num>
  <w:num w:numId="17" w16cid:durableId="78912784">
    <w:abstractNumId w:val="4"/>
  </w:num>
  <w:num w:numId="18" w16cid:durableId="1502619421">
    <w:abstractNumId w:val="26"/>
  </w:num>
  <w:num w:numId="19" w16cid:durableId="398132258">
    <w:abstractNumId w:val="3"/>
  </w:num>
  <w:num w:numId="20" w16cid:durableId="747725269">
    <w:abstractNumId w:val="23"/>
  </w:num>
  <w:num w:numId="21" w16cid:durableId="1563056575">
    <w:abstractNumId w:val="17"/>
  </w:num>
  <w:num w:numId="22" w16cid:durableId="1066684097">
    <w:abstractNumId w:val="25"/>
  </w:num>
  <w:num w:numId="23" w16cid:durableId="1597328600">
    <w:abstractNumId w:val="9"/>
  </w:num>
  <w:num w:numId="24" w16cid:durableId="1275475246">
    <w:abstractNumId w:val="6"/>
  </w:num>
  <w:num w:numId="25" w16cid:durableId="1461919378">
    <w:abstractNumId w:val="12"/>
  </w:num>
  <w:num w:numId="26" w16cid:durableId="131097950">
    <w:abstractNumId w:val="21"/>
  </w:num>
  <w:num w:numId="27" w16cid:durableId="1623262582">
    <w:abstractNumId w:val="30"/>
  </w:num>
  <w:num w:numId="28" w16cid:durableId="358363601">
    <w:abstractNumId w:val="8"/>
  </w:num>
  <w:num w:numId="29" w16cid:durableId="2037536685">
    <w:abstractNumId w:val="27"/>
  </w:num>
  <w:num w:numId="30" w16cid:durableId="433744056">
    <w:abstractNumId w:val="19"/>
  </w:num>
  <w:num w:numId="31" w16cid:durableId="1341155619">
    <w:abstractNumId w:val="20"/>
  </w:num>
  <w:num w:numId="32" w16cid:durableId="623850921">
    <w:abstractNumId w:val="31"/>
  </w:num>
  <w:num w:numId="33" w16cid:durableId="197663839">
    <w:abstractNumId w:val="7"/>
  </w:num>
  <w:num w:numId="34" w16cid:durableId="1111047951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0E"/>
    <w:rsid w:val="0000309F"/>
    <w:rsid w:val="00054D7B"/>
    <w:rsid w:val="00082F1D"/>
    <w:rsid w:val="000B32F5"/>
    <w:rsid w:val="001432B8"/>
    <w:rsid w:val="00152A12"/>
    <w:rsid w:val="0016308B"/>
    <w:rsid w:val="001770C0"/>
    <w:rsid w:val="00182254"/>
    <w:rsid w:val="001D1685"/>
    <w:rsid w:val="001D5A91"/>
    <w:rsid w:val="001D6624"/>
    <w:rsid w:val="002340BB"/>
    <w:rsid w:val="00245F0C"/>
    <w:rsid w:val="00280272"/>
    <w:rsid w:val="002B7636"/>
    <w:rsid w:val="00303109"/>
    <w:rsid w:val="0031779F"/>
    <w:rsid w:val="0038030D"/>
    <w:rsid w:val="003B6D95"/>
    <w:rsid w:val="00411471"/>
    <w:rsid w:val="0046712C"/>
    <w:rsid w:val="00476D0F"/>
    <w:rsid w:val="004774B8"/>
    <w:rsid w:val="00493C25"/>
    <w:rsid w:val="00495010"/>
    <w:rsid w:val="005272E0"/>
    <w:rsid w:val="00535194"/>
    <w:rsid w:val="00554556"/>
    <w:rsid w:val="00574BC4"/>
    <w:rsid w:val="005863D6"/>
    <w:rsid w:val="00691B5B"/>
    <w:rsid w:val="007024D5"/>
    <w:rsid w:val="007214BC"/>
    <w:rsid w:val="007315D0"/>
    <w:rsid w:val="0074756C"/>
    <w:rsid w:val="007664E6"/>
    <w:rsid w:val="00770C35"/>
    <w:rsid w:val="007D6938"/>
    <w:rsid w:val="00840084"/>
    <w:rsid w:val="008C4330"/>
    <w:rsid w:val="008E3546"/>
    <w:rsid w:val="00943DB8"/>
    <w:rsid w:val="00954C0E"/>
    <w:rsid w:val="00A27EE8"/>
    <w:rsid w:val="00AC66A1"/>
    <w:rsid w:val="00B50758"/>
    <w:rsid w:val="00B64F34"/>
    <w:rsid w:val="00B76ADC"/>
    <w:rsid w:val="00B92526"/>
    <w:rsid w:val="00BE54F7"/>
    <w:rsid w:val="00C861E5"/>
    <w:rsid w:val="00CB0849"/>
    <w:rsid w:val="00D45A9D"/>
    <w:rsid w:val="00E406B2"/>
    <w:rsid w:val="00E939C5"/>
    <w:rsid w:val="00F02645"/>
    <w:rsid w:val="00F26AFD"/>
    <w:rsid w:val="00F86EF3"/>
    <w:rsid w:val="00FC10BF"/>
    <w:rsid w:val="00FC2EAB"/>
    <w:rsid w:val="00FE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C67380"/>
  <w15:docId w15:val="{24ED8B8E-2ED8-4F3D-9431-A2A76F8F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54C0E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954C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54C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C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54C0E"/>
  </w:style>
  <w:style w:type="character" w:customStyle="1" w:styleId="Titolo1Carattere">
    <w:name w:val="Titolo 1 Carattere"/>
    <w:basedOn w:val="Carpredefinitoparagrafo"/>
    <w:link w:val="Titolo1"/>
    <w:uiPriority w:val="9"/>
    <w:rsid w:val="00954C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C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Paragrafoelenco">
    <w:name w:val="List Paragraph"/>
    <w:basedOn w:val="Normale"/>
    <w:uiPriority w:val="1"/>
    <w:qFormat/>
    <w:rsid w:val="00954C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B8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94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B8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DB8"/>
    <w:rPr>
      <w:rFonts w:ascii="Tahoma" w:hAnsi="Tahoma" w:cs="Tahoma"/>
      <w:sz w:val="16"/>
      <w:szCs w:val="16"/>
      <w:lang w:val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D5A91"/>
    <w:pPr>
      <w:widowControl/>
      <w:spacing w:line="276" w:lineRule="auto"/>
      <w:outlineLvl w:val="9"/>
    </w:pPr>
    <w:rPr>
      <w:lang w:val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D5A9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D5A91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1D5A9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7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link w:val="NessunaspaziaturaCarattere"/>
    <w:uiPriority w:val="1"/>
    <w:qFormat/>
    <w:rsid w:val="002B7636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B7636"/>
    <w:rPr>
      <w:rFonts w:eastAsiaTheme="minorEastAsia"/>
    </w:rPr>
  </w:style>
  <w:style w:type="character" w:styleId="Numeropagina">
    <w:name w:val="page number"/>
    <w:basedOn w:val="Carpredefinitoparagrafo"/>
    <w:uiPriority w:val="99"/>
    <w:unhideWhenUsed/>
    <w:rsid w:val="002B7636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9BED6-5735-45AD-9592-3A779A901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</vt:lpstr>
    </vt:vector>
  </TitlesOfParts>
  <Company>ISTITUTO COMPRENSIVO MORLUPO</Company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</dc:title>
  <dc:subject>Per alunni con B.E.S</dc:subject>
  <dc:creator>utente</dc:creator>
  <cp:lastModifiedBy>Emilia Pantaleo</cp:lastModifiedBy>
  <cp:revision>2</cp:revision>
  <dcterms:created xsi:type="dcterms:W3CDTF">2024-02-16T17:31:00Z</dcterms:created>
  <dcterms:modified xsi:type="dcterms:W3CDTF">2024-02-16T17:31:00Z</dcterms:modified>
</cp:coreProperties>
</file>